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FD037" w14:textId="6D60750C" w:rsidR="00535022" w:rsidRDefault="00336ADE" w:rsidP="005406F3">
      <w:pPr>
        <w:pStyle w:val="ListParagraph"/>
        <w:numPr>
          <w:ilvl w:val="0"/>
          <w:numId w:val="3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 w:rsidRPr="00827D02">
        <w:rPr>
          <w:rFonts w:ascii="Arial" w:hAnsi="Arial" w:cs="Arial"/>
          <w:b/>
          <w:bCs/>
          <w:i/>
          <w:iCs/>
          <w:sz w:val="20"/>
        </w:rPr>
        <w:t>GENERAL INFORMATION OF APPLICANT</w:t>
      </w:r>
    </w:p>
    <w:tbl>
      <w:tblPr>
        <w:tblStyle w:val="TableGrid"/>
        <w:tblW w:w="11443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83"/>
        <w:gridCol w:w="1848"/>
        <w:gridCol w:w="1271"/>
        <w:gridCol w:w="2254"/>
        <w:gridCol w:w="440"/>
        <w:gridCol w:w="3264"/>
        <w:gridCol w:w="239"/>
      </w:tblGrid>
      <w:tr w:rsidR="00632E41" w:rsidRPr="009C6D57" w14:paraId="335974CB" w14:textId="77777777" w:rsidTr="000E4C69">
        <w:tc>
          <w:tcPr>
            <w:tcW w:w="1844" w:type="dxa"/>
            <w:vAlign w:val="bottom"/>
          </w:tcPr>
          <w:p w14:paraId="3746E1BA" w14:textId="77777777" w:rsidR="00632E41" w:rsidRPr="009C6D57" w:rsidRDefault="00632E41" w:rsidP="000E4C69">
            <w:pPr>
              <w:pStyle w:val="ListParagraph"/>
              <w:spacing w:after="0" w:line="240" w:lineRule="auto"/>
              <w:ind w:left="-111" w:right="-108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Applicant</w:t>
            </w:r>
          </w:p>
        </w:tc>
        <w:tc>
          <w:tcPr>
            <w:tcW w:w="283" w:type="dxa"/>
            <w:vAlign w:val="bottom"/>
          </w:tcPr>
          <w:p w14:paraId="354E5F2F" w14:textId="77777777" w:rsidR="00632E41" w:rsidRPr="009C6D57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6D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77" w:type="dxa"/>
            <w:gridSpan w:val="5"/>
            <w:tcBorders>
              <w:bottom w:val="single" w:sz="4" w:space="0" w:color="auto"/>
            </w:tcBorders>
            <w:vAlign w:val="bottom"/>
          </w:tcPr>
          <w:p w14:paraId="1AA653E9" w14:textId="77777777" w:rsidR="00632E41" w:rsidRPr="009C6D57" w:rsidRDefault="00632E41" w:rsidP="000E4C69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" w:type="dxa"/>
          </w:tcPr>
          <w:p w14:paraId="79EDD035" w14:textId="77777777" w:rsidR="00632E41" w:rsidRPr="009C6D57" w:rsidRDefault="00632E41" w:rsidP="000E4C69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52B0" w:rsidRPr="009C6D57" w14:paraId="16903DE0" w14:textId="77777777" w:rsidTr="000E4C69">
        <w:trPr>
          <w:gridAfter w:val="1"/>
          <w:wAfter w:w="239" w:type="dxa"/>
        </w:trPr>
        <w:tc>
          <w:tcPr>
            <w:tcW w:w="1844" w:type="dxa"/>
            <w:vAlign w:val="bottom"/>
          </w:tcPr>
          <w:p w14:paraId="09E26D2F" w14:textId="77777777" w:rsidR="000B52B0" w:rsidRPr="009C6D57" w:rsidRDefault="000B52B0" w:rsidP="000E4C69">
            <w:pPr>
              <w:pStyle w:val="ListParagraph"/>
              <w:spacing w:after="0" w:line="240" w:lineRule="auto"/>
              <w:ind w:left="-111"/>
              <w:rPr>
                <w:rFonts w:ascii="Arial" w:hAnsi="Arial" w:cs="Arial"/>
                <w:sz w:val="20"/>
                <w:szCs w:val="20"/>
              </w:rPr>
            </w:pPr>
            <w:r w:rsidRPr="009C6D57">
              <w:rPr>
                <w:rFonts w:ascii="Arial" w:hAnsi="Arial" w:cs="Arial"/>
                <w:sz w:val="20"/>
                <w:szCs w:val="20"/>
              </w:rPr>
              <w:t>Address</w:t>
            </w:r>
          </w:p>
        </w:tc>
        <w:tc>
          <w:tcPr>
            <w:tcW w:w="283" w:type="dxa"/>
            <w:vAlign w:val="bottom"/>
          </w:tcPr>
          <w:p w14:paraId="4E836AF5" w14:textId="77777777" w:rsidR="000B52B0" w:rsidRPr="009C6D57" w:rsidRDefault="000B52B0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6D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7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AB0C67" w14:textId="77777777" w:rsidR="000B52B0" w:rsidRPr="009C6D57" w:rsidRDefault="000B52B0" w:rsidP="000E4C69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52B0" w:rsidRPr="009C6D57" w14:paraId="1A8E8127" w14:textId="77777777" w:rsidTr="000E4C69">
        <w:trPr>
          <w:gridAfter w:val="1"/>
          <w:wAfter w:w="239" w:type="dxa"/>
        </w:trPr>
        <w:tc>
          <w:tcPr>
            <w:tcW w:w="1844" w:type="dxa"/>
            <w:vAlign w:val="bottom"/>
          </w:tcPr>
          <w:p w14:paraId="36A26862" w14:textId="77777777" w:rsidR="000B52B0" w:rsidRPr="009C6D57" w:rsidRDefault="000B52B0" w:rsidP="000E4C69">
            <w:pPr>
              <w:pStyle w:val="ListParagraph"/>
              <w:spacing w:after="0" w:line="240" w:lineRule="auto"/>
              <w:ind w:left="-111"/>
              <w:rPr>
                <w:rFonts w:ascii="Arial" w:hAnsi="Arial" w:cs="Arial"/>
                <w:i/>
                <w:sz w:val="20"/>
                <w:szCs w:val="20"/>
              </w:rPr>
            </w:pPr>
            <w:r w:rsidRPr="009C6D57">
              <w:rPr>
                <w:rFonts w:ascii="Arial" w:hAnsi="Arial" w:cs="Arial"/>
                <w:i/>
                <w:sz w:val="20"/>
                <w:szCs w:val="20"/>
              </w:rPr>
              <w:t>Contact Number/s</w:t>
            </w:r>
          </w:p>
        </w:tc>
        <w:tc>
          <w:tcPr>
            <w:tcW w:w="283" w:type="dxa"/>
            <w:vAlign w:val="bottom"/>
          </w:tcPr>
          <w:p w14:paraId="0F8B3F50" w14:textId="77777777" w:rsidR="000B52B0" w:rsidRPr="009C6D57" w:rsidRDefault="000B52B0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C6D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088D04" w14:textId="77777777" w:rsidR="000B52B0" w:rsidRPr="009C6D57" w:rsidRDefault="000B52B0" w:rsidP="000E4C69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</w:tcBorders>
            <w:vAlign w:val="bottom"/>
          </w:tcPr>
          <w:p w14:paraId="1F16D20F" w14:textId="77777777" w:rsidR="000B52B0" w:rsidRPr="00D30093" w:rsidRDefault="000B52B0" w:rsidP="000E4C69">
            <w:pPr>
              <w:pStyle w:val="ListParagraph"/>
              <w:spacing w:after="0" w:line="240" w:lineRule="auto"/>
              <w:ind w:left="0" w:right="-2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C6D57">
              <w:rPr>
                <w:rFonts w:ascii="Arial" w:hAnsi="Arial" w:cs="Arial"/>
                <w:i/>
                <w:sz w:val="20"/>
                <w:szCs w:val="20"/>
              </w:rPr>
              <w:t>Email Address</w:t>
            </w:r>
            <w:r>
              <w:rPr>
                <w:rFonts w:ascii="Arial" w:hAnsi="Arial" w:cs="Arial"/>
                <w:i/>
                <w:sz w:val="20"/>
                <w:szCs w:val="20"/>
              </w:rPr>
              <w:t>/es</w:t>
            </w:r>
            <w:r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</w:tc>
        <w:tc>
          <w:tcPr>
            <w:tcW w:w="32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8549D0" w14:textId="77777777" w:rsidR="000B52B0" w:rsidRPr="009C6D57" w:rsidRDefault="000B52B0" w:rsidP="000E4C69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52B0" w:rsidRPr="009C6D57" w14:paraId="12CA6DCC" w14:textId="77777777" w:rsidTr="000E4C69">
        <w:trPr>
          <w:gridAfter w:val="1"/>
          <w:wAfter w:w="239" w:type="dxa"/>
        </w:trPr>
        <w:tc>
          <w:tcPr>
            <w:tcW w:w="1844" w:type="dxa"/>
            <w:vAlign w:val="bottom"/>
          </w:tcPr>
          <w:p w14:paraId="67FD771A" w14:textId="77777777" w:rsidR="000B52B0" w:rsidRPr="009C6D57" w:rsidRDefault="000B52B0" w:rsidP="000E4C69">
            <w:pPr>
              <w:pStyle w:val="ListParagraph"/>
              <w:spacing w:after="0" w:line="240" w:lineRule="auto"/>
              <w:ind w:left="-111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Applicable Years</w:t>
            </w:r>
          </w:p>
        </w:tc>
        <w:tc>
          <w:tcPr>
            <w:tcW w:w="283" w:type="dxa"/>
            <w:vAlign w:val="bottom"/>
          </w:tcPr>
          <w:p w14:paraId="01CF1AA8" w14:textId="77777777" w:rsidR="000B52B0" w:rsidRPr="009C6D57" w:rsidRDefault="000B52B0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3E5C54" w14:textId="77777777" w:rsidR="000B52B0" w:rsidRPr="009C6D57" w:rsidRDefault="000B52B0" w:rsidP="000E4C69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bottom"/>
          </w:tcPr>
          <w:p w14:paraId="5068A5F5" w14:textId="77777777" w:rsidR="000B52B0" w:rsidRPr="009C6D57" w:rsidRDefault="000B52B0" w:rsidP="000E4C69">
            <w:pPr>
              <w:pStyle w:val="ListParagraph"/>
              <w:spacing w:after="0" w:line="240" w:lineRule="auto"/>
              <w:ind w:left="0" w:right="-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DOST Certification Number:</w:t>
            </w:r>
          </w:p>
        </w:tc>
        <w:tc>
          <w:tcPr>
            <w:tcW w:w="32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B3959E" w14:textId="77777777" w:rsidR="000B52B0" w:rsidRPr="009C6D57" w:rsidRDefault="000B52B0" w:rsidP="000E4C69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52B0" w:rsidRPr="00FC0385" w14:paraId="43BCF93A" w14:textId="77777777" w:rsidTr="000B52B0">
        <w:trPr>
          <w:gridAfter w:val="1"/>
          <w:wAfter w:w="239" w:type="dxa"/>
        </w:trPr>
        <w:tc>
          <w:tcPr>
            <w:tcW w:w="1844" w:type="dxa"/>
            <w:vAlign w:val="bottom"/>
          </w:tcPr>
          <w:p w14:paraId="7AE2F835" w14:textId="77777777" w:rsidR="000B52B0" w:rsidRPr="003025AA" w:rsidRDefault="000B52B0" w:rsidP="000E4C69">
            <w:pPr>
              <w:pStyle w:val="ListParagraph"/>
              <w:spacing w:after="0" w:line="240" w:lineRule="auto"/>
              <w:ind w:left="-111"/>
              <w:rPr>
                <w:rFonts w:ascii="Arial" w:hAnsi="Arial" w:cs="Arial"/>
                <w:i/>
                <w:sz w:val="2"/>
                <w:szCs w:val="2"/>
              </w:rPr>
            </w:pPr>
          </w:p>
        </w:tc>
        <w:tc>
          <w:tcPr>
            <w:tcW w:w="283" w:type="dxa"/>
            <w:vAlign w:val="bottom"/>
          </w:tcPr>
          <w:p w14:paraId="705905EF" w14:textId="77777777" w:rsidR="000B52B0" w:rsidRPr="003025AA" w:rsidRDefault="000B52B0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077" w:type="dxa"/>
            <w:gridSpan w:val="5"/>
            <w:vAlign w:val="bottom"/>
          </w:tcPr>
          <w:p w14:paraId="22458542" w14:textId="77777777" w:rsidR="000B52B0" w:rsidRPr="00FC0385" w:rsidRDefault="000B52B0" w:rsidP="000E4C69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0B52B0" w:rsidRPr="00BF6976" w14:paraId="29B18D63" w14:textId="48FDBF2C" w:rsidTr="000B52B0">
        <w:trPr>
          <w:gridAfter w:val="1"/>
          <w:wAfter w:w="239" w:type="dxa"/>
          <w:trHeight w:val="198"/>
        </w:trPr>
        <w:tc>
          <w:tcPr>
            <w:tcW w:w="1844" w:type="dxa"/>
            <w:vAlign w:val="bottom"/>
          </w:tcPr>
          <w:p w14:paraId="43B1F9C4" w14:textId="77777777" w:rsidR="000B52B0" w:rsidRPr="00BF6976" w:rsidRDefault="000B52B0" w:rsidP="000E4C69">
            <w:pPr>
              <w:pStyle w:val="ListParagraph"/>
              <w:spacing w:after="0" w:line="240" w:lineRule="auto"/>
              <w:ind w:left="-111" w:right="-105"/>
              <w:rPr>
                <w:rFonts w:ascii="Arial" w:hAnsi="Arial" w:cs="Arial"/>
                <w:i/>
                <w:sz w:val="20"/>
                <w:szCs w:val="20"/>
              </w:rPr>
            </w:pPr>
            <w:r w:rsidRPr="00BF6976">
              <w:rPr>
                <w:rFonts w:ascii="Arial" w:hAnsi="Arial" w:cs="Arial"/>
                <w:i/>
                <w:sz w:val="20"/>
                <w:szCs w:val="20"/>
              </w:rPr>
              <w:t>Type of Submission</w:t>
            </w:r>
          </w:p>
        </w:tc>
        <w:tc>
          <w:tcPr>
            <w:tcW w:w="283" w:type="dxa"/>
            <w:vAlign w:val="bottom"/>
          </w:tcPr>
          <w:p w14:paraId="1DC7A9EC" w14:textId="77777777" w:rsidR="000B52B0" w:rsidRPr="00BF6976" w:rsidRDefault="000B52B0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F69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848" w:type="dxa"/>
            <w:vAlign w:val="bottom"/>
          </w:tcPr>
          <w:p w14:paraId="0FCE94C9" w14:textId="6BC397ED" w:rsidR="000B52B0" w:rsidRPr="00BF6976" w:rsidRDefault="000B52B0" w:rsidP="000E4C69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sz w:val="20"/>
                <w:szCs w:val="20"/>
                <w:lang w:val="en-PH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id-ID"/>
                </w:rPr>
                <w:id w:val="22987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6976">
                  <w:rPr>
                    <w:rFonts w:ascii="MS Gothic" w:eastAsia="MS Gothic" w:hAnsi="MS Gothic" w:cs="Arial" w:hint="eastAsia"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Pr="00BF6976">
              <w:rPr>
                <w:rFonts w:ascii="Arial" w:hAnsi="Arial" w:cs="Arial"/>
                <w:sz w:val="20"/>
                <w:szCs w:val="20"/>
                <w:lang w:val="en-PH"/>
              </w:rPr>
              <w:t xml:space="preserve"> </w:t>
            </w:r>
            <w:r w:rsidRPr="00BF6976">
              <w:rPr>
                <w:rFonts w:ascii="Arial" w:hAnsi="Arial" w:cs="Arial"/>
                <w:i/>
                <w:sz w:val="20"/>
                <w:szCs w:val="20"/>
                <w:lang w:val="en-PH"/>
              </w:rPr>
              <w:t>Annual Report</w:t>
            </w:r>
          </w:p>
        </w:tc>
        <w:tc>
          <w:tcPr>
            <w:tcW w:w="3525" w:type="dxa"/>
            <w:gridSpan w:val="2"/>
            <w:vAlign w:val="bottom"/>
          </w:tcPr>
          <w:p w14:paraId="032E9287" w14:textId="7F4BC14E" w:rsidR="000B52B0" w:rsidRPr="00BF6976" w:rsidRDefault="000B52B0" w:rsidP="000E4C69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id-ID"/>
                </w:rPr>
                <w:id w:val="709072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B52B0">
                  <w:rPr>
                    <w:rFonts w:ascii="Segoe UI Symbol" w:hAnsi="Segoe UI Symbol" w:cs="Segoe UI Symbol"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Pr="000B52B0">
              <w:rPr>
                <w:rFonts w:ascii="Arial" w:hAnsi="Arial" w:cs="Arial"/>
                <w:sz w:val="20"/>
                <w:szCs w:val="20"/>
                <w:lang w:val="en-PH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val="en-PH"/>
              </w:rPr>
              <w:t>Renewal Accomplishment Report</w:t>
            </w:r>
          </w:p>
        </w:tc>
        <w:tc>
          <w:tcPr>
            <w:tcW w:w="3704" w:type="dxa"/>
            <w:gridSpan w:val="2"/>
            <w:vAlign w:val="bottom"/>
          </w:tcPr>
          <w:p w14:paraId="499BCC82" w14:textId="041542AE" w:rsidR="000B52B0" w:rsidRPr="00BF6976" w:rsidRDefault="000B52B0" w:rsidP="000B52B0">
            <w:pPr>
              <w:pStyle w:val="ListParagraph"/>
              <w:spacing w:after="0" w:line="240" w:lineRule="auto"/>
              <w:ind w:left="0" w:right="-20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id-ID"/>
                </w:rPr>
                <w:id w:val="-79151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B52B0">
                  <w:rPr>
                    <w:rFonts w:ascii="Segoe UI Symbol" w:hAnsi="Segoe UI Symbol" w:cs="Segoe UI Symbol"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Pr="000B52B0">
              <w:rPr>
                <w:rFonts w:ascii="Arial" w:hAnsi="Arial" w:cs="Arial"/>
                <w:sz w:val="20"/>
                <w:szCs w:val="20"/>
                <w:lang w:val="en-PH"/>
              </w:rPr>
              <w:t xml:space="preserve"> </w:t>
            </w:r>
            <w:r w:rsidRPr="000B52B0">
              <w:rPr>
                <w:rFonts w:ascii="Arial" w:hAnsi="Arial" w:cs="Arial"/>
                <w:i/>
                <w:sz w:val="20"/>
                <w:szCs w:val="20"/>
                <w:lang w:val="en-PH"/>
              </w:rPr>
              <w:t>Terminal Accomplishment Report</w:t>
            </w:r>
          </w:p>
        </w:tc>
      </w:tr>
    </w:tbl>
    <w:p w14:paraId="0AD86843" w14:textId="77777777" w:rsidR="00022B9C" w:rsidRPr="00632E41" w:rsidRDefault="00022B9C" w:rsidP="00022B9C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28"/>
          <w:szCs w:val="28"/>
        </w:rPr>
      </w:pPr>
    </w:p>
    <w:p w14:paraId="6D4958F0" w14:textId="069747FA" w:rsidR="00261AFC" w:rsidRDefault="00336ADE" w:rsidP="005406F3">
      <w:pPr>
        <w:pStyle w:val="ListParagraph"/>
        <w:numPr>
          <w:ilvl w:val="0"/>
          <w:numId w:val="3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 w:rsidRPr="00261AFC">
        <w:rPr>
          <w:rFonts w:ascii="Arial" w:hAnsi="Arial" w:cs="Arial"/>
          <w:b/>
          <w:bCs/>
          <w:i/>
          <w:iCs/>
          <w:sz w:val="20"/>
        </w:rPr>
        <w:t xml:space="preserve">GENERAL INFORMATION OF THE </w:t>
      </w:r>
      <w:r w:rsidR="00AD6DCB">
        <w:rPr>
          <w:rFonts w:ascii="Arial" w:hAnsi="Arial" w:cs="Arial"/>
          <w:b/>
          <w:bCs/>
          <w:i/>
          <w:iCs/>
          <w:sz w:val="20"/>
        </w:rPr>
        <w:t>IMPLEMENTED</w:t>
      </w:r>
      <w:r w:rsidRPr="00261AFC">
        <w:rPr>
          <w:rFonts w:ascii="Arial" w:hAnsi="Arial" w:cs="Arial"/>
          <w:b/>
          <w:bCs/>
          <w:i/>
          <w:iCs/>
          <w:sz w:val="20"/>
        </w:rPr>
        <w:t xml:space="preserve"> S&amp;T PPA / </w:t>
      </w:r>
      <w:bookmarkStart w:id="0" w:name="_Hlk182212539"/>
      <w:r w:rsidRPr="00261AFC">
        <w:rPr>
          <w:rFonts w:ascii="Arial" w:hAnsi="Arial" w:cs="Arial"/>
          <w:b/>
          <w:bCs/>
          <w:i/>
          <w:iCs/>
          <w:sz w:val="20"/>
        </w:rPr>
        <w:t>SPECIFIC R&amp;D PROJECT</w:t>
      </w:r>
      <w:bookmarkEnd w:id="0"/>
    </w:p>
    <w:p w14:paraId="5ED5000A" w14:textId="77777777" w:rsidR="004B38EC" w:rsidRPr="00336ADE" w:rsidRDefault="004B38EC" w:rsidP="004B38EC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10"/>
          <w:szCs w:val="6"/>
        </w:rPr>
      </w:pPr>
    </w:p>
    <w:tbl>
      <w:tblPr>
        <w:tblStyle w:val="TableGrid"/>
        <w:tblW w:w="11199" w:type="dxa"/>
        <w:tblInd w:w="-431" w:type="dxa"/>
        <w:tblLook w:val="04A0" w:firstRow="1" w:lastRow="0" w:firstColumn="1" w:lastColumn="0" w:noHBand="0" w:noVBand="1"/>
      </w:tblPr>
      <w:tblGrid>
        <w:gridCol w:w="3408"/>
        <w:gridCol w:w="658"/>
        <w:gridCol w:w="1657"/>
        <w:gridCol w:w="209"/>
        <w:gridCol w:w="27"/>
        <w:gridCol w:w="14"/>
        <w:gridCol w:w="695"/>
        <w:gridCol w:w="1510"/>
        <w:gridCol w:w="1325"/>
        <w:gridCol w:w="1655"/>
        <w:gridCol w:w="27"/>
        <w:gridCol w:w="14"/>
      </w:tblGrid>
      <w:tr w:rsidR="004B38EC" w:rsidRPr="009C6D57" w14:paraId="67128036" w14:textId="4F72BDC8" w:rsidTr="00912D62">
        <w:trPr>
          <w:gridAfter w:val="2"/>
          <w:wAfter w:w="41" w:type="dxa"/>
          <w:trHeight w:val="601"/>
        </w:trPr>
        <w:tc>
          <w:tcPr>
            <w:tcW w:w="40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E367D1" w14:textId="1158AE5D" w:rsidR="004B38EC" w:rsidRPr="008917C9" w:rsidRDefault="004B38EC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-513" w:hanging="299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140567146"/>
            <w:r w:rsidRPr="008917C9">
              <w:rPr>
                <w:rFonts w:ascii="Arial" w:hAnsi="Arial" w:cs="Arial"/>
                <w:i/>
                <w:sz w:val="20"/>
                <w:szCs w:val="20"/>
              </w:rPr>
              <w:t xml:space="preserve">S&amp;T </w:t>
            </w:r>
            <w:r w:rsidRPr="008917C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PPA / Specific R&amp;D Project </w:t>
            </w:r>
            <w:r w:rsidRPr="008917C9">
              <w:rPr>
                <w:rFonts w:ascii="Arial" w:hAnsi="Arial" w:cs="Arial"/>
                <w:sz w:val="20"/>
                <w:szCs w:val="20"/>
              </w:rPr>
              <w:t>Title</w:t>
            </w:r>
            <w:bookmarkEnd w:id="1"/>
            <w:r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Pr="008917C9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</w:p>
        </w:tc>
        <w:tc>
          <w:tcPr>
            <w:tcW w:w="7092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7FE78FCC" w14:textId="77777777" w:rsidR="004B38EC" w:rsidRPr="004B38EC" w:rsidRDefault="004B38EC" w:rsidP="004B38EC">
            <w:pPr>
              <w:ind w:right="-513"/>
              <w:jc w:val="both"/>
              <w:rPr>
                <w:b/>
                <w:sz w:val="20"/>
                <w:szCs w:val="20"/>
              </w:rPr>
            </w:pPr>
          </w:p>
        </w:tc>
      </w:tr>
      <w:tr w:rsidR="00022B9C" w:rsidRPr="00BF154B" w14:paraId="108D06A6" w14:textId="77777777" w:rsidTr="00ED5385">
        <w:trPr>
          <w:gridAfter w:val="2"/>
          <w:wAfter w:w="41" w:type="dxa"/>
          <w:trHeight w:val="264"/>
        </w:trPr>
        <w:tc>
          <w:tcPr>
            <w:tcW w:w="1115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250065" w14:textId="6CBA02BB" w:rsidR="00022B9C" w:rsidRPr="008917C9" w:rsidRDefault="00022B9C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132" w:hanging="29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>Priority Area</w:t>
            </w:r>
            <w:r w:rsidRPr="008917C9">
              <w:rPr>
                <w:rFonts w:ascii="Arial" w:hAnsi="Arial" w:cs="Arial"/>
                <w:sz w:val="20"/>
                <w:szCs w:val="20"/>
                <w:lang w:val="id-ID"/>
              </w:rPr>
              <w:t>:</w:t>
            </w:r>
          </w:p>
        </w:tc>
      </w:tr>
      <w:tr w:rsidR="00ED5385" w:rsidRPr="00022B9C" w14:paraId="610581C1" w14:textId="77777777" w:rsidTr="003C3FEA">
        <w:trPr>
          <w:gridAfter w:val="2"/>
          <w:wAfter w:w="41" w:type="dxa"/>
          <w:trHeight w:val="1109"/>
        </w:trPr>
        <w:tc>
          <w:tcPr>
            <w:tcW w:w="59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44CDC6" w14:textId="77777777" w:rsidR="00022B9C" w:rsidRPr="00022B9C" w:rsidRDefault="00160C76" w:rsidP="00022B9C">
            <w:pPr>
              <w:pStyle w:val="ListParagraph"/>
              <w:spacing w:after="0" w:line="240" w:lineRule="auto"/>
              <w:ind w:left="31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id-ID"/>
                </w:rPr>
                <w:id w:val="-54243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="00022B9C" w:rsidRPr="00022B9C">
              <w:rPr>
                <w:rFonts w:ascii="Arial" w:hAnsi="Arial" w:cs="Arial"/>
                <w:sz w:val="20"/>
                <w:szCs w:val="20"/>
                <w:lang w:val="en-PH"/>
              </w:rPr>
              <w:t xml:space="preserve"> </w:t>
            </w:r>
            <w:r w:rsidR="00022B9C" w:rsidRPr="00022B9C">
              <w:rPr>
                <w:rFonts w:ascii="Arial" w:hAnsi="Arial" w:cs="Arial"/>
                <w:i/>
                <w:sz w:val="20"/>
                <w:szCs w:val="20"/>
              </w:rPr>
              <w:t xml:space="preserve">Natural </w:t>
            </w:r>
            <w:r w:rsidR="00022B9C" w:rsidRPr="00022B9C">
              <w:rPr>
                <w:rFonts w:ascii="Arial" w:hAnsi="Arial" w:cs="Arial"/>
                <w:sz w:val="20"/>
                <w:szCs w:val="20"/>
              </w:rPr>
              <w:t xml:space="preserve">Sciences </w:t>
            </w:r>
          </w:p>
          <w:p w14:paraId="2396D2A3" w14:textId="77777777" w:rsidR="00022B9C" w:rsidRPr="00022B9C" w:rsidRDefault="00160C76" w:rsidP="00022B9C">
            <w:pPr>
              <w:pStyle w:val="ListParagraph"/>
              <w:spacing w:after="0" w:line="240" w:lineRule="auto"/>
              <w:ind w:left="315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b/>
                  <w:sz w:val="20"/>
                  <w:szCs w:val="20"/>
                  <w:lang w:val="en-PH"/>
                </w:rPr>
                <w:id w:val="33002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PH"/>
                  </w:rPr>
                  <w:t>☐</w:t>
                </w:r>
              </w:sdtContent>
            </w:sdt>
            <w:r w:rsidR="00022B9C" w:rsidRPr="00022B9C">
              <w:rPr>
                <w:rFonts w:ascii="Arial" w:hAnsi="Arial" w:cs="Arial"/>
                <w:sz w:val="20"/>
                <w:szCs w:val="20"/>
                <w:lang w:val="en-PH"/>
              </w:rPr>
              <w:t xml:space="preserve"> </w:t>
            </w:r>
            <w:r w:rsidR="00022B9C" w:rsidRPr="00022B9C">
              <w:rPr>
                <w:rFonts w:ascii="Arial" w:hAnsi="Arial" w:cs="Arial"/>
                <w:i/>
                <w:sz w:val="20"/>
                <w:szCs w:val="20"/>
              </w:rPr>
              <w:t>Health Research and Development</w:t>
            </w:r>
          </w:p>
          <w:p w14:paraId="6C1B8969" w14:textId="77777777" w:rsidR="00022B9C" w:rsidRPr="00022B9C" w:rsidRDefault="00160C76" w:rsidP="00022B9C">
            <w:pPr>
              <w:pStyle w:val="ListParagraph"/>
              <w:spacing w:after="0" w:line="240" w:lineRule="auto"/>
              <w:ind w:left="315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en-PH"/>
                </w:rPr>
                <w:id w:val="1485051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PH"/>
                  </w:rPr>
                  <w:t>☐</w:t>
                </w:r>
              </w:sdtContent>
            </w:sdt>
            <w:r w:rsidR="00022B9C" w:rsidRPr="00022B9C">
              <w:rPr>
                <w:rFonts w:ascii="Arial" w:hAnsi="Arial" w:cs="Arial"/>
                <w:b/>
                <w:sz w:val="20"/>
                <w:szCs w:val="20"/>
                <w:lang w:val="en-PH"/>
              </w:rPr>
              <w:t xml:space="preserve"> </w:t>
            </w:r>
            <w:r w:rsidR="00022B9C" w:rsidRPr="00022B9C">
              <w:rPr>
                <w:rFonts w:ascii="Arial" w:hAnsi="Arial" w:cs="Arial"/>
                <w:bCs/>
                <w:i/>
                <w:sz w:val="20"/>
                <w:szCs w:val="20"/>
              </w:rPr>
              <w:t>Agriculture, Aquatic, and Natural Resources (AANR)</w:t>
            </w:r>
          </w:p>
          <w:p w14:paraId="20F49605" w14:textId="06BCFA0C" w:rsidR="00022B9C" w:rsidRPr="00022B9C" w:rsidRDefault="00160C76" w:rsidP="00022B9C">
            <w:pPr>
              <w:ind w:left="315"/>
              <w:rPr>
                <w:i/>
                <w:color w:val="auto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b/>
                  <w:color w:val="auto"/>
                  <w:sz w:val="20"/>
                  <w:szCs w:val="20"/>
                </w:rPr>
                <w:id w:val="-117124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hint="eastAsia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022B9C">
              <w:rPr>
                <w:rFonts w:ascii="MS Gothic" w:eastAsia="MS Gothic" w:hAnsi="MS Gothic"/>
                <w:b/>
                <w:color w:val="auto"/>
                <w:sz w:val="20"/>
                <w:szCs w:val="20"/>
              </w:rPr>
              <w:t xml:space="preserve"> </w:t>
            </w:r>
            <w:r w:rsidR="00022B9C" w:rsidRPr="00022B9C">
              <w:rPr>
                <w:rFonts w:eastAsia="Calibri"/>
                <w:i/>
                <w:color w:val="auto"/>
                <w:sz w:val="20"/>
                <w:szCs w:val="20"/>
                <w:lang w:val="en-PH"/>
              </w:rPr>
              <w:t xml:space="preserve">Disaster Risk Reduction and Climate Change </w:t>
            </w:r>
            <w:r w:rsidR="00022B9C" w:rsidRPr="00022B9C">
              <w:rPr>
                <w:i/>
                <w:color w:val="auto"/>
                <w:sz w:val="20"/>
                <w:szCs w:val="20"/>
                <w:lang w:val="en-PH"/>
              </w:rPr>
              <w:t>Adaptation</w:t>
            </w:r>
            <w:r w:rsidR="00022B9C" w:rsidRPr="00022B9C">
              <w:rPr>
                <w:i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52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22C0C44" w14:textId="08BA9DA6" w:rsidR="00022B9C" w:rsidRPr="00022B9C" w:rsidRDefault="00160C76" w:rsidP="00A4255D">
            <w:pPr>
              <w:ind w:left="-22" w:right="-10"/>
              <w:rPr>
                <w:i/>
                <w:color w:val="auto"/>
                <w:sz w:val="20"/>
                <w:szCs w:val="20"/>
              </w:rPr>
            </w:pPr>
            <w:sdt>
              <w:sdtPr>
                <w:rPr>
                  <w:b/>
                  <w:color w:val="auto"/>
                  <w:sz w:val="20"/>
                  <w:szCs w:val="20"/>
                  <w:lang w:val="en-PH"/>
                </w:rPr>
                <w:id w:val="-13394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hint="eastAsia"/>
                    <w:b/>
                    <w:color w:val="auto"/>
                    <w:sz w:val="20"/>
                    <w:szCs w:val="20"/>
                    <w:lang w:val="en-PH"/>
                  </w:rPr>
                  <w:t>☐</w:t>
                </w:r>
              </w:sdtContent>
            </w:sdt>
            <w:r w:rsidR="00022B9C" w:rsidRPr="00022B9C">
              <w:rPr>
                <w:color w:val="auto"/>
                <w:sz w:val="20"/>
                <w:szCs w:val="20"/>
                <w:lang w:val="en-PH"/>
              </w:rPr>
              <w:t xml:space="preserve">   </w:t>
            </w:r>
            <w:r w:rsidR="00022B9C" w:rsidRPr="00022B9C">
              <w:rPr>
                <w:i/>
                <w:color w:val="auto"/>
                <w:sz w:val="20"/>
                <w:szCs w:val="20"/>
              </w:rPr>
              <w:t xml:space="preserve">Industry, Energy, Engineering, and Emerging </w:t>
            </w:r>
          </w:p>
          <w:p w14:paraId="4EDF6D5C" w14:textId="467C2097" w:rsidR="00022B9C" w:rsidRPr="00022B9C" w:rsidRDefault="00022B9C" w:rsidP="00A4255D">
            <w:pPr>
              <w:ind w:left="-22" w:right="-10"/>
              <w:rPr>
                <w:i/>
                <w:color w:val="auto"/>
                <w:sz w:val="20"/>
                <w:szCs w:val="20"/>
              </w:rPr>
            </w:pPr>
            <w:r w:rsidRPr="00022B9C">
              <w:rPr>
                <w:rFonts w:ascii="MS Gothic" w:eastAsia="MS Gothic" w:hAnsi="MS Gothic" w:hint="eastAsia"/>
                <w:b/>
                <w:color w:val="auto"/>
                <w:sz w:val="20"/>
                <w:szCs w:val="20"/>
                <w:lang w:val="en-PH"/>
              </w:rPr>
              <w:t xml:space="preserve"> </w:t>
            </w:r>
            <w:r w:rsidRPr="00022B9C">
              <w:rPr>
                <w:rFonts w:ascii="MS Gothic" w:eastAsia="MS Gothic" w:hAnsi="MS Gothic"/>
                <w:b/>
                <w:color w:val="auto"/>
                <w:sz w:val="20"/>
                <w:szCs w:val="20"/>
                <w:lang w:val="en-PH"/>
              </w:rPr>
              <w:t xml:space="preserve">  </w:t>
            </w:r>
            <w:r w:rsidRPr="00022B9C">
              <w:rPr>
                <w:i/>
                <w:color w:val="auto"/>
                <w:sz w:val="20"/>
                <w:szCs w:val="20"/>
              </w:rPr>
              <w:t>Technology</w:t>
            </w:r>
          </w:p>
          <w:p w14:paraId="3BE94E0B" w14:textId="6F366F26" w:rsidR="00022B9C" w:rsidRPr="00022B9C" w:rsidRDefault="00160C76" w:rsidP="00022B9C">
            <w:pPr>
              <w:rPr>
                <w:i/>
                <w:color w:val="auto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b/>
                  <w:color w:val="auto"/>
                  <w:sz w:val="20"/>
                  <w:szCs w:val="20"/>
                </w:rPr>
                <w:id w:val="1056662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cs="Segoe UI Symbol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022B9C" w:rsidRPr="00022B9C">
              <w:rPr>
                <w:color w:val="auto"/>
                <w:sz w:val="20"/>
                <w:szCs w:val="20"/>
              </w:rPr>
              <w:t xml:space="preserve">  </w:t>
            </w:r>
            <w:r w:rsidR="00022B9C" w:rsidRPr="00022B9C">
              <w:rPr>
                <w:i/>
                <w:color w:val="auto"/>
                <w:sz w:val="20"/>
                <w:szCs w:val="20"/>
              </w:rPr>
              <w:t>Science Communication and Public Engagement</w:t>
            </w:r>
          </w:p>
          <w:p w14:paraId="1D5856C5" w14:textId="378A663D" w:rsidR="00022B9C" w:rsidRPr="00022B9C" w:rsidRDefault="00160C76" w:rsidP="00A4255D">
            <w:pPr>
              <w:rPr>
                <w:i/>
                <w:color w:val="auto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b/>
                  <w:color w:val="auto"/>
                  <w:sz w:val="20"/>
                  <w:szCs w:val="20"/>
                </w:rPr>
                <w:id w:val="-1874073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cs="Segoe UI Symbol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022B9C" w:rsidRPr="00022B9C">
              <w:rPr>
                <w:color w:val="auto"/>
                <w:sz w:val="20"/>
                <w:szCs w:val="20"/>
              </w:rPr>
              <w:t xml:space="preserve">  </w:t>
            </w:r>
            <w:r w:rsidR="00022B9C" w:rsidRPr="00022B9C">
              <w:rPr>
                <w:i/>
                <w:color w:val="auto"/>
                <w:sz w:val="20"/>
                <w:szCs w:val="20"/>
                <w:lang w:val="en-PH"/>
              </w:rPr>
              <w:t>S</w:t>
            </w:r>
            <w:r w:rsidR="00022B9C" w:rsidRPr="00022B9C">
              <w:rPr>
                <w:i/>
                <w:color w:val="auto"/>
                <w:sz w:val="20"/>
                <w:szCs w:val="20"/>
              </w:rPr>
              <w:t>ocial Science &amp; Humanities</w:t>
            </w:r>
          </w:p>
        </w:tc>
      </w:tr>
      <w:tr w:rsidR="00022B9C" w:rsidRPr="00BF154B" w14:paraId="79FAF3CF" w14:textId="77777777" w:rsidTr="00ED5385">
        <w:trPr>
          <w:gridAfter w:val="2"/>
          <w:wAfter w:w="41" w:type="dxa"/>
          <w:trHeight w:val="281"/>
        </w:trPr>
        <w:tc>
          <w:tcPr>
            <w:tcW w:w="81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B4FC02D" w14:textId="77777777" w:rsidR="00022B9C" w:rsidRPr="008917C9" w:rsidRDefault="00022B9C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-513" w:hanging="28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8917C9">
              <w:rPr>
                <w:rFonts w:ascii="Arial" w:hAnsi="Arial" w:cs="Arial"/>
                <w:sz w:val="20"/>
                <w:szCs w:val="20"/>
              </w:rPr>
              <w:t>S&amp;T Component: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C49E0" w14:textId="77777777" w:rsidR="00022B9C" w:rsidRDefault="00022B9C" w:rsidP="00A4255D">
            <w:pPr>
              <w:rPr>
                <w:rFonts w:eastAsia="Calibri"/>
                <w:b/>
                <w:color w:val="auto"/>
                <w:sz w:val="20"/>
                <w:szCs w:val="20"/>
              </w:rPr>
            </w:pPr>
          </w:p>
        </w:tc>
      </w:tr>
      <w:tr w:rsidR="00AD6DCB" w:rsidRPr="00B92D3F" w14:paraId="3DB00AB0" w14:textId="77777777" w:rsidTr="001B4F3E">
        <w:trPr>
          <w:gridAfter w:val="2"/>
          <w:wAfter w:w="41" w:type="dxa"/>
          <w:trHeight w:val="600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</w:tcPr>
          <w:p w14:paraId="55612C79" w14:textId="77777777" w:rsidR="00AD6DCB" w:rsidRDefault="00160C76" w:rsidP="001B4F3E">
            <w:pPr>
              <w:pStyle w:val="ListParagraph"/>
              <w:spacing w:after="0" w:line="240" w:lineRule="auto"/>
              <w:ind w:left="18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id-ID"/>
                </w:rPr>
                <w:id w:val="-108591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DCB" w:rsidRPr="00B92D3F">
                  <w:rPr>
                    <w:rFonts w:ascii="MS Gothic" w:eastAsia="MS Gothic" w:hAnsi="MS Gothic" w:cs="Arial" w:hint="eastAsia"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="00AD6DCB" w:rsidRPr="00B92D3F">
              <w:rPr>
                <w:rFonts w:ascii="Arial" w:hAnsi="Arial" w:cs="Arial"/>
                <w:sz w:val="20"/>
                <w:szCs w:val="20"/>
                <w:lang w:val="en-PH"/>
              </w:rPr>
              <w:t xml:space="preserve">  </w:t>
            </w:r>
            <w:r w:rsidR="00AD6DCB" w:rsidRPr="00B92D3F">
              <w:rPr>
                <w:rFonts w:ascii="Arial" w:hAnsi="Arial" w:cs="Arial"/>
                <w:i/>
                <w:sz w:val="20"/>
                <w:szCs w:val="20"/>
              </w:rPr>
              <w:t xml:space="preserve">Research &amp; Development </w:t>
            </w:r>
          </w:p>
          <w:p w14:paraId="0BF4109A" w14:textId="77777777" w:rsidR="00AD6DCB" w:rsidRPr="00B92D3F" w:rsidRDefault="00AD6DCB" w:rsidP="001B4F3E">
            <w:pPr>
              <w:pStyle w:val="ListParagraph"/>
              <w:spacing w:after="0" w:line="240" w:lineRule="auto"/>
              <w:ind w:left="188"/>
              <w:jc w:val="both"/>
              <w:rPr>
                <w:rFonts w:ascii="Arial Narrow" w:hAnsi="Arial Narrow" w:cs="Arial"/>
                <w:i/>
                <w:sz w:val="18"/>
                <w:szCs w:val="20"/>
              </w:rPr>
            </w:pPr>
            <w:r>
              <w:rPr>
                <w:rFonts w:ascii="MS Gothic" w:eastAsia="MS Gothic" w:hAnsi="MS Gothic" w:cs="Arial" w:hint="eastAsia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MS Gothic" w:eastAsia="MS Gothic" w:hAnsi="MS Gothic" w:cs="Arial"/>
                <w:sz w:val="20"/>
                <w:szCs w:val="20"/>
                <w:lang w:val="en-PH"/>
              </w:rPr>
              <w:t xml:space="preserve">  </w:t>
            </w:r>
            <w:r w:rsidRPr="00B92D3F">
              <w:rPr>
                <w:rFonts w:ascii="Arial" w:hAnsi="Arial" w:cs="Arial"/>
                <w:i/>
                <w:sz w:val="20"/>
                <w:szCs w:val="20"/>
              </w:rPr>
              <w:t xml:space="preserve">(R&amp;D) </w:t>
            </w:r>
          </w:p>
        </w:tc>
        <w:tc>
          <w:tcPr>
            <w:tcW w:w="32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2D93FA" w14:textId="77777777" w:rsidR="00AD6DCB" w:rsidRDefault="00160C76" w:rsidP="001B4F3E">
            <w:pPr>
              <w:pStyle w:val="ListParagraph"/>
              <w:spacing w:after="0" w:line="240" w:lineRule="auto"/>
              <w:ind w:left="-102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  <w:lang w:val="id-ID"/>
                </w:rPr>
                <w:id w:val="-1664382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DCB" w:rsidRPr="00B92D3F">
                  <w:rPr>
                    <w:rFonts w:ascii="MS Gothic" w:eastAsia="MS Gothic" w:hAnsi="MS Gothic" w:cs="Segoe UI Symbol"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="00AD6DCB" w:rsidRPr="00B92D3F">
              <w:rPr>
                <w:rFonts w:ascii="Arial" w:eastAsia="MS Gothic" w:hAnsi="Arial" w:cs="Arial"/>
                <w:sz w:val="20"/>
                <w:szCs w:val="20"/>
                <w:lang w:val="en-PH"/>
              </w:rPr>
              <w:t xml:space="preserve">  </w:t>
            </w:r>
            <w:r w:rsidR="00AD6DCB" w:rsidRPr="00B92D3F">
              <w:rPr>
                <w:rFonts w:ascii="Arial" w:eastAsia="MS Gothic" w:hAnsi="Arial" w:cs="Arial"/>
                <w:i/>
                <w:sz w:val="20"/>
                <w:szCs w:val="20"/>
                <w:lang w:val="en-PH"/>
              </w:rPr>
              <w:t>S&amp;T E</w:t>
            </w:r>
            <w:r w:rsidR="00AD6DCB" w:rsidRPr="00B92D3F">
              <w:rPr>
                <w:rFonts w:ascii="Arial" w:hAnsi="Arial" w:cs="Arial"/>
                <w:i/>
                <w:sz w:val="20"/>
                <w:szCs w:val="20"/>
              </w:rPr>
              <w:t xml:space="preserve">ducation &amp; Training </w:t>
            </w:r>
          </w:p>
          <w:p w14:paraId="4892A1DB" w14:textId="77777777" w:rsidR="00AD6DCB" w:rsidRPr="00B92D3F" w:rsidRDefault="00AD6DCB" w:rsidP="001B4F3E">
            <w:pPr>
              <w:pStyle w:val="ListParagraph"/>
              <w:spacing w:after="0" w:line="240" w:lineRule="auto"/>
              <w:ind w:left="-10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</w:t>
            </w:r>
            <w:r w:rsidRPr="00B92D3F">
              <w:rPr>
                <w:rFonts w:ascii="Arial" w:hAnsi="Arial" w:cs="Arial"/>
                <w:i/>
                <w:sz w:val="20"/>
                <w:szCs w:val="20"/>
              </w:rPr>
              <w:t>(STET)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825B3" w14:textId="77777777" w:rsidR="00AD6DCB" w:rsidRDefault="00160C76" w:rsidP="001B4F3E">
            <w:pPr>
              <w:ind w:left="-113"/>
              <w:rPr>
                <w:rFonts w:eastAsia="Calibri"/>
                <w:i/>
                <w:color w:val="auto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color w:val="auto"/>
                  <w:sz w:val="20"/>
                  <w:szCs w:val="20"/>
                  <w:lang w:val="id-ID"/>
                </w:rPr>
                <w:id w:val="1989900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DCB" w:rsidRPr="00B92D3F">
                  <w:rPr>
                    <w:rFonts w:ascii="MS Gothic" w:eastAsia="MS Gothic" w:hAnsi="MS Gothic" w:cs="Segoe UI Symbol"/>
                    <w:color w:val="auto"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="00AD6DCB" w:rsidRPr="00B92D3F">
              <w:rPr>
                <w:rFonts w:eastAsia="Calibri"/>
                <w:color w:val="auto"/>
                <w:sz w:val="20"/>
                <w:szCs w:val="20"/>
                <w:lang w:val="en-PH"/>
              </w:rPr>
              <w:t xml:space="preserve">  </w:t>
            </w:r>
            <w:r w:rsidR="00AD6DCB" w:rsidRPr="00B92D3F">
              <w:rPr>
                <w:rFonts w:eastAsia="Calibri"/>
                <w:i/>
                <w:color w:val="auto"/>
                <w:sz w:val="20"/>
                <w:szCs w:val="20"/>
              </w:rPr>
              <w:t xml:space="preserve">S&amp;T Linkages &amp; Services </w:t>
            </w:r>
          </w:p>
          <w:p w14:paraId="1CAB2762" w14:textId="77777777" w:rsidR="00AD6DCB" w:rsidRPr="00B92D3F" w:rsidRDefault="00AD6DCB" w:rsidP="001B4F3E">
            <w:pPr>
              <w:ind w:left="-113"/>
              <w:rPr>
                <w:rFonts w:eastAsia="Calibri"/>
                <w:i/>
                <w:color w:val="auto"/>
                <w:sz w:val="20"/>
                <w:szCs w:val="20"/>
              </w:rPr>
            </w:pPr>
            <w:r>
              <w:rPr>
                <w:rFonts w:eastAsia="Calibri"/>
                <w:i/>
                <w:color w:val="auto"/>
                <w:sz w:val="20"/>
                <w:szCs w:val="20"/>
              </w:rPr>
              <w:t xml:space="preserve">      </w:t>
            </w:r>
            <w:r w:rsidRPr="00B92D3F">
              <w:rPr>
                <w:rFonts w:eastAsia="Calibri"/>
                <w:i/>
                <w:color w:val="auto"/>
                <w:sz w:val="20"/>
                <w:szCs w:val="20"/>
              </w:rPr>
              <w:t>(STS)</w:t>
            </w:r>
          </w:p>
          <w:p w14:paraId="6D12AEE5" w14:textId="77777777" w:rsidR="00AD6DCB" w:rsidRPr="00B92D3F" w:rsidRDefault="00AD6DCB" w:rsidP="001B4F3E">
            <w:pPr>
              <w:pStyle w:val="ListParagraph"/>
              <w:spacing w:after="0" w:line="240" w:lineRule="auto"/>
              <w:ind w:left="0" w:right="-513"/>
              <w:jc w:val="both"/>
              <w:rPr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00CC6E4C" w14:textId="77777777" w:rsidR="00AD6DCB" w:rsidRPr="00B92D3F" w:rsidRDefault="00160C76" w:rsidP="001B4F3E">
            <w:pPr>
              <w:ind w:left="-22"/>
              <w:rPr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color w:val="auto"/>
                  <w:sz w:val="20"/>
                  <w:szCs w:val="20"/>
                  <w:lang w:val="id-ID"/>
                </w:rPr>
                <w:id w:val="2047016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DCB" w:rsidRPr="00B92D3F">
                  <w:rPr>
                    <w:rFonts w:ascii="MS Gothic" w:eastAsia="MS Gothic" w:hAnsi="MS Gothic" w:cs="Segoe UI Symbol"/>
                    <w:color w:val="auto"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="00AD6DCB" w:rsidRPr="00B92D3F">
              <w:rPr>
                <w:rFonts w:eastAsia="Calibri"/>
                <w:color w:val="auto"/>
                <w:sz w:val="20"/>
                <w:szCs w:val="20"/>
                <w:lang w:val="en-PH"/>
              </w:rPr>
              <w:t xml:space="preserve">  Non-</w:t>
            </w:r>
            <w:r w:rsidR="00AD6DCB" w:rsidRPr="00B92D3F">
              <w:rPr>
                <w:rFonts w:eastAsia="Calibri"/>
                <w:color w:val="auto"/>
                <w:sz w:val="20"/>
                <w:szCs w:val="20"/>
              </w:rPr>
              <w:t xml:space="preserve">S&amp;T </w:t>
            </w:r>
          </w:p>
        </w:tc>
      </w:tr>
      <w:tr w:rsidR="00ED5385" w:rsidRPr="009C6D57" w14:paraId="38793B33" w14:textId="77777777" w:rsidTr="00ED5385">
        <w:trPr>
          <w:gridAfter w:val="2"/>
          <w:wAfter w:w="41" w:type="dxa"/>
          <w:trHeight w:val="180"/>
        </w:trPr>
        <w:tc>
          <w:tcPr>
            <w:tcW w:w="59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F064F1" w14:textId="4AB015B2" w:rsidR="00022B9C" w:rsidRPr="008917C9" w:rsidRDefault="004B38EC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hanging="284"/>
              <w:rPr>
                <w:rFonts w:ascii="Arial" w:hAnsi="Arial" w:cs="Arial"/>
                <w:i/>
                <w:sz w:val="20"/>
                <w:szCs w:val="20"/>
              </w:rPr>
            </w:pPr>
            <w:r w:rsidRPr="008917C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Aligned UN Sustainable Development Goals (SDGs):</w:t>
            </w:r>
          </w:p>
        </w:tc>
        <w:tc>
          <w:tcPr>
            <w:tcW w:w="52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DA303B" w14:textId="4884CCE2" w:rsidR="00022B9C" w:rsidRPr="008917C9" w:rsidRDefault="004B38EC" w:rsidP="00A425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70" w:hanging="270"/>
              <w:rPr>
                <w:rFonts w:ascii="Arial" w:hAnsi="Arial" w:cs="Arial"/>
                <w:sz w:val="20"/>
                <w:szCs w:val="20"/>
              </w:rPr>
            </w:pPr>
            <w:r w:rsidRPr="008917C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Implementing Organization:</w:t>
            </w:r>
          </w:p>
        </w:tc>
      </w:tr>
      <w:tr w:rsidR="00ED5385" w:rsidRPr="004B38EC" w14:paraId="27B964A5" w14:textId="77777777" w:rsidTr="00ED5385">
        <w:trPr>
          <w:gridAfter w:val="1"/>
          <w:wAfter w:w="14" w:type="dxa"/>
          <w:trHeight w:val="442"/>
        </w:trPr>
        <w:tc>
          <w:tcPr>
            <w:tcW w:w="5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74FF" w14:textId="5E01D4B9" w:rsidR="00ED5385" w:rsidRPr="004B38EC" w:rsidRDefault="00ED5385" w:rsidP="00A4255D">
            <w:pPr>
              <w:pStyle w:val="ListParagraph"/>
              <w:spacing w:after="0" w:line="240" w:lineRule="auto"/>
              <w:ind w:left="316" w:right="-513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8DB8F" w14:textId="77777777" w:rsidR="00ED5385" w:rsidRPr="004B38EC" w:rsidRDefault="00ED5385" w:rsidP="00ED5385">
            <w:pPr>
              <w:pStyle w:val="ListParagraph"/>
              <w:spacing w:after="0" w:line="240" w:lineRule="auto"/>
              <w:ind w:left="-154" w:right="-513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432A" w14:textId="077585C8" w:rsidR="00ED5385" w:rsidRPr="004B38EC" w:rsidRDefault="00ED5385" w:rsidP="00A4255D">
            <w:pPr>
              <w:pStyle w:val="ListParagraph"/>
              <w:spacing w:after="0" w:line="240" w:lineRule="auto"/>
              <w:ind w:left="27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ED5385" w:rsidRPr="008917C9" w14:paraId="57B99870" w14:textId="77777777" w:rsidTr="008917C9">
        <w:trPr>
          <w:trHeight w:val="372"/>
        </w:trPr>
        <w:tc>
          <w:tcPr>
            <w:tcW w:w="5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E57901" w14:textId="13C33190" w:rsidR="00ED5385" w:rsidRPr="008917C9" w:rsidRDefault="00ED5385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-513" w:hanging="284"/>
              <w:rPr>
                <w:rFonts w:ascii="Arial" w:hAnsi="Arial" w:cs="Arial"/>
                <w:sz w:val="20"/>
                <w:szCs w:val="20"/>
              </w:rPr>
            </w:pPr>
            <w:r w:rsidRPr="008917C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Funding Source:</w:t>
            </w: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A2C0B" w14:textId="77777777" w:rsidR="00ED5385" w:rsidRPr="008917C9" w:rsidRDefault="00ED5385" w:rsidP="00ED5385">
            <w:pPr>
              <w:ind w:right="-513"/>
              <w:rPr>
                <w:sz w:val="20"/>
                <w:szCs w:val="20"/>
              </w:rPr>
            </w:pPr>
          </w:p>
        </w:tc>
        <w:tc>
          <w:tcPr>
            <w:tcW w:w="52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BEB885" w14:textId="7A2EF3C1" w:rsidR="00ED5385" w:rsidRPr="008917C9" w:rsidRDefault="00ED5385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70" w:hanging="27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917C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Cooperating Agency:</w:t>
            </w:r>
            <w:r w:rsidRPr="008917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ED5385" w:rsidRPr="00ED5385" w14:paraId="6DD55845" w14:textId="77777777" w:rsidTr="00ED5385">
        <w:trPr>
          <w:trHeight w:val="452"/>
        </w:trPr>
        <w:tc>
          <w:tcPr>
            <w:tcW w:w="5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D1CC" w14:textId="730EE916" w:rsidR="00ED5385" w:rsidRPr="00ED5385" w:rsidRDefault="00ED5385" w:rsidP="00ED5385">
            <w:pPr>
              <w:pStyle w:val="ListParagraph"/>
              <w:spacing w:after="0" w:line="240" w:lineRule="auto"/>
              <w:ind w:left="316" w:right="-513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7724" w14:textId="77777777" w:rsidR="00ED5385" w:rsidRPr="00ED5385" w:rsidRDefault="00ED5385" w:rsidP="00ED5385">
            <w:pPr>
              <w:pStyle w:val="ListParagraph"/>
              <w:spacing w:after="0" w:line="240" w:lineRule="auto"/>
              <w:ind w:left="316" w:right="-513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68FB" w14:textId="293A6B65" w:rsidR="00ED5385" w:rsidRPr="00ED5385" w:rsidRDefault="00ED5385" w:rsidP="00ED5385">
            <w:pPr>
              <w:pStyle w:val="ListParagraph"/>
              <w:spacing w:after="0" w:line="240" w:lineRule="auto"/>
              <w:ind w:left="27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ED5385" w:rsidRPr="008917C9" w14:paraId="47DDAEAC" w14:textId="77777777" w:rsidTr="00ED5385">
        <w:trPr>
          <w:trHeight w:val="374"/>
        </w:trPr>
        <w:tc>
          <w:tcPr>
            <w:tcW w:w="5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54398B" w14:textId="4CC68D6E" w:rsidR="00ED5385" w:rsidRPr="008917C9" w:rsidRDefault="00ED5385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-513" w:hanging="284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 xml:space="preserve">Total </w:t>
            </w:r>
            <w:r w:rsidRPr="008917C9">
              <w:rPr>
                <w:rFonts w:ascii="Arial" w:hAnsi="Arial" w:cs="Arial"/>
                <w:sz w:val="20"/>
                <w:szCs w:val="20"/>
              </w:rPr>
              <w:t>Cost</w:t>
            </w:r>
            <w:r w:rsidRPr="008917C9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84827" w14:textId="77777777" w:rsidR="00ED5385" w:rsidRPr="008917C9" w:rsidRDefault="00ED5385" w:rsidP="00ED5385">
            <w:pPr>
              <w:ind w:right="-513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52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99805A" w14:textId="167494AC" w:rsidR="00ED5385" w:rsidRPr="008917C9" w:rsidRDefault="00ED5385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70" w:hanging="27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>Implementation Site/s</w:t>
            </w:r>
            <w:r w:rsidRPr="008917C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ED5385" w:rsidRPr="00ED5385" w14:paraId="386DC12D" w14:textId="77777777" w:rsidTr="00ED5385">
        <w:trPr>
          <w:trHeight w:val="462"/>
        </w:trPr>
        <w:tc>
          <w:tcPr>
            <w:tcW w:w="5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9EC" w14:textId="73AE7C2E" w:rsidR="00ED5385" w:rsidRPr="00ED5385" w:rsidRDefault="00ED5385" w:rsidP="00ED5385">
            <w:pPr>
              <w:pStyle w:val="ListParagraph"/>
              <w:spacing w:after="0" w:line="240" w:lineRule="auto"/>
              <w:ind w:left="316" w:right="-5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9D35" w14:textId="77777777" w:rsidR="00ED5385" w:rsidRPr="00ED5385" w:rsidRDefault="00ED5385" w:rsidP="00ED5385">
            <w:pPr>
              <w:pStyle w:val="ListParagraph"/>
              <w:spacing w:after="0" w:line="240" w:lineRule="auto"/>
              <w:ind w:left="316" w:right="-5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B306" w14:textId="0150FD08" w:rsidR="00ED5385" w:rsidRPr="00ED5385" w:rsidRDefault="00ED5385" w:rsidP="00ED5385">
            <w:pPr>
              <w:pStyle w:val="ListParagraph"/>
              <w:spacing w:after="0" w:line="240" w:lineRule="auto"/>
              <w:ind w:left="27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1355EB8" w14:textId="77777777" w:rsidR="00022B9C" w:rsidRPr="00632E41" w:rsidRDefault="00022B9C" w:rsidP="00022B9C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28"/>
        </w:rPr>
      </w:pPr>
    </w:p>
    <w:p w14:paraId="5959F9AC" w14:textId="20EED29E" w:rsidR="00261AFC" w:rsidRDefault="00336ADE" w:rsidP="005406F3">
      <w:pPr>
        <w:pStyle w:val="ListParagraph"/>
        <w:numPr>
          <w:ilvl w:val="0"/>
          <w:numId w:val="3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 w:rsidRPr="00261AFC">
        <w:rPr>
          <w:rFonts w:ascii="Arial" w:hAnsi="Arial" w:cs="Arial"/>
          <w:b/>
          <w:bCs/>
          <w:i/>
          <w:iCs/>
          <w:sz w:val="20"/>
        </w:rPr>
        <w:t>SCOPE OF THE PROPOSED S&amp;T PPA / SPECIFIC R&amp;D PROJECT</w:t>
      </w:r>
    </w:p>
    <w:p w14:paraId="6FBBD780" w14:textId="0CB85D97" w:rsidR="00780E9E" w:rsidRPr="003C3FEA" w:rsidRDefault="00780E9E" w:rsidP="00780E9E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/>
          <w:iCs/>
          <w:sz w:val="10"/>
          <w:szCs w:val="6"/>
        </w:rPr>
      </w:pPr>
    </w:p>
    <w:tbl>
      <w:tblPr>
        <w:tblStyle w:val="TableGrid"/>
        <w:tblW w:w="11204" w:type="dxa"/>
        <w:tblInd w:w="-431" w:type="dxa"/>
        <w:tblLook w:val="04A0" w:firstRow="1" w:lastRow="0" w:firstColumn="1" w:lastColumn="0" w:noHBand="0" w:noVBand="1"/>
      </w:tblPr>
      <w:tblGrid>
        <w:gridCol w:w="3261"/>
        <w:gridCol w:w="572"/>
        <w:gridCol w:w="142"/>
        <w:gridCol w:w="142"/>
        <w:gridCol w:w="1838"/>
        <w:gridCol w:w="1559"/>
        <w:gridCol w:w="147"/>
        <w:gridCol w:w="141"/>
        <w:gridCol w:w="1696"/>
        <w:gridCol w:w="1657"/>
        <w:gridCol w:w="49"/>
      </w:tblGrid>
      <w:tr w:rsidR="000E4C69" w:rsidRPr="009C6D57" w14:paraId="5325C2A9" w14:textId="77777777" w:rsidTr="00E466A8">
        <w:trPr>
          <w:gridAfter w:val="1"/>
          <w:wAfter w:w="49" w:type="dxa"/>
          <w:trHeight w:val="306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CA003A" w14:textId="4C1B4D5A" w:rsidR="00632E41" w:rsidRPr="008917C9" w:rsidRDefault="00632E41" w:rsidP="000E4C6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-104" w:hanging="284"/>
              <w:rPr>
                <w:rFonts w:ascii="Arial" w:hAnsi="Arial" w:cs="Arial"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 xml:space="preserve">Total </w:t>
            </w:r>
            <w:r w:rsidRPr="008917C9">
              <w:rPr>
                <w:rFonts w:ascii="Arial" w:hAnsi="Arial" w:cs="Arial"/>
                <w:sz w:val="20"/>
                <w:szCs w:val="20"/>
              </w:rPr>
              <w:t xml:space="preserve">Duration 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 xml:space="preserve">in </w:t>
            </w:r>
            <w:r w:rsidR="009C63FA">
              <w:rPr>
                <w:rFonts w:ascii="Arial" w:hAnsi="Arial" w:cs="Arial"/>
                <w:i/>
                <w:sz w:val="20"/>
                <w:szCs w:val="20"/>
              </w:rPr>
              <w:t>Months</w:t>
            </w:r>
            <w:r w:rsidRPr="008917C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77BA" w14:textId="77777777" w:rsidR="00632E41" w:rsidRPr="00780E9E" w:rsidRDefault="00632E41" w:rsidP="000E4C69">
            <w:pPr>
              <w:pStyle w:val="ListParagraph"/>
              <w:spacing w:after="0" w:line="240" w:lineRule="auto"/>
              <w:ind w:left="0" w:right="3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38FF6D" w14:textId="77777777" w:rsidR="00632E41" w:rsidRPr="008917C9" w:rsidRDefault="00632E41" w:rsidP="00AD6D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0" w:right="-114" w:hanging="283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Original 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>Start Date</w:t>
            </w:r>
            <w:r w:rsidRPr="008917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BECF" w14:textId="77777777" w:rsidR="00632E41" w:rsidRPr="00780E9E" w:rsidRDefault="00632E41" w:rsidP="000E4C69">
            <w:pPr>
              <w:ind w:right="38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C3C63E" w14:textId="77777777" w:rsidR="00632E41" w:rsidRPr="008917C9" w:rsidRDefault="00632E41" w:rsidP="00AD6D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1" w:right="-104" w:hanging="28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D43D1">
              <w:rPr>
                <w:rFonts w:ascii="Arial" w:hAnsi="Arial" w:cs="Arial"/>
                <w:i/>
                <w:sz w:val="20"/>
                <w:szCs w:val="20"/>
              </w:rPr>
              <w:t xml:space="preserve">Original 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>End Date</w:t>
            </w:r>
            <w:r w:rsidRPr="008917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1774" w14:textId="77777777" w:rsidR="00632E41" w:rsidRPr="00780E9E" w:rsidRDefault="00632E41" w:rsidP="000E4C69">
            <w:pPr>
              <w:ind w:right="38"/>
              <w:rPr>
                <w:b/>
                <w:sz w:val="20"/>
                <w:szCs w:val="20"/>
              </w:rPr>
            </w:pPr>
          </w:p>
        </w:tc>
      </w:tr>
      <w:tr w:rsidR="000E4C69" w:rsidRPr="00757992" w14:paraId="5CF95379" w14:textId="77777777" w:rsidTr="00E466A8">
        <w:trPr>
          <w:gridAfter w:val="1"/>
          <w:wAfter w:w="49" w:type="dxa"/>
          <w:trHeight w:val="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9C19B" w14:textId="77777777" w:rsidR="00632E41" w:rsidRPr="00757992" w:rsidRDefault="00632E41" w:rsidP="000E4C69">
            <w:pPr>
              <w:pStyle w:val="ListParagraph"/>
              <w:spacing w:after="0" w:line="240" w:lineRule="auto"/>
              <w:ind w:left="188" w:right="-104" w:hanging="284"/>
              <w:rPr>
                <w:rFonts w:ascii="Arial" w:hAnsi="Arial" w:cs="Arial"/>
                <w:i/>
                <w:sz w:val="8"/>
                <w:szCs w:val="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754CF3" w14:textId="77777777" w:rsidR="00632E41" w:rsidRPr="00757992" w:rsidRDefault="00632E41" w:rsidP="000E4C69">
            <w:pPr>
              <w:pStyle w:val="ListParagraph"/>
              <w:spacing w:after="0" w:line="240" w:lineRule="auto"/>
              <w:ind w:left="0" w:right="38"/>
              <w:rPr>
                <w:rFonts w:ascii="Arial" w:hAnsi="Arial" w:cs="Arial"/>
                <w:b/>
                <w:sz w:val="8"/>
                <w:szCs w:val="6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5C07F" w14:textId="77777777" w:rsidR="00632E41" w:rsidRPr="00757992" w:rsidRDefault="00632E41" w:rsidP="00AD6DCB">
            <w:pPr>
              <w:pStyle w:val="ListParagraph"/>
              <w:spacing w:after="0" w:line="240" w:lineRule="auto"/>
              <w:ind w:left="170" w:right="-114" w:hanging="283"/>
              <w:jc w:val="right"/>
              <w:rPr>
                <w:rFonts w:ascii="Arial" w:hAnsi="Arial" w:cs="Arial"/>
                <w:i/>
                <w:sz w:val="8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86A726" w14:textId="77777777" w:rsidR="00632E41" w:rsidRPr="00757992" w:rsidRDefault="00632E41" w:rsidP="000E4C69">
            <w:pPr>
              <w:ind w:right="38"/>
              <w:rPr>
                <w:b/>
                <w:color w:val="auto"/>
                <w:sz w:val="8"/>
                <w:szCs w:val="6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71C92" w14:textId="77777777" w:rsidR="00632E41" w:rsidRPr="00757992" w:rsidRDefault="00632E41" w:rsidP="00AD6DCB">
            <w:pPr>
              <w:pStyle w:val="ListParagraph"/>
              <w:spacing w:after="0" w:line="240" w:lineRule="auto"/>
              <w:ind w:left="181" w:right="38" w:hanging="284"/>
              <w:jc w:val="right"/>
              <w:rPr>
                <w:rFonts w:ascii="Arial" w:hAnsi="Arial" w:cs="Arial"/>
                <w:i/>
                <w:sz w:val="8"/>
                <w:szCs w:val="6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9FD69F" w14:textId="77777777" w:rsidR="00632E41" w:rsidRPr="00757992" w:rsidRDefault="00632E41" w:rsidP="000E4C69">
            <w:pPr>
              <w:ind w:right="38"/>
              <w:rPr>
                <w:b/>
                <w:sz w:val="8"/>
                <w:szCs w:val="6"/>
              </w:rPr>
            </w:pPr>
          </w:p>
        </w:tc>
      </w:tr>
      <w:tr w:rsidR="000E4C69" w:rsidRPr="009C6D57" w14:paraId="7FE305CC" w14:textId="77777777" w:rsidTr="00E466A8">
        <w:trPr>
          <w:gridAfter w:val="1"/>
          <w:wAfter w:w="49" w:type="dxa"/>
          <w:trHeight w:val="306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042E42" w14:textId="0EBF6469" w:rsidR="00632E41" w:rsidRPr="008917C9" w:rsidRDefault="000E4C69" w:rsidP="000E4C6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3" w:right="-104" w:hanging="284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Revised Total Duration</w:t>
            </w:r>
            <w:r w:rsidRPr="000E4C69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</w:t>
            </w:r>
            <w:r w:rsidRPr="000E4C69">
              <w:rPr>
                <w:rFonts w:ascii="Arial" w:hAnsi="Arial" w:cs="Arial"/>
                <w:i/>
                <w:sz w:val="20"/>
                <w:szCs w:val="20"/>
              </w:rPr>
              <w:t>Months</w:t>
            </w:r>
            <w:r>
              <w:rPr>
                <w:rFonts w:ascii="Arial" w:hAnsi="Arial" w:cs="Arial"/>
                <w:i/>
                <w:sz w:val="20"/>
                <w:szCs w:val="20"/>
              </w:rPr>
              <w:t>):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F89FF" w14:textId="77777777" w:rsidR="00632E41" w:rsidRPr="00780E9E" w:rsidRDefault="00632E41" w:rsidP="000E4C69">
            <w:pPr>
              <w:pStyle w:val="ListParagraph"/>
              <w:spacing w:after="0" w:line="240" w:lineRule="auto"/>
              <w:ind w:left="0" w:right="3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0DC451" w14:textId="77777777" w:rsidR="00632E41" w:rsidRPr="008917C9" w:rsidRDefault="00632E41" w:rsidP="00AD6D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0" w:right="-114" w:hanging="283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Revised</w:t>
            </w:r>
            <w:r w:rsidRPr="006D43D1">
              <w:rPr>
                <w:rFonts w:ascii="Arial" w:hAnsi="Arial" w:cs="Arial"/>
                <w:i/>
                <w:sz w:val="20"/>
                <w:szCs w:val="20"/>
              </w:rPr>
              <w:t xml:space="preserve"> Start Date: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389C" w14:textId="77777777" w:rsidR="00632E41" w:rsidRPr="00780E9E" w:rsidRDefault="00632E41" w:rsidP="000E4C69">
            <w:pPr>
              <w:ind w:right="38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5582B3" w14:textId="77777777" w:rsidR="00632E41" w:rsidRPr="008917C9" w:rsidRDefault="00632E41" w:rsidP="00AD6D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1" w:right="-104" w:hanging="284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6D43D1">
              <w:rPr>
                <w:rFonts w:ascii="Arial" w:hAnsi="Arial" w:cs="Arial"/>
                <w:i/>
                <w:sz w:val="20"/>
                <w:szCs w:val="20"/>
              </w:rPr>
              <w:t xml:space="preserve">Revised </w:t>
            </w:r>
            <w:r>
              <w:rPr>
                <w:rFonts w:ascii="Arial" w:hAnsi="Arial" w:cs="Arial"/>
                <w:i/>
                <w:sz w:val="20"/>
                <w:szCs w:val="20"/>
              </w:rPr>
              <w:t>End</w:t>
            </w:r>
            <w:r w:rsidRPr="006D43D1">
              <w:rPr>
                <w:rFonts w:ascii="Arial" w:hAnsi="Arial" w:cs="Arial"/>
                <w:i/>
                <w:sz w:val="20"/>
                <w:szCs w:val="20"/>
              </w:rPr>
              <w:t xml:space="preserve"> Date: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F88D" w14:textId="77777777" w:rsidR="00632E41" w:rsidRPr="00780E9E" w:rsidRDefault="00632E41" w:rsidP="000E4C69">
            <w:pPr>
              <w:ind w:right="38"/>
              <w:rPr>
                <w:b/>
                <w:sz w:val="20"/>
                <w:szCs w:val="20"/>
              </w:rPr>
            </w:pPr>
          </w:p>
        </w:tc>
      </w:tr>
      <w:tr w:rsidR="00632E41" w:rsidRPr="009C6D57" w14:paraId="2E721DDE" w14:textId="77777777" w:rsidTr="00E466A8">
        <w:trPr>
          <w:gridAfter w:val="1"/>
          <w:wAfter w:w="49" w:type="dxa"/>
          <w:trHeight w:val="396"/>
        </w:trPr>
        <w:tc>
          <w:tcPr>
            <w:tcW w:w="111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625560" w14:textId="77777777" w:rsidR="00632E41" w:rsidRPr="008917C9" w:rsidRDefault="00632E41" w:rsidP="00632E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38" w:hanging="284"/>
              <w:rPr>
                <w:rFonts w:ascii="Arial" w:hAnsi="Arial" w:cs="Arial"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>Executive Summary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C6840">
              <w:rPr>
                <w:rFonts w:ascii="Arial" w:hAnsi="Arial" w:cs="Arial"/>
                <w:i/>
                <w:sz w:val="20"/>
                <w:szCs w:val="20"/>
              </w:rPr>
              <w:t>(Word count should not exceed 500 words):</w:t>
            </w:r>
          </w:p>
        </w:tc>
      </w:tr>
      <w:tr w:rsidR="00632E41" w:rsidRPr="009C6D57" w14:paraId="2873D057" w14:textId="77777777" w:rsidTr="00AD6DCB">
        <w:trPr>
          <w:gridAfter w:val="1"/>
          <w:wAfter w:w="49" w:type="dxa"/>
          <w:trHeight w:val="579"/>
        </w:trPr>
        <w:tc>
          <w:tcPr>
            <w:tcW w:w="11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86E4" w14:textId="77777777" w:rsidR="00632E41" w:rsidRPr="003C3FEA" w:rsidRDefault="00632E41" w:rsidP="00632E41">
            <w:pPr>
              <w:pStyle w:val="ListParagraph"/>
              <w:spacing w:after="0" w:line="240" w:lineRule="auto"/>
              <w:ind w:left="0" w:right="3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E41" w:rsidRPr="008917C9" w14:paraId="3D17C0B6" w14:textId="77777777" w:rsidTr="00E466A8">
        <w:trPr>
          <w:gridAfter w:val="1"/>
          <w:wAfter w:w="49" w:type="dxa"/>
          <w:trHeight w:val="414"/>
        </w:trPr>
        <w:tc>
          <w:tcPr>
            <w:tcW w:w="11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0C68A7" w14:textId="4FA2BE29" w:rsidR="00632E41" w:rsidRPr="008917C9" w:rsidRDefault="00632E41" w:rsidP="00632E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-108" w:hanging="284"/>
              <w:rPr>
                <w:rFonts w:ascii="Arial" w:hAnsi="Arial" w:cs="Arial"/>
                <w:i/>
                <w:sz w:val="20"/>
                <w:szCs w:val="20"/>
              </w:rPr>
            </w:pPr>
            <w:r w:rsidRPr="00CC6840">
              <w:rPr>
                <w:rFonts w:ascii="Arial" w:hAnsi="Arial" w:cs="Arial"/>
                <w:i/>
                <w:sz w:val="20"/>
                <w:szCs w:val="20"/>
              </w:rPr>
              <w:t>Rationale of the PPA / R&amp;D Project (</w:t>
            </w:r>
            <w:r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CC6840">
              <w:rPr>
                <w:rFonts w:ascii="Arial" w:hAnsi="Arial" w:cs="Arial"/>
                <w:i/>
                <w:sz w:val="20"/>
                <w:szCs w:val="20"/>
              </w:rPr>
              <w:t>ackground, problem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B529D5">
              <w:rPr>
                <w:rFonts w:ascii="Arial" w:hAnsi="Arial" w:cs="Arial"/>
                <w:i/>
                <w:sz w:val="20"/>
                <w:szCs w:val="20"/>
              </w:rPr>
              <w:t xml:space="preserve">being </w:t>
            </w:r>
            <w:r>
              <w:rPr>
                <w:rFonts w:ascii="Arial" w:hAnsi="Arial" w:cs="Arial"/>
                <w:i/>
                <w:sz w:val="20"/>
                <w:szCs w:val="20"/>
              </w:rPr>
              <w:t>addressed</w:t>
            </w:r>
            <w:r w:rsidRPr="00CC6840">
              <w:rPr>
                <w:rFonts w:ascii="Arial" w:hAnsi="Arial" w:cs="Arial"/>
                <w:i/>
                <w:sz w:val="20"/>
                <w:szCs w:val="20"/>
              </w:rPr>
              <w:t>, and significance</w:t>
            </w:r>
            <w:r>
              <w:rPr>
                <w:rFonts w:ascii="Arial" w:hAnsi="Arial" w:cs="Arial"/>
                <w:i/>
                <w:sz w:val="20"/>
                <w:szCs w:val="20"/>
              </w:rPr>
              <w:t>, not to exceed 500 words</w:t>
            </w:r>
            <w:r w:rsidRPr="00CC6840">
              <w:rPr>
                <w:rFonts w:ascii="Arial" w:hAnsi="Arial" w:cs="Arial"/>
                <w:i/>
                <w:sz w:val="20"/>
                <w:szCs w:val="20"/>
              </w:rPr>
              <w:t>):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632E41" w:rsidRPr="009C6D57" w14:paraId="2AAB2F5F" w14:textId="77777777" w:rsidTr="00AD6DCB">
        <w:trPr>
          <w:gridAfter w:val="1"/>
          <w:wAfter w:w="49" w:type="dxa"/>
          <w:trHeight w:val="552"/>
        </w:trPr>
        <w:tc>
          <w:tcPr>
            <w:tcW w:w="1115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5348CB46" w14:textId="77777777" w:rsidR="00632E41" w:rsidRPr="003C3FEA" w:rsidRDefault="00632E41" w:rsidP="00632E41">
            <w:pPr>
              <w:pStyle w:val="ListParagraph"/>
              <w:spacing w:after="0" w:line="240" w:lineRule="auto"/>
              <w:ind w:left="0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E41" w:rsidRPr="009C6D57" w14:paraId="6A398B6B" w14:textId="77777777" w:rsidTr="00E466A8">
        <w:trPr>
          <w:gridAfter w:val="1"/>
          <w:wAfter w:w="49" w:type="dxa"/>
          <w:trHeight w:val="420"/>
        </w:trPr>
        <w:tc>
          <w:tcPr>
            <w:tcW w:w="11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451B6B" w14:textId="77777777" w:rsidR="00632E41" w:rsidRPr="008917C9" w:rsidRDefault="00632E41" w:rsidP="00632E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38" w:hanging="284"/>
              <w:rPr>
                <w:rFonts w:ascii="Arial" w:hAnsi="Arial" w:cs="Arial"/>
                <w:i/>
                <w:sz w:val="20"/>
                <w:szCs w:val="20"/>
              </w:rPr>
            </w:pPr>
            <w:r w:rsidRPr="008917C9">
              <w:rPr>
                <w:rFonts w:ascii="Arial" w:hAnsi="Arial" w:cs="Arial"/>
                <w:sz w:val="20"/>
                <w:szCs w:val="20"/>
              </w:rPr>
              <w:t>Objectives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632E41" w:rsidRPr="009C6D57" w14:paraId="0EDB954F" w14:textId="77777777" w:rsidTr="00AD6DCB">
        <w:trPr>
          <w:gridAfter w:val="1"/>
          <w:wAfter w:w="49" w:type="dxa"/>
          <w:trHeight w:val="551"/>
        </w:trPr>
        <w:tc>
          <w:tcPr>
            <w:tcW w:w="1115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76A0B8B9" w14:textId="4D992758" w:rsidR="00632E41" w:rsidRPr="00BD41F1" w:rsidRDefault="00632E41" w:rsidP="00632E41"/>
        </w:tc>
      </w:tr>
      <w:tr w:rsidR="00632E41" w:rsidRPr="009C6D57" w14:paraId="0B3B9F81" w14:textId="77777777" w:rsidTr="00E466A8">
        <w:trPr>
          <w:gridAfter w:val="1"/>
          <w:wAfter w:w="49" w:type="dxa"/>
          <w:trHeight w:val="396"/>
        </w:trPr>
        <w:tc>
          <w:tcPr>
            <w:tcW w:w="111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FBB42B" w14:textId="77777777" w:rsidR="00632E41" w:rsidRPr="008917C9" w:rsidRDefault="00632E41" w:rsidP="00632E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3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Beneficiaries</w:t>
            </w:r>
            <w:r w:rsidRPr="00524FB6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</w:t>
            </w:r>
            <w:r w:rsidRPr="00524FB6">
              <w:rPr>
                <w:rFonts w:ascii="Arial" w:hAnsi="Arial" w:cs="Arial"/>
                <w:i/>
                <w:sz w:val="20"/>
                <w:szCs w:val="20"/>
              </w:rPr>
              <w:t>of the PPA / R&amp;D Project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632E41" w:rsidRPr="009C6D57" w14:paraId="2EAF53D0" w14:textId="77777777" w:rsidTr="001D17DF">
        <w:trPr>
          <w:gridAfter w:val="1"/>
          <w:wAfter w:w="49" w:type="dxa"/>
          <w:trHeight w:val="583"/>
        </w:trPr>
        <w:tc>
          <w:tcPr>
            <w:tcW w:w="11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CF17" w14:textId="77777777" w:rsidR="00632E41" w:rsidRPr="003C3FEA" w:rsidRDefault="00632E41" w:rsidP="00632E41">
            <w:pPr>
              <w:pStyle w:val="ListParagraph"/>
              <w:spacing w:after="0" w:line="240" w:lineRule="auto"/>
              <w:ind w:left="0" w:right="3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E41" w:rsidRPr="009C6D57" w14:paraId="0593D671" w14:textId="77777777" w:rsidTr="00E466A8">
        <w:trPr>
          <w:gridAfter w:val="1"/>
          <w:wAfter w:w="49" w:type="dxa"/>
          <w:trHeight w:val="396"/>
        </w:trPr>
        <w:tc>
          <w:tcPr>
            <w:tcW w:w="1115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2F1DB8" w14:textId="323FEC94" w:rsidR="00632E41" w:rsidRPr="008917C9" w:rsidRDefault="00E466A8" w:rsidP="00632E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3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Actual </w:t>
            </w:r>
            <w:r w:rsidR="00632E41">
              <w:rPr>
                <w:rFonts w:ascii="Arial" w:hAnsi="Arial" w:cs="Arial"/>
                <w:i/>
                <w:sz w:val="20"/>
                <w:szCs w:val="20"/>
              </w:rPr>
              <w:t>Activities Conducted</w:t>
            </w:r>
            <w:r w:rsidR="000B52B0">
              <w:rPr>
                <w:rFonts w:ascii="Arial" w:hAnsi="Arial" w:cs="Arial"/>
                <w:i/>
                <w:sz w:val="20"/>
                <w:szCs w:val="20"/>
              </w:rPr>
              <w:t xml:space="preserve"> (For Renewal Accomplishment Report, indicate the years covered)</w:t>
            </w:r>
            <w:r w:rsidR="00632E41"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  <w:bookmarkStart w:id="2" w:name="_GoBack"/>
            <w:bookmarkEnd w:id="2"/>
          </w:p>
        </w:tc>
      </w:tr>
      <w:tr w:rsidR="00727018" w:rsidRPr="002F019E" w14:paraId="17824D9D" w14:textId="77777777" w:rsidTr="001B4F3E">
        <w:trPr>
          <w:trHeight w:val="304"/>
        </w:trPr>
        <w:tc>
          <w:tcPr>
            <w:tcW w:w="7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1818948" w14:textId="28071025" w:rsidR="00727018" w:rsidRPr="002F019E" w:rsidRDefault="00727018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018">
              <w:rPr>
                <w:rFonts w:ascii="Arial" w:hAnsi="Arial" w:cs="Arial"/>
                <w:b/>
                <w:i/>
                <w:sz w:val="20"/>
                <w:szCs w:val="20"/>
              </w:rPr>
              <w:t>Actual Activities Conducted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7C457C" w14:textId="2F0A2869" w:rsidR="00727018" w:rsidRPr="002F019E" w:rsidRDefault="00727018" w:rsidP="001B4F3E">
            <w:pPr>
              <w:pStyle w:val="ListParagraph"/>
              <w:spacing w:after="0" w:line="240" w:lineRule="auto"/>
              <w:ind w:left="0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7018">
              <w:rPr>
                <w:rFonts w:ascii="Arial" w:hAnsi="Arial" w:cs="Arial"/>
                <w:b/>
                <w:i/>
                <w:sz w:val="20"/>
                <w:szCs w:val="20"/>
              </w:rPr>
              <w:t>Actual Completion Date</w:t>
            </w:r>
          </w:p>
        </w:tc>
      </w:tr>
      <w:tr w:rsidR="00727018" w:rsidRPr="009C6D57" w14:paraId="286F172A" w14:textId="77777777" w:rsidTr="001B4F3E">
        <w:trPr>
          <w:trHeight w:val="202"/>
        </w:trPr>
        <w:tc>
          <w:tcPr>
            <w:tcW w:w="7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2FEA" w14:textId="77777777" w:rsidR="00727018" w:rsidRPr="00F07F7B" w:rsidRDefault="00727018" w:rsidP="0072701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0BF8" w14:textId="77777777" w:rsidR="00727018" w:rsidRPr="00F07F7B" w:rsidRDefault="00727018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018" w:rsidRPr="009C6D57" w14:paraId="626302E7" w14:textId="77777777" w:rsidTr="001B4F3E">
        <w:trPr>
          <w:trHeight w:val="202"/>
        </w:trPr>
        <w:tc>
          <w:tcPr>
            <w:tcW w:w="7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79A7" w14:textId="77777777" w:rsidR="00727018" w:rsidRPr="00F07F7B" w:rsidRDefault="00727018" w:rsidP="0072701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DBE1" w14:textId="77777777" w:rsidR="00727018" w:rsidRPr="00F07F7B" w:rsidRDefault="00727018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7018" w:rsidRPr="009C6D57" w14:paraId="63806E32" w14:textId="77777777" w:rsidTr="001B4F3E">
        <w:trPr>
          <w:trHeight w:val="202"/>
        </w:trPr>
        <w:tc>
          <w:tcPr>
            <w:tcW w:w="7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52A7" w14:textId="77777777" w:rsidR="00727018" w:rsidRPr="00F07F7B" w:rsidRDefault="00727018" w:rsidP="0072701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985F" w14:textId="77777777" w:rsidR="00727018" w:rsidRPr="00F07F7B" w:rsidRDefault="00727018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E41" w:rsidRPr="009C6D57" w14:paraId="36CC310E" w14:textId="77777777" w:rsidTr="00E466A8">
        <w:trPr>
          <w:gridAfter w:val="1"/>
          <w:wAfter w:w="49" w:type="dxa"/>
          <w:trHeight w:val="396"/>
        </w:trPr>
        <w:tc>
          <w:tcPr>
            <w:tcW w:w="1115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A20E2" w14:textId="14FF6BF4" w:rsidR="00632E41" w:rsidRPr="008917C9" w:rsidRDefault="001D17DF" w:rsidP="00632E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-10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Actual </w:t>
            </w:r>
            <w:r w:rsidR="00632E41" w:rsidRPr="00524FB6">
              <w:rPr>
                <w:rFonts w:ascii="Arial" w:hAnsi="Arial" w:cs="Arial"/>
                <w:i/>
                <w:sz w:val="20"/>
                <w:szCs w:val="20"/>
              </w:rPr>
              <w:t>Accomplishments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D17DF">
              <w:rPr>
                <w:rFonts w:ascii="Arial" w:hAnsi="Arial" w:cs="Arial"/>
                <w:i/>
                <w:sz w:val="20"/>
                <w:szCs w:val="20"/>
              </w:rPr>
              <w:t xml:space="preserve">(the overall impacts or outcomes of the </w:t>
            </w:r>
            <w:r w:rsidR="0083608E">
              <w:rPr>
                <w:rFonts w:ascii="Arial" w:hAnsi="Arial" w:cs="Arial"/>
                <w:i/>
                <w:sz w:val="20"/>
                <w:szCs w:val="20"/>
              </w:rPr>
              <w:t>implemented</w:t>
            </w:r>
            <w:r w:rsidRPr="001D17DF">
              <w:rPr>
                <w:rFonts w:ascii="Arial" w:hAnsi="Arial" w:cs="Arial"/>
                <w:i/>
                <w:sz w:val="20"/>
                <w:szCs w:val="20"/>
              </w:rPr>
              <w:t xml:space="preserve"> PPA / specific R&amp;D project)</w:t>
            </w:r>
            <w:r w:rsidR="00632E41" w:rsidRPr="00524FB6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1D17DF" w:rsidRPr="002F019E" w14:paraId="3D877575" w14:textId="4F50DC18" w:rsidTr="001D17DF">
        <w:trPr>
          <w:trHeight w:val="304"/>
        </w:trPr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F10F88" w14:textId="77777777" w:rsidR="001D17DF" w:rsidRPr="002F019E" w:rsidRDefault="001D17DF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188367350"/>
            <w:r w:rsidRPr="00F07F7B">
              <w:rPr>
                <w:rFonts w:ascii="Arial" w:hAnsi="Arial" w:cs="Arial"/>
                <w:b/>
                <w:i/>
                <w:sz w:val="20"/>
                <w:szCs w:val="20"/>
              </w:rPr>
              <w:t>Target Accomplishments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4EDB00B" w14:textId="77777777" w:rsidR="001D17DF" w:rsidRPr="002F019E" w:rsidRDefault="001D17DF" w:rsidP="001B4F3E">
            <w:pPr>
              <w:pStyle w:val="ListParagraph"/>
              <w:spacing w:after="0" w:line="240" w:lineRule="auto"/>
              <w:ind w:left="0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7F7B">
              <w:rPr>
                <w:rFonts w:ascii="Arial" w:hAnsi="Arial" w:cs="Arial"/>
                <w:b/>
                <w:i/>
                <w:sz w:val="20"/>
                <w:szCs w:val="20"/>
              </w:rPr>
              <w:t>Success Indicators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C185EC8" w14:textId="659F2FA3" w:rsidR="001D17DF" w:rsidRPr="002F019E" w:rsidRDefault="001D17DF" w:rsidP="001D17DF">
            <w:pPr>
              <w:pStyle w:val="ListParagraph"/>
              <w:spacing w:after="0" w:line="240" w:lineRule="auto"/>
              <w:ind w:left="0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D17DF">
              <w:rPr>
                <w:rFonts w:ascii="Arial" w:hAnsi="Arial" w:cs="Arial"/>
                <w:b/>
                <w:i/>
                <w:sz w:val="20"/>
                <w:szCs w:val="20"/>
              </w:rPr>
              <w:t>Actual Accomplishments</w:t>
            </w:r>
          </w:p>
        </w:tc>
      </w:tr>
      <w:tr w:rsidR="001D17DF" w:rsidRPr="009C6D57" w14:paraId="05EF19FE" w14:textId="34540635" w:rsidTr="001D17DF">
        <w:trPr>
          <w:trHeight w:val="202"/>
        </w:trPr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CCB8" w14:textId="77777777" w:rsidR="001D17DF" w:rsidRPr="00F07F7B" w:rsidRDefault="001D17DF" w:rsidP="0072701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FB3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DC40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DF" w:rsidRPr="009C6D57" w14:paraId="6A2D1FBA" w14:textId="745B9164" w:rsidTr="001D17DF">
        <w:trPr>
          <w:trHeight w:val="202"/>
        </w:trPr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CF15" w14:textId="77777777" w:rsidR="001D17DF" w:rsidRPr="00F07F7B" w:rsidRDefault="001D17DF" w:rsidP="0072701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401B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9FDD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DF" w:rsidRPr="009C6D57" w14:paraId="79BDE7D2" w14:textId="5CF00FEB" w:rsidTr="001D17DF">
        <w:trPr>
          <w:trHeight w:val="202"/>
        </w:trPr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0D31" w14:textId="77777777" w:rsidR="001D17DF" w:rsidRPr="00F07F7B" w:rsidRDefault="001D17DF" w:rsidP="0072701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FCD9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9FCA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  <w:tr w:rsidR="001D17DF" w:rsidRPr="009C6D57" w14:paraId="6097A246" w14:textId="77777777" w:rsidTr="001B4F3E">
        <w:trPr>
          <w:gridAfter w:val="1"/>
          <w:wAfter w:w="49" w:type="dxa"/>
          <w:trHeight w:val="396"/>
        </w:trPr>
        <w:tc>
          <w:tcPr>
            <w:tcW w:w="1115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1AA0CC" w14:textId="00303E8D" w:rsidR="001D17DF" w:rsidRPr="008917C9" w:rsidRDefault="001D17DF" w:rsidP="001B4F3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3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Actual Outputs</w:t>
            </w:r>
            <w:r w:rsidRPr="001D17DF">
              <w:rPr>
                <w:rFonts w:ascii="Arial" w:hAnsi="Arial" w:cs="Arial"/>
                <w:i/>
                <w:sz w:val="20"/>
                <w:szCs w:val="20"/>
              </w:rPr>
              <w:t xml:space="preserve"> (the immediate, tangible, and measurable deliverables of the </w:t>
            </w:r>
            <w:r w:rsidR="00214BE9" w:rsidRPr="00214BE9">
              <w:rPr>
                <w:rFonts w:ascii="Arial" w:hAnsi="Arial" w:cs="Arial"/>
                <w:i/>
                <w:sz w:val="20"/>
                <w:szCs w:val="20"/>
              </w:rPr>
              <w:t xml:space="preserve">implemented </w:t>
            </w:r>
            <w:r w:rsidRPr="001D17DF">
              <w:rPr>
                <w:rFonts w:ascii="Arial" w:hAnsi="Arial" w:cs="Arial"/>
                <w:i/>
                <w:sz w:val="20"/>
                <w:szCs w:val="20"/>
              </w:rPr>
              <w:t>PPA / specific R&amp;D project)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1D17DF" w:rsidRPr="002F019E" w14:paraId="32972BC6" w14:textId="77777777" w:rsidTr="001B4F3E">
        <w:trPr>
          <w:trHeight w:val="304"/>
        </w:trPr>
        <w:tc>
          <w:tcPr>
            <w:tcW w:w="7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4395469" w14:textId="0025DC1B" w:rsidR="001D17DF" w:rsidRPr="002F019E" w:rsidRDefault="001D17DF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01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Actual </w:t>
            </w:r>
            <w:r w:rsidRPr="001D17D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Outputs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6681916" w14:textId="041134EF" w:rsidR="001D17DF" w:rsidRPr="002F019E" w:rsidRDefault="001D17DF" w:rsidP="001B4F3E">
            <w:pPr>
              <w:pStyle w:val="ListParagraph"/>
              <w:spacing w:after="0" w:line="240" w:lineRule="auto"/>
              <w:ind w:left="0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701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Actual </w:t>
            </w:r>
            <w:r w:rsidRPr="001D17DF">
              <w:rPr>
                <w:rFonts w:ascii="Arial" w:hAnsi="Arial" w:cs="Arial"/>
                <w:b/>
                <w:i/>
                <w:sz w:val="20"/>
                <w:szCs w:val="20"/>
              </w:rPr>
              <w:t>Quantity/Measure</w:t>
            </w:r>
          </w:p>
        </w:tc>
      </w:tr>
      <w:tr w:rsidR="001D17DF" w:rsidRPr="009C6D57" w14:paraId="5BBBD101" w14:textId="77777777" w:rsidTr="001B4F3E">
        <w:trPr>
          <w:trHeight w:val="202"/>
        </w:trPr>
        <w:tc>
          <w:tcPr>
            <w:tcW w:w="7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090B" w14:textId="2D498E2F" w:rsidR="001D17DF" w:rsidRPr="00F07F7B" w:rsidRDefault="001D17DF" w:rsidP="001D17D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DB17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DF" w:rsidRPr="009C6D57" w14:paraId="0AEDFEC9" w14:textId="77777777" w:rsidTr="001B4F3E">
        <w:trPr>
          <w:trHeight w:val="202"/>
        </w:trPr>
        <w:tc>
          <w:tcPr>
            <w:tcW w:w="7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7074" w14:textId="77777777" w:rsidR="001D17DF" w:rsidRPr="00F07F7B" w:rsidRDefault="001D17DF" w:rsidP="001D17D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19D7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DF" w:rsidRPr="009C6D57" w14:paraId="7A820D22" w14:textId="77777777" w:rsidTr="001B4F3E">
        <w:trPr>
          <w:trHeight w:val="202"/>
        </w:trPr>
        <w:tc>
          <w:tcPr>
            <w:tcW w:w="76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4CE5" w14:textId="77777777" w:rsidR="001D17DF" w:rsidRPr="00F07F7B" w:rsidRDefault="001D17DF" w:rsidP="001D17D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A35D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E41" w:rsidRPr="009C6D57" w14:paraId="7FABC607" w14:textId="77777777" w:rsidTr="00E466A8">
        <w:trPr>
          <w:gridAfter w:val="1"/>
          <w:wAfter w:w="49" w:type="dxa"/>
          <w:trHeight w:val="396"/>
        </w:trPr>
        <w:tc>
          <w:tcPr>
            <w:tcW w:w="1115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1558E" w14:textId="77777777" w:rsidR="00632E41" w:rsidRPr="008917C9" w:rsidRDefault="00632E41" w:rsidP="00632E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3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Risk Management Framework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1D17DF" w:rsidRPr="002F019E" w14:paraId="793D1FD2" w14:textId="77777777" w:rsidTr="001B4F3E">
        <w:trPr>
          <w:trHeight w:val="304"/>
        </w:trPr>
        <w:tc>
          <w:tcPr>
            <w:tcW w:w="4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B7A1C6A" w14:textId="77777777" w:rsidR="001D17DF" w:rsidRPr="002F019E" w:rsidRDefault="001D17DF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07F7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Objectives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A1039F" w14:textId="5D18C574" w:rsidR="001D17DF" w:rsidRPr="002F019E" w:rsidRDefault="001D17DF" w:rsidP="001B4F3E">
            <w:pPr>
              <w:pStyle w:val="ListParagraph"/>
              <w:spacing w:after="0" w:line="240" w:lineRule="auto"/>
              <w:ind w:left="0" w:right="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17DF">
              <w:rPr>
                <w:rFonts w:ascii="Arial" w:hAnsi="Arial" w:cs="Arial"/>
                <w:b/>
                <w:i/>
                <w:sz w:val="20"/>
                <w:szCs w:val="20"/>
              </w:rPr>
              <w:t>Problems/Concerns Encountered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A14C101" w14:textId="00BD510A" w:rsidR="001D17DF" w:rsidRPr="002F019E" w:rsidRDefault="001D17DF" w:rsidP="001B4F3E">
            <w:pPr>
              <w:pStyle w:val="ListParagraph"/>
              <w:spacing w:after="0" w:line="240" w:lineRule="auto"/>
              <w:ind w:left="0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D17DF">
              <w:rPr>
                <w:rFonts w:ascii="Arial" w:hAnsi="Arial" w:cs="Arial"/>
                <w:b/>
                <w:i/>
                <w:sz w:val="20"/>
                <w:szCs w:val="20"/>
              </w:rPr>
              <w:t>Actions Taken</w:t>
            </w:r>
          </w:p>
        </w:tc>
      </w:tr>
      <w:tr w:rsidR="001D17DF" w:rsidRPr="009C6D57" w14:paraId="28BCEDF5" w14:textId="77777777" w:rsidTr="001B4F3E">
        <w:trPr>
          <w:trHeight w:val="202"/>
        </w:trPr>
        <w:tc>
          <w:tcPr>
            <w:tcW w:w="4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C109" w14:textId="77777777" w:rsidR="001D17DF" w:rsidRPr="00F07F7B" w:rsidRDefault="001D17DF" w:rsidP="001D17D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58F4" w14:textId="77777777" w:rsidR="001D17DF" w:rsidRPr="00F07F7B" w:rsidRDefault="001D17DF" w:rsidP="001B4F3E">
            <w:pPr>
              <w:pStyle w:val="ListParagraph"/>
              <w:spacing w:after="0" w:line="240" w:lineRule="auto"/>
              <w:ind w:left="180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4495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DF" w:rsidRPr="009C6D57" w14:paraId="00FD0D15" w14:textId="77777777" w:rsidTr="001B4F3E">
        <w:trPr>
          <w:trHeight w:val="202"/>
        </w:trPr>
        <w:tc>
          <w:tcPr>
            <w:tcW w:w="4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A412" w14:textId="77777777" w:rsidR="001D17DF" w:rsidRPr="00F07F7B" w:rsidRDefault="001D17DF" w:rsidP="001D17D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3F1A" w14:textId="77777777" w:rsidR="001D17DF" w:rsidRPr="00F07F7B" w:rsidRDefault="001D17DF" w:rsidP="001B4F3E">
            <w:pPr>
              <w:pStyle w:val="ListParagraph"/>
              <w:spacing w:after="0" w:line="240" w:lineRule="auto"/>
              <w:ind w:left="180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85F7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17DF" w:rsidRPr="009C6D57" w14:paraId="06E5401B" w14:textId="77777777" w:rsidTr="001B4F3E">
        <w:trPr>
          <w:trHeight w:val="202"/>
        </w:trPr>
        <w:tc>
          <w:tcPr>
            <w:tcW w:w="4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8286" w14:textId="77777777" w:rsidR="001D17DF" w:rsidRPr="00F07F7B" w:rsidRDefault="001D17DF" w:rsidP="001D17D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0262" w14:textId="77777777" w:rsidR="001D17DF" w:rsidRPr="00F07F7B" w:rsidRDefault="001D17DF" w:rsidP="001B4F3E">
            <w:pPr>
              <w:pStyle w:val="ListParagraph"/>
              <w:spacing w:after="0" w:line="240" w:lineRule="auto"/>
              <w:ind w:left="180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3552" w14:textId="77777777" w:rsidR="001D17DF" w:rsidRPr="00F07F7B" w:rsidRDefault="001D17DF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98CE6B" w14:textId="204583E8" w:rsidR="00ED5385" w:rsidRDefault="00ED5385" w:rsidP="00ED5385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28"/>
        </w:rPr>
      </w:pPr>
    </w:p>
    <w:p w14:paraId="72145A1C" w14:textId="3CA751B4" w:rsidR="00B737E3" w:rsidRDefault="00336ADE" w:rsidP="005406F3">
      <w:pPr>
        <w:pStyle w:val="ListParagraph"/>
        <w:numPr>
          <w:ilvl w:val="0"/>
          <w:numId w:val="3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 w:rsidRPr="00022B9C">
        <w:rPr>
          <w:rFonts w:ascii="Arial" w:hAnsi="Arial" w:cs="Arial"/>
          <w:b/>
          <w:bCs/>
          <w:i/>
          <w:iCs/>
          <w:sz w:val="20"/>
        </w:rPr>
        <w:t>DETAILED LINE-ITEM BUDGET (LIB)</w:t>
      </w:r>
    </w:p>
    <w:p w14:paraId="435F6A22" w14:textId="77777777" w:rsidR="00F85462" w:rsidRPr="00C17D71" w:rsidRDefault="00F85462" w:rsidP="00F85462">
      <w:pPr>
        <w:pStyle w:val="ListParagraph"/>
        <w:spacing w:after="0" w:line="240" w:lineRule="auto"/>
        <w:ind w:left="-426"/>
        <w:rPr>
          <w:rFonts w:ascii="Arial" w:hAnsi="Arial" w:cs="Arial"/>
          <w:b/>
          <w:bCs/>
          <w:iCs/>
          <w:sz w:val="12"/>
        </w:rPr>
      </w:pPr>
    </w:p>
    <w:tbl>
      <w:tblPr>
        <w:tblStyle w:val="TableGrid"/>
        <w:tblW w:w="11199" w:type="dxa"/>
        <w:tblInd w:w="-431" w:type="dxa"/>
        <w:tblLook w:val="04A0" w:firstRow="1" w:lastRow="0" w:firstColumn="1" w:lastColumn="0" w:noHBand="0" w:noVBand="1"/>
      </w:tblPr>
      <w:tblGrid>
        <w:gridCol w:w="5104"/>
        <w:gridCol w:w="284"/>
        <w:gridCol w:w="1842"/>
        <w:gridCol w:w="284"/>
        <w:gridCol w:w="1843"/>
        <w:gridCol w:w="283"/>
        <w:gridCol w:w="1559"/>
      </w:tblGrid>
      <w:tr w:rsidR="00632E41" w:rsidRPr="007D406C" w14:paraId="0436139B" w14:textId="77777777" w:rsidTr="000E4C69">
        <w:trPr>
          <w:trHeight w:val="55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AA1D024" w14:textId="77777777" w:rsidR="00632E41" w:rsidRPr="007D406C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bookmarkStart w:id="4" w:name="_Hlk188457411"/>
            <w:r w:rsidRPr="007D406C">
              <w:rPr>
                <w:rFonts w:ascii="Arial" w:hAnsi="Arial" w:cs="Arial"/>
                <w:b/>
                <w:bCs/>
                <w:i/>
                <w:iCs/>
                <w:sz w:val="20"/>
              </w:rPr>
              <w:t>Particulars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BAB729" w14:textId="77777777" w:rsidR="00632E41" w:rsidRPr="007D406C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11A80B" w14:textId="77777777" w:rsidR="00632E41" w:rsidRPr="007D406C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Proposed </w:t>
            </w:r>
            <w:r w:rsidRPr="007D406C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Budget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68631F" w14:textId="77777777" w:rsidR="00632E41" w:rsidRPr="007D406C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AF6DC9" w14:textId="77777777" w:rsidR="00632E41" w:rsidRPr="007D406C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Actual Expenses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138379" w14:textId="77777777" w:rsidR="00632E41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1A78F6D" w14:textId="77777777" w:rsidR="00632E41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Deviation</w:t>
            </w:r>
          </w:p>
        </w:tc>
      </w:tr>
      <w:tr w:rsidR="00632E41" w:rsidRPr="00F85462" w14:paraId="723B30E4" w14:textId="77777777" w:rsidTr="000E4C69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9ACDF8" w14:textId="77777777" w:rsidR="00632E41" w:rsidRPr="00F85462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C6076" w14:textId="77777777" w:rsidR="00632E41" w:rsidRPr="00F85462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6D5FA4" w14:textId="77777777" w:rsidR="00632E41" w:rsidRPr="00F85462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FAE913" w14:textId="77777777" w:rsidR="00632E41" w:rsidRPr="00F85462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C5737" w14:textId="77777777" w:rsidR="00632E41" w:rsidRPr="00F85462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3AC69B" w14:textId="77777777" w:rsidR="00632E41" w:rsidRPr="00F85462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E1D1D3" w14:textId="77777777" w:rsidR="00632E41" w:rsidRPr="00F85462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:rsidRPr="003E48CD" w14:paraId="5FB86B83" w14:textId="77777777" w:rsidTr="000E4C6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3CF963A" w14:textId="77777777" w:rsidR="00632E41" w:rsidRPr="003E48CD" w:rsidRDefault="00632E41" w:rsidP="00540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3" w:hanging="221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3E48CD">
              <w:rPr>
                <w:rFonts w:ascii="Arial" w:hAnsi="Arial" w:cs="Arial"/>
                <w:b/>
                <w:bCs/>
                <w:i/>
                <w:iCs/>
                <w:sz w:val="20"/>
              </w:rPr>
              <w:t>Personnel Services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DC32263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20AF85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9E633A3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F57F518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C625D6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4A52CE7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632E41" w:rsidRPr="003E48CD" w14:paraId="14803269" w14:textId="77777777" w:rsidTr="000E4C69">
        <w:trPr>
          <w:trHeight w:val="70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017960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A2A38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529815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153A4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1297A4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038FC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A6DD2F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</w:tr>
      <w:tr w:rsidR="00632E41" w14:paraId="7ED140BB" w14:textId="77777777" w:rsidTr="000E4C6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1AB3EC" w14:textId="77777777" w:rsidR="00632E41" w:rsidRDefault="00632E41" w:rsidP="005406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Salaries / Wages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752D0A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DBD55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656AE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1FD1A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178D3B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218E2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632E41" w:rsidRPr="00F85462" w14:paraId="0B60FE5D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AD53B3" w14:textId="77777777" w:rsidR="00632E41" w:rsidRPr="00F85462" w:rsidRDefault="00632E41" w:rsidP="000E4C69">
            <w:pPr>
              <w:pStyle w:val="ListParagraph"/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070C6FA" w14:textId="77777777" w:rsidR="00632E41" w:rsidRPr="00F85462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8E5390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8A6FC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9AEC10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EE57A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962D9F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</w:tr>
      <w:tr w:rsidR="00632E41" w14:paraId="7A82CC40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0AE1D8" w14:textId="77777777" w:rsidR="00632E41" w:rsidRDefault="00632E41" w:rsidP="005406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Bonuses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86EDD0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E364E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561DFC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9299C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4E1013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B90E6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632E41" w:rsidRPr="003E48CD" w14:paraId="3F325E88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E2A778" w14:textId="77777777" w:rsidR="00632E41" w:rsidRPr="003E48CD" w:rsidRDefault="00632E41" w:rsidP="000E4C69">
            <w:pPr>
              <w:pStyle w:val="ListParagraph"/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3F4F94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DCC85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DA650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CE23190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44DBB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76F8C5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</w:tr>
      <w:tr w:rsidR="00632E41" w14:paraId="02A69464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614D65" w14:textId="77777777" w:rsidR="00632E41" w:rsidRDefault="00632E41" w:rsidP="005406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Honoraria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E2C1D4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2CD5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FB541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61B5A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E4152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B46C4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632E41" w:rsidRPr="00F85462" w14:paraId="3DE4D2F6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9762DF" w14:textId="77777777" w:rsidR="00632E41" w:rsidRPr="00F85462" w:rsidRDefault="00632E41" w:rsidP="000E4C69">
            <w:pPr>
              <w:pStyle w:val="ListParagraph"/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B8D4BE" w14:textId="77777777" w:rsidR="00632E41" w:rsidRPr="00F85462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C62B55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91918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C496EB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E901D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4B5ABD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</w:tr>
      <w:tr w:rsidR="00632E41" w14:paraId="295755EE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7DFA17" w14:textId="77777777" w:rsidR="00632E41" w:rsidRDefault="00632E41" w:rsidP="005406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Other P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 xml:space="preserve">ersonnel </w:t>
            </w: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S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>ervices</w:t>
            </w: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 xml:space="preserve"> 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F00C37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154E0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F1E65F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1FB1E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F92AF6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1E7D3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632E41" w:rsidRPr="003E48CD" w14:paraId="4FAACDAA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8861DB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1ED29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81E85B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BF4C7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AA4ABD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20356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46C970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</w:tr>
      <w:tr w:rsidR="00632E41" w14:paraId="0D5BEF80" w14:textId="77777777" w:rsidTr="000E4C69">
        <w:trPr>
          <w:trHeight w:val="32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0D5E3" w14:textId="77777777" w:rsidR="00632E41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Sub-Total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3A4B38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647072" w14:textId="77777777" w:rsidR="00632E41" w:rsidRPr="00F43C7D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3A9BBB" w14:textId="77777777" w:rsidR="00632E41" w:rsidRPr="00F43C7D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5385E" w14:textId="77777777" w:rsidR="00632E41" w:rsidRPr="00F43C7D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00230C" w14:textId="77777777" w:rsidR="00632E41" w:rsidRPr="00F43C7D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D6657" w14:textId="77777777" w:rsidR="00632E41" w:rsidRPr="00F43C7D" w:rsidRDefault="00632E41" w:rsidP="000E4C69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895071" w14:paraId="1F5E106B" w14:textId="77777777" w:rsidTr="000E4C69">
        <w:trPr>
          <w:trHeight w:val="246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FFB773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2D8839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CFDD8D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36B2C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E3680C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1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1B984E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AEE398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10"/>
              </w:rPr>
            </w:pPr>
          </w:p>
        </w:tc>
      </w:tr>
      <w:tr w:rsidR="00632E41" w14:paraId="4E1E4163" w14:textId="77777777" w:rsidTr="000E4C6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76A8964F" w14:textId="77777777" w:rsidR="00632E41" w:rsidRDefault="00632E41" w:rsidP="005406F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3" w:hanging="221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D1FC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Maintenance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&amp;</w:t>
            </w:r>
            <w:r w:rsidRPr="007D1FC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Other Operating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3C9B52CE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2DC4774A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65210C2D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3FDD0053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1C625229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02F6B8DA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67BDF66A" w14:textId="77777777" w:rsidTr="000E4C69">
        <w:trPr>
          <w:trHeight w:val="70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BF43A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93B34A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51F253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CA4F3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4CDA27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59CB5C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DB3CF3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398FAFD2" w14:textId="77777777" w:rsidTr="000E4C6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DA32CED" w14:textId="77777777" w:rsidR="00632E41" w:rsidRDefault="00632E41" w:rsidP="005406F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Supplies and Materials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7FF79EE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EF586CA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C40B971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A16F785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E22907F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F0E102E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280A418A" w14:textId="77777777" w:rsidTr="000E4C69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58CF7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C3A0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EB466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7F2A6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248413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BA877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AAB5B8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049EDF48" w14:textId="77777777" w:rsidTr="000E4C6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8121FA" w14:textId="77777777" w:rsidR="00632E41" w:rsidRPr="003E48CD" w:rsidRDefault="00632E41" w:rsidP="005406F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Raw Materials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013B4D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CDDC0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E3F46E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4E618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9C0128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E53E96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58ACEA68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E87804" w14:textId="77777777" w:rsidR="00632E41" w:rsidRPr="003E48CD" w:rsidRDefault="00632E41" w:rsidP="000E4C69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A510766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9594A4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4477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E5C185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DF4BE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E2E660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61DF5DFE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A98972" w14:textId="77777777" w:rsidR="00632E41" w:rsidRDefault="00632E41" w:rsidP="005406F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Laboratory Materials &amp; Consumables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0AC950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9AEF2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194C2F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C91D9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C40574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201E4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759A7CDF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25D521" w14:textId="77777777" w:rsidR="00632E41" w:rsidRPr="003E48CD" w:rsidRDefault="00632E41" w:rsidP="000E4C69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36E367F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D6202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59F3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8A25E5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CBA6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E6DC34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074B71C3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B569E1" w14:textId="77777777" w:rsidR="00632E41" w:rsidRDefault="00632E41" w:rsidP="005406F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Chemicals and Reagents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ABA1BF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90165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672D79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85420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D008F3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40408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664EC775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580AEC" w14:textId="77777777" w:rsidR="00632E41" w:rsidRPr="003E48CD" w:rsidRDefault="00632E41" w:rsidP="000E4C69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0A7EBB4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0A4ED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FE1C8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056E60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845F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5126EB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5158FED8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46B548" w14:textId="77777777" w:rsidR="00632E41" w:rsidRDefault="00632E41" w:rsidP="005406F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Office Supplies and Materials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A58CEE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C7760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1C93E3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24887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852D72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D566A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2FF22A45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35723E" w14:textId="77777777" w:rsidR="00632E41" w:rsidRPr="003E48CD" w:rsidRDefault="00632E41" w:rsidP="000E4C69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6CA33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BD738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4FA80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0AC3C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5D434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AAB51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1B202680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4C56A8" w14:textId="77777777" w:rsidR="00632E41" w:rsidRDefault="00632E41" w:rsidP="005406F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Gasoline, Oil, Lubricants, etc.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A55C36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F5883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836BB6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801F4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FFC982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227DD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7D249FD7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71C57B" w14:textId="77777777" w:rsidR="00632E41" w:rsidRPr="003E48CD" w:rsidRDefault="00632E41" w:rsidP="000E4C69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6B1D66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7A00C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CE5AD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8402B4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8799A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0DC3FC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0B4AD9C0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1500B5" w14:textId="77777777" w:rsidR="00632E41" w:rsidRDefault="00632E41" w:rsidP="005406F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Agricultural Supplies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C8CE23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8D8E7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C5E022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46226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A637EE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C5D0F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7F6D3002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90514C" w14:textId="77777777" w:rsidR="00632E41" w:rsidRPr="003E48CD" w:rsidRDefault="00632E41" w:rsidP="000E4C69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88BB37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6FBFEF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2EB0B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A0002E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3AFDD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EE923D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7048918A" w14:textId="77777777" w:rsidTr="000E4C69">
        <w:trPr>
          <w:trHeight w:val="23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7B4B0" w14:textId="77777777" w:rsidR="00632E41" w:rsidRDefault="00632E41" w:rsidP="005406F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Other Supplies and Materials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3B966F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6F9A3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A3CFD6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9149D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48BD00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78D67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895071" w14:paraId="60AEFF25" w14:textId="77777777" w:rsidTr="000E4C69">
        <w:trPr>
          <w:trHeight w:val="204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045544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47EE8A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96FFFF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E7A7A3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16F56E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D22EEF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5F8CF3" w14:textId="77777777" w:rsidR="00632E41" w:rsidRPr="0089507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632E41" w14:paraId="6C0D3031" w14:textId="77777777" w:rsidTr="000E4C6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347F297A" w14:textId="77777777" w:rsidR="00632E41" w:rsidRDefault="00632E41" w:rsidP="005406F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Support and Grants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0D66EA8A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404072F8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03876ED6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7DB3B9F1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72F14736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2D45DBC7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54189653" w14:textId="77777777" w:rsidTr="000E4C69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FEABE7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15B088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2235A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16F96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D28325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DD805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54E66D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42D04341" w14:textId="77777777" w:rsidTr="000E4C69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4BC6DE" w14:textId="77777777" w:rsidR="00632E41" w:rsidRDefault="00632E41" w:rsidP="005406F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Scholarship Grants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191D45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4CC1C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974B87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94F89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AD1E47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F45A9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674C9BA2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B0ECCE" w14:textId="77777777" w:rsidR="00632E41" w:rsidRPr="003E48CD" w:rsidRDefault="00632E41" w:rsidP="000E4C69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796CA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D4A505B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99F68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6530C0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BF2AB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695772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73BE87DA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FB9349" w14:textId="77777777" w:rsidR="00632E41" w:rsidRDefault="00632E41" w:rsidP="005406F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 xml:space="preserve">Training and Capacity Building 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>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4E0D8B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A65EA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D48DD6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21DB0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49C5B4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238EB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2F3CA5C2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6EB964" w14:textId="77777777" w:rsidR="00632E41" w:rsidRPr="003E48CD" w:rsidRDefault="00632E41" w:rsidP="000E4C69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5CB33A2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887C88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E4D78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8EA2D3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95544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18D8AA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2EFF97BF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AFDF90" w14:textId="77777777" w:rsidR="00632E41" w:rsidRDefault="00632E41" w:rsidP="005406F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Fellowship Grants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207A38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D8731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383C44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CD1E6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BD2C30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54F9CA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09B644D9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6D3A4E" w14:textId="77777777" w:rsidR="00632E41" w:rsidRPr="003E48CD" w:rsidRDefault="00632E41" w:rsidP="000E4C69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F62737D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F5623E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6CA94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56526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31912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05AC78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2209D533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7BF6B9" w14:textId="77777777" w:rsidR="00632E41" w:rsidRDefault="00632E41" w:rsidP="005406F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Professorial Chairs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B4F266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3E8B5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C31D54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8F47C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D81223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CA16F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632E41" w:rsidRPr="003E48CD" w14:paraId="105D4BCA" w14:textId="77777777" w:rsidTr="000E4C69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44D001" w14:textId="77777777" w:rsidR="00632E41" w:rsidRPr="003E48CD" w:rsidRDefault="00632E41" w:rsidP="000E4C69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0ECA555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8F882A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7AEBE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A76FAF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48369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0E23021" w14:textId="77777777" w:rsidR="00632E41" w:rsidRPr="003E48CD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632E41" w14:paraId="212777C4" w14:textId="77777777" w:rsidTr="00AD6DCB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14A24" w14:textId="77777777" w:rsidR="00632E41" w:rsidRDefault="00632E41" w:rsidP="005406F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Other Support and Grants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F6250B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7C1ED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D7A45F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9B358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F200D8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7626B" w14:textId="77777777" w:rsidR="00632E41" w:rsidRDefault="00632E41" w:rsidP="000E4C69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7D406C" w14:paraId="243CEA69" w14:textId="77777777" w:rsidTr="001B4F3E">
        <w:trPr>
          <w:trHeight w:val="421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D091F37" w14:textId="77777777" w:rsidR="00AD6DCB" w:rsidRPr="007D406C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7D406C">
              <w:rPr>
                <w:rFonts w:ascii="Arial" w:hAnsi="Arial" w:cs="Arial"/>
                <w:b/>
                <w:bCs/>
                <w:i/>
                <w:iCs/>
                <w:sz w:val="20"/>
              </w:rPr>
              <w:t>Particulars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1FF6AB5" w14:textId="77777777" w:rsidR="00AD6DCB" w:rsidRPr="007D406C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EAD609F" w14:textId="77777777" w:rsidR="00AD6DCB" w:rsidRPr="007D406C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Proposed </w:t>
            </w:r>
            <w:r w:rsidRPr="007D406C">
              <w:rPr>
                <w:rFonts w:ascii="Arial" w:hAnsi="Arial" w:cs="Arial"/>
                <w:b/>
                <w:bCs/>
                <w:i/>
                <w:iCs/>
                <w:sz w:val="20"/>
              </w:rPr>
              <w:t>Budget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607673" w14:textId="77777777" w:rsidR="00AD6DCB" w:rsidRPr="007D406C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BACE695" w14:textId="77777777" w:rsidR="00AD6DCB" w:rsidRPr="007D406C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Actual Expenses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169C94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58180F5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Deviation</w:t>
            </w:r>
          </w:p>
        </w:tc>
      </w:tr>
      <w:tr w:rsidR="00AD6DCB" w:rsidRPr="00A1156E" w14:paraId="73675D3E" w14:textId="77777777" w:rsidTr="001B4F3E">
        <w:trPr>
          <w:trHeight w:val="70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F9797D" w14:textId="77777777" w:rsidR="00AD6DCB" w:rsidRPr="00A1156E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B684DB" w14:textId="77777777" w:rsidR="00AD6DCB" w:rsidRPr="00A1156E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13943B" w14:textId="77777777" w:rsidR="00AD6DCB" w:rsidRPr="00A1156E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2A90FF" w14:textId="77777777" w:rsidR="00AD6DCB" w:rsidRPr="00A1156E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096040" w14:textId="77777777" w:rsidR="00AD6DCB" w:rsidRPr="00A1156E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BE5A61" w14:textId="77777777" w:rsidR="00AD6DCB" w:rsidRPr="00A1156E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9E2110" w14:textId="77777777" w:rsidR="00AD6DCB" w:rsidRPr="00A1156E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6"/>
                <w:szCs w:val="6"/>
              </w:rPr>
            </w:pPr>
          </w:p>
        </w:tc>
      </w:tr>
      <w:tr w:rsidR="00AD6DCB" w14:paraId="4D230BA9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5F710C15" w14:textId="77777777" w:rsidR="00AD6DCB" w:rsidRDefault="00AD6DCB" w:rsidP="001B4F3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057277">
              <w:rPr>
                <w:rFonts w:ascii="Arial" w:hAnsi="Arial" w:cs="Arial"/>
                <w:bCs/>
                <w:i/>
                <w:iCs/>
                <w:sz w:val="20"/>
              </w:rPr>
              <w:t>Representation and Travel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0EE9658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2AE80AF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22F8637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2E0BC01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13D5FF1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13A8C89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258DEF42" w14:textId="77777777" w:rsidTr="001B4F3E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8339F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2D3C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9445F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D4DE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B1843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9CC6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94765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331A56C6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207B29" w14:textId="77777777" w:rsidR="00AD6DCB" w:rsidRDefault="00AD6DCB" w:rsidP="001B4F3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Representation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21B8F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2039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0FCD1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B7EB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77FA8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3100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72C2C206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7FC44C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9A4D5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9598C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327D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ED491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AB2B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47779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6F629323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9A63E8" w14:textId="77777777" w:rsidR="00AD6DCB" w:rsidRDefault="00AD6DCB" w:rsidP="001B4F3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Local Travel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F77B5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3C46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D33AD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4977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B31F1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BDEE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63998572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B39C67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C83EA7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C6C94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4477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D578B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3F27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F8D89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252D5D2B" w14:textId="77777777" w:rsidTr="00AD6DCB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A164E5" w14:textId="77777777" w:rsidR="00AD6DCB" w:rsidRDefault="00AD6DCB" w:rsidP="001B4F3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Foreign Travel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8700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F417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DE780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F4E3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57FA6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F35B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14:paraId="763BD56F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B1F8746" w14:textId="77777777" w:rsidR="00AD6DCB" w:rsidRDefault="00AD6DCB" w:rsidP="001B4F3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A1156E">
              <w:rPr>
                <w:rFonts w:ascii="Arial" w:hAnsi="Arial" w:cs="Arial"/>
                <w:bCs/>
                <w:i/>
                <w:iCs/>
                <w:sz w:val="20"/>
              </w:rPr>
              <w:t>Advertising and Publication Cost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39573F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78E243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310443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216FEC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739D71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0FE48C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621C528A" w14:textId="77777777" w:rsidTr="001B4F3E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77F1E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8A21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BFC8A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1057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BB371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D422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208F0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059F2FF6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976527" w14:textId="77777777" w:rsidR="00AD6DCB" w:rsidRPr="003E48CD" w:rsidRDefault="00AD6DCB" w:rsidP="001B4F3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Public Relations Fees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106E0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9A28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BD511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DD9C3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BF3CF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32FD8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685FC54E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FFB693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0C06C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6E122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A818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2074C7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C5A53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F202B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7695127C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212777" w14:textId="77777777" w:rsidR="00AD6DCB" w:rsidRDefault="00AD6DCB" w:rsidP="001B4F3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Advertising Events and Production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F3C9D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1F24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084CB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491F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10065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F58F8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5DB4CF08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F30A91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9E94FB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A30C2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6C9C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47B04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3987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3C2DC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126FD7AF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775865" w14:textId="77777777" w:rsidR="00AD6DCB" w:rsidRDefault="00AD6DCB" w:rsidP="001B4F3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Media Placement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87098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4B2F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D1A4E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064E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1C894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A3C1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287DEC59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B2172F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30524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D105F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FD4D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F40CF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37FE3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86DD47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0A55EFE9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E0DA0B" w14:textId="77777777" w:rsidR="00AD6DCB" w:rsidRDefault="00AD6DCB" w:rsidP="001B4F3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Promotional Materials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 xml:space="preserve"> and </w:t>
            </w:r>
            <w:r w:rsidRPr="00787144">
              <w:rPr>
                <w:rFonts w:ascii="Arial" w:hAnsi="Arial" w:cs="Arial"/>
                <w:bCs/>
                <w:i/>
                <w:iCs/>
                <w:sz w:val="20"/>
              </w:rPr>
              <w:t>Printing 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1984F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E5DE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347E6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1B39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B4A6D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0616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4368172A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E16D60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C2DCA6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BA92A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9FF2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DDF16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3CB4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1A0CC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314D8FC6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4D71F0" w14:textId="77777777" w:rsidR="00AD6DCB" w:rsidRDefault="00AD6DCB" w:rsidP="001B4F3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Binding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18C93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B682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080DC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4F15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AC82F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9BD3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6D19089D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9164C4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FD371C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C05FB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5D97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144AB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47B4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7ADA63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5F2100C6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6C6A97" w14:textId="77777777" w:rsidR="00AD6DCB" w:rsidRDefault="00AD6DCB" w:rsidP="001B4F3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Media Placement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4210E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0277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47ED0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E1B9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5519B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9647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3FBD5231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27A551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FDD1C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66298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3A5C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0CF5E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17FF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D82983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1E0E5AC2" w14:textId="77777777" w:rsidTr="001B4F3E">
        <w:trPr>
          <w:trHeight w:val="23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70634" w14:textId="77777777" w:rsidR="00AD6DCB" w:rsidRDefault="00AD6DCB" w:rsidP="001B4F3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Other Advertising and Publication 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85E20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C873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1C728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31A5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F7096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1517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2C7C9B" w14:paraId="008CFD8E" w14:textId="77777777" w:rsidTr="001B4F3E">
        <w:trPr>
          <w:trHeight w:val="70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BC7DE0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35B31A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48CD0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3AF363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97DF20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57B75F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22B52A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</w:tr>
      <w:tr w:rsidR="00AD6DCB" w14:paraId="3D30858E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3BE7D647" w14:textId="77777777" w:rsidR="00AD6DCB" w:rsidRDefault="00AD6DCB" w:rsidP="001B4F3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Communications and Delivery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48142348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479A5D0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07EF56D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03E26D2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2081B00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2A4BE8D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2F1E6C41" w14:textId="77777777" w:rsidTr="001B4F3E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05F5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5924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58635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7BC0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250D9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74AC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4C748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2636C0B0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2BC8F6" w14:textId="77777777" w:rsidR="00AD6DCB" w:rsidRDefault="00AD6DCB" w:rsidP="001B4F3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Postage and Courier Services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C96CE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4E4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1B207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9D4B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23507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3D8F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0261FC55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8AF4AF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6D9A1C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1F748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746C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F2F5F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1FA7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83626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1D43AE6B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19FB3C" w14:textId="77777777" w:rsidR="00AD6DCB" w:rsidRDefault="00AD6DCB" w:rsidP="001B4F3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Telephone Expenses (Landline)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C7E2A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FC1F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D0AAB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4E9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A0241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4386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62BD6F89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6F5CB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904C0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C290B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6E8B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8B8B3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81CF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2CDA3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0B3F28FD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6CD402" w14:textId="77777777" w:rsidR="00AD6DCB" w:rsidRDefault="00AD6DCB" w:rsidP="001B4F3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Mobile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0E002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8D78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E1E79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F05A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093B3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1EC3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3D9B355E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1417E7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E5AFE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9A8A4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7EA0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9A3B1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A3A8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03031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72BA1525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B3C15" w14:textId="77777777" w:rsidR="00AD6DCB" w:rsidRDefault="00AD6DCB" w:rsidP="001B4F3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Cable, Satellite, and Radio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1C987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11045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E036A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C7AB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1D334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4C80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2C7C9B" w14:paraId="63BAEB5F" w14:textId="77777777" w:rsidTr="001B4F3E">
        <w:trPr>
          <w:trHeight w:val="181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CA2885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816EBA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1AB70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AC7AC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EADF30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80F5C7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6195C1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AD6DCB" w14:paraId="102A25C2" w14:textId="77777777" w:rsidTr="001B4F3E"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4E488AF" w14:textId="77777777" w:rsidR="00AD6DCB" w:rsidRDefault="00AD6DCB" w:rsidP="001B4F3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A1156E">
              <w:rPr>
                <w:rFonts w:ascii="Arial" w:hAnsi="Arial" w:cs="Arial"/>
                <w:bCs/>
                <w:i/>
                <w:iCs/>
                <w:sz w:val="20"/>
              </w:rPr>
              <w:t xml:space="preserve">Operation, Maintenance, 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>and</w:t>
            </w:r>
            <w:r w:rsidRPr="00A1156E">
              <w:rPr>
                <w:rFonts w:ascii="Arial" w:hAnsi="Arial" w:cs="Arial"/>
                <w:bCs/>
                <w:i/>
                <w:iCs/>
                <w:sz w:val="20"/>
              </w:rPr>
              <w:t xml:space="preserve"> Repairs Expenses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E5C6E0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AF4DA5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E68AAA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068606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F461F4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0BB52A33" w14:textId="77777777" w:rsidTr="001B4F3E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F743D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26A1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DBFBA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1D13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D50B5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1F8C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52C0A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38FC4CAF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20991B" w14:textId="77777777" w:rsidR="00AD6DCB" w:rsidRPr="003E48CD" w:rsidRDefault="00AD6DCB" w:rsidP="001B4F3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Office Facilities and Equipment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9E6B9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23DF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60432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FE581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862C8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6ACB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6D6F5FB1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16A094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1B20C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0C5A2C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1709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49770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8DC8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E1FB3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1067F074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B70D19" w14:textId="77777777" w:rsidR="00AD6DCB" w:rsidRDefault="00AD6DCB" w:rsidP="001B4F3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41" w:right="-253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Labor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>atory</w:t>
            </w: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 xml:space="preserve"> Facilities, Instruments, 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>&amp;</w:t>
            </w: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 xml:space="preserve"> Equipment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7E656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4FAC8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15A6B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AA9E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45E04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B102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14D09C97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8059C5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D00CD4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D0209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F2E1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186ED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10E5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6EF59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4A57A7FC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141490" w14:textId="77777777" w:rsidR="00AD6DCB" w:rsidRDefault="00AD6DCB" w:rsidP="001B4F3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IT equipment and software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65ABA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63F18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5F3C1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0CC98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05AA5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41A7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394B941E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D45247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653E9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1E132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2584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92493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02C4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809E7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6806BAE7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7E23C8" w14:textId="77777777" w:rsidR="00AD6DCB" w:rsidRDefault="00AD6DCB" w:rsidP="001B4F3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Furniture and Fixtures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2F842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E87F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E3E65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8E4D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3FACE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9C92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553E3A2B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3D12AC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30239C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6EA92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D448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1A70F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D8F7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25EE93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0D9DA8DD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4A6960" w14:textId="77777777" w:rsidR="00AD6DCB" w:rsidRDefault="00AD6DCB" w:rsidP="001B4F3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Equipment and Machinery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B954F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DD12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4D0F2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AD9B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8EB15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7615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682F71FC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63D57D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50206E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CEEA4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ED8B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CD01C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92D1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D2E1D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1040A5AE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34D22B" w14:textId="77777777" w:rsidR="00AD6DCB" w:rsidRDefault="00AD6DCB" w:rsidP="001B4F3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Building facilities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6FC4F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40F9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38231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6615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F17E2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2854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2C7C9B" w14:paraId="124EBF15" w14:textId="77777777" w:rsidTr="001B4F3E">
        <w:trPr>
          <w:trHeight w:val="74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20BB5C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C08646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EBFAB4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FDABF9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BB4E78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BE115B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ACC001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AD6DCB" w14:paraId="3D0C8A90" w14:textId="77777777" w:rsidTr="001B4F3E"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2053E80" w14:textId="77777777" w:rsidR="00AD6DCB" w:rsidRDefault="00AD6DCB" w:rsidP="001B4F3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2C7C9B">
              <w:rPr>
                <w:rFonts w:ascii="Arial" w:hAnsi="Arial" w:cs="Arial"/>
                <w:bCs/>
                <w:i/>
                <w:iCs/>
                <w:sz w:val="20"/>
              </w:rPr>
              <w:t>Rent and Utility Expenses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E3BA55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142E9B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F0D465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B50FD5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D136B6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6DB65C8D" w14:textId="77777777" w:rsidTr="001B4F3E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2C93F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5933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5E9EE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37EB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20975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B615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B2140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2F91B451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098689" w14:textId="77777777" w:rsidR="00AD6DCB" w:rsidRPr="003E48CD" w:rsidRDefault="00AD6DCB" w:rsidP="001B4F3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Office Space Rent 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7AEC3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5E26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8ABE1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C49A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938EA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53CF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566E05BA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F4B51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B9054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0BED4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B768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1E941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45D5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1EE61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1BB9204D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DE96B2" w14:textId="77777777" w:rsidR="00AD6DCB" w:rsidRDefault="00AD6DCB" w:rsidP="001B4F3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741" w:right="-253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Laboratory Rent 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481A9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1946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1658E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D85E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E810F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ED5B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21DEEF83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18EF82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FA9174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EF02D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BE7B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051E9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348C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BC679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26E0088C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973E66" w14:textId="77777777" w:rsidR="00AD6DCB" w:rsidRDefault="00AD6DCB" w:rsidP="001B4F3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Electricity Utility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417F4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DD2A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46B3D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D5BD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68940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2C8D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731A2EA7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B4A2EB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DB1D3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FB922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3BD1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19CED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0932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B912F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476EC41A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7CA617" w14:textId="77777777" w:rsidR="00AD6DCB" w:rsidRDefault="00AD6DCB" w:rsidP="001B4F3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Water Utility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FCB01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B9C1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9F503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4C9C8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4DF74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3BE0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226D7202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65E8F1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A65B0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FF614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3C80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A5E335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5BA8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A30851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1DA38224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BB7D3C" w14:textId="77777777" w:rsidR="00AD6DCB" w:rsidRDefault="00AD6DCB" w:rsidP="001B4F3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Cooking Fuel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C03DB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C63E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62821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269EE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A9D96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54E8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2C7C9B" w14:paraId="10D73180" w14:textId="77777777" w:rsidTr="001B4F3E">
        <w:trPr>
          <w:trHeight w:val="204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46FC7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00F0D3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2385BB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CDF774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9AF08A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0AAEFC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E7ACA6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AD6DCB" w14:paraId="77012835" w14:textId="77777777" w:rsidTr="001B4F3E"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A92C322" w14:textId="77777777" w:rsidR="00AD6DCB" w:rsidRDefault="00AD6DCB" w:rsidP="001B4F3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2C7C9B">
              <w:rPr>
                <w:rFonts w:ascii="Arial" w:hAnsi="Arial" w:cs="Arial"/>
                <w:bCs/>
                <w:i/>
                <w:iCs/>
                <w:sz w:val="20"/>
              </w:rPr>
              <w:t>Subscription and Membership Dues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B54BBB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CB1C5C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AFC3D0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9BE0D1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B07D84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5940391F" w14:textId="77777777" w:rsidTr="001B4F3E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70626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AF71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65C44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8055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61351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DA6F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3A364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07A23E7A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DC4E7B" w14:textId="77777777" w:rsidR="00AD6DCB" w:rsidRPr="003E48CD" w:rsidRDefault="00AD6DCB" w:rsidP="001B4F3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Professional Organization Membership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BB6D9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840C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8AD77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96FD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C3482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37528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301A6590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43719C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46A5CB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73B9D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C388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01765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51B7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9C028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27C05C66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B721B2" w14:textId="77777777" w:rsidR="00AD6DCB" w:rsidRDefault="00AD6DCB" w:rsidP="001B4F3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741" w:right="-253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Research and Publication Subscription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94A87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EDDC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5EF64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A093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E112A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61C1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2C7C9B" w14:paraId="62E53C1D" w14:textId="77777777" w:rsidTr="001B4F3E">
        <w:trPr>
          <w:trHeight w:val="149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577D2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F260B1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74695A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FA6FB2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9BDCDF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555B7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662D50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</w:tr>
      <w:tr w:rsidR="00AD6DCB" w14:paraId="6E007ED2" w14:textId="77777777" w:rsidTr="001B4F3E">
        <w:tc>
          <w:tcPr>
            <w:tcW w:w="5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F400D83" w14:textId="77777777" w:rsidR="00AD6DCB" w:rsidRDefault="00AD6DCB" w:rsidP="001B4F3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2C7C9B">
              <w:rPr>
                <w:rFonts w:ascii="Arial" w:hAnsi="Arial" w:cs="Arial"/>
                <w:bCs/>
                <w:i/>
                <w:iCs/>
                <w:sz w:val="20"/>
              </w:rPr>
              <w:t>Professional and Consultancy Services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2753206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B0FB42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47F7C6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09D58B9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059BEF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5DE0C9ED" w14:textId="77777777" w:rsidTr="001B4F3E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0E1DC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8121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FBA15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8CF3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E301B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5DBB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8BD11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250B8B94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AF64E3" w14:textId="77777777" w:rsidR="00AD6DCB" w:rsidRPr="003E48CD" w:rsidRDefault="00AD6DCB" w:rsidP="001B4F3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Survey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BE1F7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B2C7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75CF8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8846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EB588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F097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7B2044B1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F662B7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535D7E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A989F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DE3A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B3563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00A1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9033C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0496ACD7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F838DB" w14:textId="77777777" w:rsidR="00AD6DCB" w:rsidRDefault="00AD6DCB" w:rsidP="001B4F3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741" w:right="-253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Legal Services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A9FB7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07F6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C5AD8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9FC71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A5F1D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C4E5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667855A5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7154ED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DD3D10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05E31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5A70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45577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9323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494F6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563ABE7B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7A875D" w14:textId="77777777" w:rsidR="00AD6DCB" w:rsidRDefault="00AD6DCB" w:rsidP="001B4F3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Auditing Services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A7CE4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07AC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9375C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AC17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7DC2F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D163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7082483C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AA67DA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25ED0A3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76F12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D58D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158EB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FCF5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91A56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51D25FAF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1A295F" w14:textId="77777777" w:rsidR="00AD6DCB" w:rsidRDefault="00AD6DCB" w:rsidP="001B4F3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Consultancy Services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F9D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AFFF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CA12E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42F00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FFB99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F259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4423585F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D9525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43F546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94DFF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0A83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22740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A7BA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F75FD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2E46B146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021BFE" w14:textId="77777777" w:rsidR="00AD6DCB" w:rsidRDefault="00AD6DCB" w:rsidP="001B4F3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Other Professional Services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F88CD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3F8BA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DCD84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1597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B2A70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EFEE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2C7C9B" w14:paraId="2F13D51D" w14:textId="77777777" w:rsidTr="001B4F3E">
        <w:trPr>
          <w:trHeight w:val="204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0BA8D6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5914D9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81B362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B7577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663F48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9679F4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D18CD0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</w:tr>
      <w:tr w:rsidR="00AD6DCB" w14:paraId="0A06375D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26E3934D" w14:textId="77777777" w:rsidR="00AD6DCB" w:rsidRDefault="00AD6DCB" w:rsidP="001B4F3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2C7C9B">
              <w:rPr>
                <w:rFonts w:ascii="Arial" w:hAnsi="Arial" w:cs="Arial"/>
                <w:bCs/>
                <w:i/>
                <w:iCs/>
                <w:sz w:val="20"/>
              </w:rPr>
              <w:t>Taxes and Contributions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0396BBA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48AAB95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5895CC4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05CA68B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411FA1F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7595AC7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7E1DAE40" w14:textId="77777777" w:rsidTr="001B4F3E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868E1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55DF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F1EE1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7FF1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12C0B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7393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BCB9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3C6257A3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B2C403" w14:textId="77777777" w:rsidR="00AD6DCB" w:rsidRDefault="00AD6DCB" w:rsidP="001B4F3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hanging="26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Taxes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167D3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D429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80CF3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061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E9428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B081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1786E49E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C8D6AB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E023E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CD4CB3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4407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2A4CC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1556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C7013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3498B6DB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FD2D02" w14:textId="77777777" w:rsidR="00AD6DCB" w:rsidRDefault="00AD6DCB" w:rsidP="001B4F3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Insurance Premiums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B474A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B023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C15EA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A43D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E8F73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061E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5A3344C5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ABC487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59F4823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9F191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17D6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8515F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9538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F5C92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4118790F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224C9" w14:textId="77777777" w:rsidR="00AD6DCB" w:rsidRDefault="00AD6DCB" w:rsidP="001B4F3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Other Fees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AA307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1885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A74B6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5002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E34EB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013E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14:paraId="45231F78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2E8FCC1" w14:textId="77777777" w:rsidR="00AD6DCB" w:rsidRDefault="00AD6DCB" w:rsidP="001B4F3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F43C7D">
              <w:rPr>
                <w:rFonts w:ascii="Arial" w:hAnsi="Arial" w:cs="Arial"/>
                <w:bCs/>
                <w:i/>
                <w:iCs/>
                <w:sz w:val="20"/>
              </w:rPr>
              <w:t>Other Maintenance and Operating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F355CD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D369C8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321039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7493E2C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86F5F6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ABE95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4DC02970" w14:textId="77777777" w:rsidTr="001B4F3E"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7B244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B579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CB09C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1EDC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4CD69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262F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C337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411CD54C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027E29" w14:textId="77777777" w:rsidR="00AD6DCB" w:rsidRPr="003E48CD" w:rsidRDefault="00AD6DCB" w:rsidP="001B4F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AEC7E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6EC8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1D2FE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31BD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10C58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78B0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4A5209D5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2F8AF8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F31513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7C509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CB72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7A33A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C25C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E2C95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7FD23AD8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500F50" w14:textId="77777777" w:rsidR="00AD6DCB" w:rsidRDefault="00AD6DCB" w:rsidP="001B4F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684F3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40B6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267C7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2638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30507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C923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16F109F9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85BC4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554C3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5A986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6666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E2C72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FA95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105DF3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70E5A0C8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184F01" w14:textId="77777777" w:rsidR="00AD6DCB" w:rsidRDefault="00AD6DCB" w:rsidP="001B4F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9BA00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6C4A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C3C0B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427B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429B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30241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02F289CE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56005C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588BE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FB3B5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1259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AC04B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DF22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7F2D1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58DD1E86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9D5644" w14:textId="77777777" w:rsidR="00AD6DCB" w:rsidRDefault="00AD6DCB" w:rsidP="001B4F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032B8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A773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AC859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EFC5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73EF7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B7BD1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2553AF5D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8E35B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66EA6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3A80A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6525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71E55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82B1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19440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218EE374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7B4F11" w14:textId="77777777" w:rsidR="00AD6DCB" w:rsidRDefault="00AD6DCB" w:rsidP="001B4F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94EF35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9884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DE560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7078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08E71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537E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318EF6A6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B88BA5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D1FCC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DA3A5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D6F0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9A363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DC1E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A58FE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21C0DAE7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9914D9" w14:textId="77777777" w:rsidR="00AD6DCB" w:rsidRDefault="00AD6DCB" w:rsidP="001B4F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C19AC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C9FB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68D36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2E3A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64FB5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C6D1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1410BEB4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9A8C75" w14:textId="77777777" w:rsidR="00AD6DCB" w:rsidRPr="003E48CD" w:rsidRDefault="00AD6DCB" w:rsidP="001B4F3E">
            <w:pPr>
              <w:pStyle w:val="ListParagraph"/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0B5BB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CA550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C7CF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C36CD8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3752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216AF2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4A41CF62" w14:textId="77777777" w:rsidTr="001B4F3E">
        <w:trPr>
          <w:trHeight w:val="238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70AB5F" w14:textId="77777777" w:rsidR="00AD6DCB" w:rsidRDefault="00AD6DCB" w:rsidP="001B4F3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741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6B4D4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F861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48D5A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9870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FE71E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3D07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F43C7D" w14:paraId="2E57ECDB" w14:textId="77777777" w:rsidTr="001B4F3E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BDAE21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CE1C6D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2565C6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E5783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301CBA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AC0C4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521E0F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56EA9C7E" w14:textId="77777777" w:rsidTr="001B4F3E">
        <w:trPr>
          <w:trHeight w:val="23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66B5E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F43C7D">
              <w:rPr>
                <w:rFonts w:ascii="Arial" w:hAnsi="Arial" w:cs="Arial"/>
                <w:b/>
                <w:bCs/>
                <w:i/>
                <w:iCs/>
                <w:sz w:val="20"/>
              </w:rPr>
              <w:t>Sub-Total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F1DEE0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FF63E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966B35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BC36C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Style w:val="IntenseEmphasis"/>
                <w:rFonts w:ascii="Arial" w:hAnsi="Arial" w:cs="Arial"/>
                <w:i w:val="0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A4C0C2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380A2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2C7C9B" w14:paraId="5977B5C0" w14:textId="77777777" w:rsidTr="001B4F3E">
        <w:trPr>
          <w:trHeight w:val="70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827F38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573AF9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7E1BB4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F9A50A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3D2049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0C7E70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5B7A83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</w:tr>
      <w:tr w:rsidR="00AD6DCB" w:rsidRPr="003E48CD" w14:paraId="724A1E7D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0846F80" w14:textId="77777777" w:rsidR="00AD6DCB" w:rsidRPr="003E48CD" w:rsidRDefault="00AD6DCB" w:rsidP="001B4F3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3" w:hanging="221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0C61A4">
              <w:rPr>
                <w:rFonts w:ascii="Arial" w:hAnsi="Arial" w:cs="Arial"/>
                <w:b/>
                <w:bCs/>
                <w:i/>
                <w:iCs/>
                <w:sz w:val="20"/>
              </w:rPr>
              <w:t>Equipment Outlay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3B658C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15792EA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65006EE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CAB556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33F8472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6CF85B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AD6DCB" w:rsidRPr="003E48CD" w14:paraId="2190A954" w14:textId="77777777" w:rsidTr="001B4F3E">
        <w:trPr>
          <w:trHeight w:val="70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808D2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4192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362DB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5583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971F4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8086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879CA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</w:tr>
      <w:tr w:rsidR="00AD6DCB" w14:paraId="6412272A" w14:textId="77777777" w:rsidTr="001B4F3E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BCB104" w14:textId="77777777" w:rsidR="00AD6DCB" w:rsidRPr="003E48CD" w:rsidRDefault="00AD6DCB" w:rsidP="001B4F3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DFB473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AA35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F98C0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E150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F98CA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94C339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6147E230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755EB6" w14:textId="77777777" w:rsidR="00AD6DCB" w:rsidRPr="003E48CD" w:rsidRDefault="00AD6DCB" w:rsidP="001B4F3E">
            <w:pPr>
              <w:pStyle w:val="ListParagraph"/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CBF2789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5C8E2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6BA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78CF0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C6F0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12D48A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1DF5B830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D30E5" w14:textId="77777777" w:rsidR="00AD6DCB" w:rsidRDefault="00AD6DCB" w:rsidP="001B4F3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09726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759A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B7FD6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81B4D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041E3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8B43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4A60EB73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A7B87D" w14:textId="77777777" w:rsidR="00AD6DCB" w:rsidRPr="003E48CD" w:rsidRDefault="00AD6DCB" w:rsidP="001B4F3E">
            <w:pPr>
              <w:pStyle w:val="ListParagraph"/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5D965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05C3B2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5201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5BC770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2E561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A9FD23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2A9006A7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357C6A" w14:textId="77777777" w:rsidR="00AD6DCB" w:rsidRDefault="00AD6DCB" w:rsidP="001B4F3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2959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2C79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8E9EC8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E0C5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DD1DF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D409F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22FF65D2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5C030A" w14:textId="77777777" w:rsidR="00AD6DCB" w:rsidRPr="003E48CD" w:rsidRDefault="00AD6DCB" w:rsidP="001B4F3E">
            <w:pPr>
              <w:pStyle w:val="ListParagraph"/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ED96A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BAA1C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C04F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B82744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72ED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5E12A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1D77D4D7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F1DD24" w14:textId="77777777" w:rsidR="00AD6DCB" w:rsidRDefault="00AD6DCB" w:rsidP="001B4F3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BD7C3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3A837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693C98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65B4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2968C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5389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25CB0F1C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2CFE7F" w14:textId="77777777" w:rsidR="00AD6DCB" w:rsidRPr="003E48CD" w:rsidRDefault="00AD6DCB" w:rsidP="001B4F3E">
            <w:pPr>
              <w:pStyle w:val="ListParagraph"/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E2BFF1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E4FA1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BA9D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9044C6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B307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6F9C4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4D3321DB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0F6B4D" w14:textId="77777777" w:rsidR="00AD6DCB" w:rsidRDefault="00AD6DCB" w:rsidP="001B4F3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9469C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AB41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CA893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E5CFE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42529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74E4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69BDB23D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A6B882" w14:textId="77777777" w:rsidR="00AD6DCB" w:rsidRPr="003E48CD" w:rsidRDefault="00AD6DCB" w:rsidP="001B4F3E">
            <w:pPr>
              <w:pStyle w:val="ListParagraph"/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0126E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3F0175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7913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F9B44E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F451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57BB6A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113A34CD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6BBB1B" w14:textId="77777777" w:rsidR="00AD6DCB" w:rsidRDefault="00AD6DCB" w:rsidP="001B4F3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F5D8B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6EEF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8B674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6FDC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43222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1D7A1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3E48CD" w14:paraId="155E75B9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852F3" w14:textId="77777777" w:rsidR="00AD6DCB" w:rsidRPr="003E48CD" w:rsidRDefault="00AD6DCB" w:rsidP="001B4F3E">
            <w:pPr>
              <w:pStyle w:val="ListParagraph"/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762E9C7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AF454B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236EC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01CC0F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2A80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B13C2D" w14:textId="77777777" w:rsidR="00AD6DCB" w:rsidRPr="003E48C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6C8D332C" w14:textId="77777777" w:rsidTr="001B4F3E">
        <w:trPr>
          <w:trHeight w:val="238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6F8D8" w14:textId="77777777" w:rsidR="00AD6DCB" w:rsidRDefault="00AD6DCB" w:rsidP="001B4F3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57" w:hanging="28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1570FA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9BFFF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B8463B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6B1D8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597514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D456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F43C7D" w14:paraId="436EEBB5" w14:textId="77777777" w:rsidTr="001B4F3E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F1113F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2F9E3D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3D669D7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75B96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715459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D9F6B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99917A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AD6DCB" w14:paraId="024F1014" w14:textId="77777777" w:rsidTr="001B4F3E">
        <w:trPr>
          <w:trHeight w:val="23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5584C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F43C7D">
              <w:rPr>
                <w:rFonts w:ascii="Arial" w:hAnsi="Arial" w:cs="Arial"/>
                <w:b/>
                <w:bCs/>
                <w:i/>
                <w:iCs/>
                <w:sz w:val="20"/>
              </w:rPr>
              <w:t>Sub-Total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291169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DACA8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2575C1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36D51" w14:textId="77777777" w:rsidR="00AD6DCB" w:rsidRPr="00F43C7D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Style w:val="IntenseEmphasis"/>
                <w:rFonts w:ascii="Arial" w:hAnsi="Arial" w:cs="Arial"/>
                <w:i w:val="0"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258E2C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C0E57" w14:textId="77777777" w:rsidR="00AD6DC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AD6DCB" w:rsidRPr="002C7C9B" w14:paraId="6618D56A" w14:textId="77777777" w:rsidTr="001B4F3E">
        <w:trPr>
          <w:trHeight w:val="70"/>
        </w:trPr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8751B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215C3C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DC48F4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E7ACB5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D95D18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D5242D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D9D6F8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</w:tr>
      <w:tr w:rsidR="00AD6DCB" w:rsidRPr="002C7C9B" w14:paraId="22AEC72C" w14:textId="77777777" w:rsidTr="001B4F3E">
        <w:trPr>
          <w:trHeight w:val="352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C01DDF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  <w:r w:rsidRPr="007636E7">
              <w:rPr>
                <w:rFonts w:ascii="Arial" w:hAnsi="Arial" w:cs="Arial"/>
                <w:b/>
                <w:bCs/>
                <w:i/>
                <w:iCs/>
                <w:sz w:val="18"/>
                <w:szCs w:val="20"/>
              </w:rPr>
              <w:t>GRAND TOTAL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46D01A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1AA31FE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4C87C2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800F6F2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0E50BE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83C7704" w14:textId="77777777" w:rsidR="00AD6DCB" w:rsidRPr="002C7C9B" w:rsidRDefault="00AD6DCB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18"/>
                <w:szCs w:val="20"/>
              </w:rPr>
            </w:pPr>
          </w:p>
        </w:tc>
      </w:tr>
      <w:tr w:rsidR="00AD6DCB" w14:paraId="1CD9ACCC" w14:textId="77777777" w:rsidTr="001B4F3E"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792675" w14:textId="77777777" w:rsidR="00AD6DCB" w:rsidRPr="00792174" w:rsidRDefault="00AD6DCB" w:rsidP="00AD6DCB">
            <w:pPr>
              <w:pStyle w:val="ListParagraph"/>
              <w:spacing w:after="0" w:line="240" w:lineRule="auto"/>
              <w:ind w:left="741"/>
              <w:rPr>
                <w:rFonts w:ascii="Arial" w:hAnsi="Arial" w:cs="Arial"/>
                <w:bCs/>
                <w:i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C5124C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BC580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B49BCF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A4C02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D2D3A6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E68DD" w14:textId="77777777" w:rsidR="00AD6DCB" w:rsidRDefault="00AD6DCB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bookmarkEnd w:id="4"/>
    </w:tbl>
    <w:p w14:paraId="405156AE" w14:textId="0BEFE46C" w:rsidR="008C269E" w:rsidRPr="00632E41" w:rsidRDefault="008C269E" w:rsidP="00F85462">
      <w:pPr>
        <w:pStyle w:val="ListParagraph"/>
        <w:spacing w:after="0" w:line="240" w:lineRule="auto"/>
        <w:ind w:left="142"/>
        <w:rPr>
          <w:rFonts w:ascii="Arial" w:hAnsi="Arial" w:cs="Arial"/>
          <w:b/>
          <w:bCs/>
          <w:iCs/>
          <w:sz w:val="20"/>
        </w:rPr>
      </w:pPr>
    </w:p>
    <w:p w14:paraId="08E3F7B6" w14:textId="0EC3318E" w:rsidR="00780477" w:rsidRDefault="00780477" w:rsidP="00876E8C">
      <w:pPr>
        <w:pBdr>
          <w:bottom w:val="single" w:sz="12" w:space="1" w:color="auto"/>
        </w:pBdr>
        <w:ind w:left="-426" w:right="-283"/>
        <w:jc w:val="both"/>
        <w:rPr>
          <w:sz w:val="20"/>
          <w:szCs w:val="20"/>
        </w:rPr>
      </w:pPr>
    </w:p>
    <w:bookmarkStart w:id="5" w:name="_Hlk148534808"/>
    <w:bookmarkStart w:id="6" w:name="_Hlk148090641"/>
    <w:p w14:paraId="6AA1B77B" w14:textId="6E8D7E11" w:rsidR="009E04EC" w:rsidRPr="00876E8C" w:rsidRDefault="00160C76" w:rsidP="00333370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-1762130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4EC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bookmarkEnd w:id="5"/>
      <w:r w:rsidR="009E04EC" w:rsidRPr="00876E8C">
        <w:rPr>
          <w:rFonts w:ascii="Arial" w:hAnsi="Arial" w:cs="Arial"/>
          <w:bCs/>
          <w:sz w:val="28"/>
          <w:szCs w:val="20"/>
          <w:lang w:val="en-PH"/>
        </w:rPr>
        <w:t xml:space="preserve"> </w:t>
      </w:r>
      <w:r w:rsidR="009E04EC" w:rsidRPr="00876E8C">
        <w:rPr>
          <w:rFonts w:ascii="Arial" w:hAnsi="Arial" w:cs="Arial"/>
          <w:bCs/>
          <w:sz w:val="20"/>
          <w:szCs w:val="20"/>
        </w:rPr>
        <w:t>I/</w:t>
      </w:r>
      <w:r w:rsidR="009E04EC" w:rsidRPr="00876E8C">
        <w:rPr>
          <w:rFonts w:ascii="Arial" w:hAnsi="Arial" w:cs="Arial"/>
          <w:bCs/>
          <w:i/>
          <w:sz w:val="20"/>
          <w:szCs w:val="20"/>
        </w:rPr>
        <w:t>We</w:t>
      </w:r>
      <w:r w:rsidR="009E04EC" w:rsidRPr="00876E8C">
        <w:rPr>
          <w:rFonts w:ascii="Arial" w:hAnsi="Arial" w:cs="Arial"/>
          <w:bCs/>
          <w:sz w:val="20"/>
          <w:szCs w:val="20"/>
        </w:rPr>
        <w:t xml:space="preserve"> hereby certify the truth of the foregoing. </w:t>
      </w:r>
      <w:r w:rsidR="009E04EC" w:rsidRPr="00876E8C">
        <w:rPr>
          <w:rFonts w:ascii="Arial" w:hAnsi="Arial" w:cs="Arial"/>
          <w:bCs/>
          <w:i/>
          <w:sz w:val="20"/>
          <w:szCs w:val="20"/>
        </w:rPr>
        <w:t xml:space="preserve">I/We further authorize the DOST and other agencies to verify the authenticity of all the documents presented. </w:t>
      </w:r>
      <w:r w:rsidR="009E04EC" w:rsidRPr="00876E8C">
        <w:rPr>
          <w:rFonts w:ascii="Arial" w:hAnsi="Arial" w:cs="Arial"/>
          <w:bCs/>
          <w:sz w:val="20"/>
          <w:szCs w:val="20"/>
        </w:rPr>
        <w:t>I/</w:t>
      </w:r>
      <w:r w:rsidR="009E04EC" w:rsidRPr="00876E8C">
        <w:rPr>
          <w:rFonts w:ascii="Arial" w:hAnsi="Arial" w:cs="Arial"/>
          <w:bCs/>
          <w:i/>
          <w:sz w:val="20"/>
          <w:szCs w:val="20"/>
        </w:rPr>
        <w:t>We</w:t>
      </w:r>
      <w:r w:rsidR="009E04EC" w:rsidRPr="00876E8C">
        <w:rPr>
          <w:rFonts w:ascii="Arial" w:hAnsi="Arial" w:cs="Arial"/>
          <w:bCs/>
          <w:sz w:val="20"/>
          <w:szCs w:val="20"/>
        </w:rPr>
        <w:t xml:space="preserve"> understand that any willful omission/false statement shall be a basis for the </w:t>
      </w:r>
      <w:r w:rsidR="00093DA9" w:rsidRPr="00876E8C">
        <w:rPr>
          <w:rFonts w:ascii="Arial" w:hAnsi="Arial" w:cs="Arial"/>
          <w:bCs/>
          <w:i/>
          <w:sz w:val="20"/>
          <w:szCs w:val="20"/>
        </w:rPr>
        <w:t>cancellation</w:t>
      </w:r>
      <w:r w:rsidR="009E04EC" w:rsidRPr="00876E8C">
        <w:rPr>
          <w:rFonts w:ascii="Arial" w:hAnsi="Arial" w:cs="Arial"/>
          <w:bCs/>
          <w:sz w:val="20"/>
          <w:szCs w:val="20"/>
        </w:rPr>
        <w:t xml:space="preserve"> of the</w:t>
      </w:r>
      <w:r w:rsidR="009E04EC" w:rsidRPr="00876E8C">
        <w:rPr>
          <w:rFonts w:ascii="Arial" w:hAnsi="Arial" w:cs="Arial"/>
          <w:bCs/>
          <w:sz w:val="20"/>
          <w:szCs w:val="20"/>
          <w:lang w:val="id-ID"/>
        </w:rPr>
        <w:t xml:space="preserve"> </w:t>
      </w:r>
      <w:r w:rsidR="00093DA9" w:rsidRPr="00876E8C">
        <w:rPr>
          <w:rFonts w:ascii="Arial" w:hAnsi="Arial" w:cs="Arial"/>
          <w:bCs/>
          <w:i/>
          <w:sz w:val="20"/>
          <w:szCs w:val="20"/>
          <w:lang w:val="en-PH"/>
        </w:rPr>
        <w:t>application for</w:t>
      </w:r>
      <w:r w:rsidR="009E04EC" w:rsidRPr="00876E8C">
        <w:rPr>
          <w:rFonts w:ascii="Arial" w:hAnsi="Arial" w:cs="Arial"/>
          <w:bCs/>
          <w:sz w:val="20"/>
          <w:szCs w:val="20"/>
          <w:lang w:val="en-PH"/>
        </w:rPr>
        <w:t xml:space="preserve"> certification.</w:t>
      </w:r>
    </w:p>
    <w:p w14:paraId="5908DD72" w14:textId="77777777" w:rsidR="009E04EC" w:rsidRPr="00876E8C" w:rsidRDefault="009E04EC" w:rsidP="00333370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sz w:val="20"/>
          <w:szCs w:val="20"/>
        </w:rPr>
      </w:pPr>
    </w:p>
    <w:p w14:paraId="4424509B" w14:textId="36FC5A23" w:rsidR="009E04EC" w:rsidRPr="00876E8C" w:rsidRDefault="00160C76" w:rsidP="00333370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-846395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4EC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r w:rsidR="009E04EC" w:rsidRPr="00876E8C">
        <w:rPr>
          <w:rFonts w:ascii="Arial" w:hAnsi="Arial" w:cs="Arial"/>
          <w:bCs/>
          <w:sz w:val="28"/>
          <w:szCs w:val="20"/>
          <w:lang w:val="en-PH"/>
        </w:rPr>
        <w:t xml:space="preserve"> </w:t>
      </w:r>
      <w:r w:rsidR="009E04EC" w:rsidRPr="00876E8C">
        <w:rPr>
          <w:rFonts w:ascii="Arial" w:hAnsi="Arial" w:cs="Arial"/>
          <w:bCs/>
          <w:i/>
          <w:sz w:val="20"/>
          <w:szCs w:val="20"/>
        </w:rPr>
        <w:t xml:space="preserve">I/We hereby agree that </w:t>
      </w:r>
      <w:r w:rsidR="0005162E" w:rsidRPr="00876E8C">
        <w:rPr>
          <w:rFonts w:ascii="Arial" w:hAnsi="Arial" w:cs="Arial"/>
          <w:bCs/>
          <w:i/>
          <w:sz w:val="20"/>
          <w:szCs w:val="20"/>
        </w:rPr>
        <w:t xml:space="preserve">I/we </w:t>
      </w:r>
      <w:r w:rsidR="009E04EC" w:rsidRPr="00876E8C">
        <w:rPr>
          <w:rFonts w:ascii="Arial" w:hAnsi="Arial" w:cs="Arial"/>
          <w:bCs/>
          <w:i/>
          <w:sz w:val="20"/>
          <w:szCs w:val="20"/>
        </w:rPr>
        <w:t>shall abide by the duties and obligations of the certification.</w:t>
      </w:r>
    </w:p>
    <w:p w14:paraId="40351D41" w14:textId="77777777" w:rsidR="009E04EC" w:rsidRPr="00876E8C" w:rsidRDefault="009E04EC" w:rsidP="00333370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sz w:val="20"/>
          <w:szCs w:val="20"/>
        </w:rPr>
      </w:pPr>
    </w:p>
    <w:p w14:paraId="50B02360" w14:textId="099B7E68" w:rsidR="009E04EC" w:rsidRPr="00876E8C" w:rsidRDefault="00160C76" w:rsidP="00333370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1461840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04EC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r w:rsidR="009E04EC" w:rsidRPr="00876E8C">
        <w:rPr>
          <w:rFonts w:ascii="Arial" w:hAnsi="Arial" w:cs="Arial"/>
          <w:bCs/>
          <w:i/>
          <w:sz w:val="20"/>
          <w:szCs w:val="20"/>
        </w:rPr>
        <w:t xml:space="preserve"> I/We further agree that in case of failure to comply with and/or violation of the duties and obligations governing the certification, the issued certification shall be suspended and/or revoked, </w:t>
      </w:r>
      <w:r w:rsidR="00276AA1" w:rsidRPr="00876E8C">
        <w:rPr>
          <w:rFonts w:ascii="Arial" w:hAnsi="Arial" w:cs="Arial"/>
          <w:bCs/>
          <w:i/>
          <w:sz w:val="20"/>
          <w:szCs w:val="20"/>
        </w:rPr>
        <w:t>and that</w:t>
      </w:r>
      <w:r w:rsidR="00ED3FF4" w:rsidRPr="00876E8C">
        <w:rPr>
          <w:rFonts w:ascii="Arial" w:hAnsi="Arial" w:cs="Arial"/>
          <w:bCs/>
          <w:i/>
          <w:sz w:val="20"/>
          <w:szCs w:val="20"/>
        </w:rPr>
        <w:t xml:space="preserve"> </w:t>
      </w:r>
      <w:r w:rsidR="00ED3FF4" w:rsidRPr="00876E8C">
        <w:rPr>
          <w:rFonts w:ascii="Arial" w:hAnsi="Arial" w:cs="Arial"/>
          <w:bCs/>
          <w:i/>
          <w:iCs/>
          <w:sz w:val="20"/>
          <w:szCs w:val="20"/>
        </w:rPr>
        <w:t>those</w:t>
      </w:r>
      <w:r w:rsidR="009E04EC" w:rsidRPr="00876E8C">
        <w:rPr>
          <w:rFonts w:ascii="Arial" w:hAnsi="Arial" w:cs="Arial"/>
          <w:bCs/>
          <w:i/>
          <w:iCs/>
          <w:sz w:val="20"/>
          <w:szCs w:val="20"/>
        </w:rPr>
        <w:t xml:space="preserve"> who committed such violations</w:t>
      </w:r>
      <w:r w:rsidR="009E04EC" w:rsidRPr="00876E8C">
        <w:rPr>
          <w:rFonts w:ascii="Arial" w:hAnsi="Arial" w:cs="Arial"/>
          <w:bCs/>
          <w:i/>
          <w:sz w:val="20"/>
          <w:szCs w:val="20"/>
        </w:rPr>
        <w:t xml:space="preserve"> may be penalized </w:t>
      </w:r>
      <w:r w:rsidR="009E04EC" w:rsidRPr="00876E8C">
        <w:rPr>
          <w:rFonts w:ascii="Arial" w:hAnsi="Arial" w:cs="Arial"/>
          <w:bCs/>
          <w:i/>
          <w:iCs/>
          <w:sz w:val="20"/>
          <w:szCs w:val="20"/>
        </w:rPr>
        <w:t>criminally or civilly in the discretion of the court</w:t>
      </w:r>
      <w:r w:rsidR="009E04EC" w:rsidRPr="00876E8C">
        <w:rPr>
          <w:rFonts w:ascii="Arial" w:hAnsi="Arial" w:cs="Arial"/>
          <w:bCs/>
          <w:i/>
          <w:sz w:val="20"/>
          <w:szCs w:val="20"/>
        </w:rPr>
        <w:t>.</w:t>
      </w:r>
    </w:p>
    <w:p w14:paraId="1049EEC6" w14:textId="77777777" w:rsidR="009E04EC" w:rsidRPr="00204389" w:rsidRDefault="009E04EC" w:rsidP="009E04EC">
      <w:pPr>
        <w:pStyle w:val="ListParagraph"/>
        <w:pBdr>
          <w:bottom w:val="single" w:sz="12" w:space="1" w:color="auto"/>
        </w:pBdr>
        <w:spacing w:line="240" w:lineRule="auto"/>
        <w:ind w:left="-426" w:right="-447"/>
        <w:jc w:val="both"/>
        <w:rPr>
          <w:rFonts w:ascii="Arial" w:hAnsi="Arial" w:cs="Arial"/>
          <w:b/>
          <w:bCs/>
          <w:sz w:val="10"/>
          <w:szCs w:val="10"/>
        </w:rPr>
      </w:pPr>
    </w:p>
    <w:tbl>
      <w:tblPr>
        <w:tblStyle w:val="TableGrid"/>
        <w:tblW w:w="1105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6"/>
        <w:gridCol w:w="283"/>
        <w:gridCol w:w="2415"/>
        <w:gridCol w:w="283"/>
        <w:gridCol w:w="2694"/>
        <w:gridCol w:w="283"/>
        <w:gridCol w:w="2688"/>
      </w:tblGrid>
      <w:tr w:rsidR="004853C6" w:rsidRPr="00224A53" w14:paraId="22DE54BF" w14:textId="77777777" w:rsidTr="00544045">
        <w:trPr>
          <w:trHeight w:val="166"/>
        </w:trPr>
        <w:tc>
          <w:tcPr>
            <w:tcW w:w="2406" w:type="dxa"/>
          </w:tcPr>
          <w:p w14:paraId="2C3282AE" w14:textId="76E2B2C6" w:rsidR="004853C6" w:rsidRPr="00095B06" w:rsidRDefault="004853C6" w:rsidP="002D5C70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  <w:r>
              <w:rPr>
                <w:b/>
                <w:bCs/>
                <w:i/>
                <w:color w:val="auto"/>
                <w:sz w:val="20"/>
                <w:szCs w:val="20"/>
              </w:rPr>
              <w:t>Chief Accountant</w:t>
            </w:r>
            <w:r w:rsidRPr="00095B06">
              <w:rPr>
                <w:b/>
                <w:bCs/>
                <w:i/>
                <w:color w:val="auto"/>
                <w:sz w:val="20"/>
                <w:szCs w:val="20"/>
              </w:rPr>
              <w:t>:</w:t>
            </w:r>
          </w:p>
        </w:tc>
        <w:tc>
          <w:tcPr>
            <w:tcW w:w="283" w:type="dxa"/>
          </w:tcPr>
          <w:p w14:paraId="1EE2DA4F" w14:textId="77777777" w:rsidR="004853C6" w:rsidRPr="00224A53" w:rsidRDefault="004853C6" w:rsidP="002D5C70">
            <w:pPr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</w:tcPr>
          <w:p w14:paraId="28CC1D76" w14:textId="506AAF21" w:rsidR="004853C6" w:rsidRPr="004853C6" w:rsidRDefault="004853C6" w:rsidP="002D5C70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4853C6">
              <w:rPr>
                <w:b/>
                <w:bCs/>
                <w:i/>
                <w:color w:val="auto"/>
                <w:sz w:val="20"/>
                <w:szCs w:val="20"/>
              </w:rPr>
              <w:t>Auditor</w:t>
            </w:r>
            <w:r>
              <w:rPr>
                <w:b/>
                <w:bCs/>
                <w:i/>
                <w:color w:val="auto"/>
                <w:sz w:val="20"/>
                <w:szCs w:val="20"/>
              </w:rPr>
              <w:t>:</w:t>
            </w:r>
          </w:p>
        </w:tc>
        <w:tc>
          <w:tcPr>
            <w:tcW w:w="283" w:type="dxa"/>
          </w:tcPr>
          <w:p w14:paraId="5771DD13" w14:textId="77777777" w:rsidR="004853C6" w:rsidRPr="00224A53" w:rsidRDefault="004853C6" w:rsidP="002D5C70">
            <w:pPr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63B0CE6" w14:textId="6C716DC8" w:rsidR="004853C6" w:rsidRPr="00224A53" w:rsidRDefault="004853C6" w:rsidP="002D5C70">
            <w:pPr>
              <w:rPr>
                <w:b/>
                <w:bCs/>
                <w:color w:val="auto"/>
                <w:sz w:val="20"/>
                <w:szCs w:val="20"/>
              </w:rPr>
            </w:pPr>
            <w:r w:rsidRPr="00224A53">
              <w:rPr>
                <w:b/>
                <w:bCs/>
                <w:color w:val="auto"/>
                <w:sz w:val="20"/>
                <w:szCs w:val="20"/>
              </w:rPr>
              <w:t>Project Leader:</w:t>
            </w:r>
          </w:p>
        </w:tc>
        <w:tc>
          <w:tcPr>
            <w:tcW w:w="283" w:type="dxa"/>
          </w:tcPr>
          <w:p w14:paraId="626ABC14" w14:textId="77777777" w:rsidR="004853C6" w:rsidRDefault="004853C6" w:rsidP="002D5C70">
            <w:pPr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88" w:type="dxa"/>
          </w:tcPr>
          <w:p w14:paraId="33BE3404" w14:textId="77777777" w:rsidR="004853C6" w:rsidRPr="00224A53" w:rsidRDefault="004853C6" w:rsidP="002D5C70">
            <w:pPr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Head of Organization:</w:t>
            </w:r>
          </w:p>
        </w:tc>
      </w:tr>
      <w:tr w:rsidR="004853C6" w:rsidRPr="00224A53" w14:paraId="27436D9E" w14:textId="77777777" w:rsidTr="00544045">
        <w:trPr>
          <w:trHeight w:val="912"/>
        </w:trPr>
        <w:tc>
          <w:tcPr>
            <w:tcW w:w="2406" w:type="dxa"/>
            <w:tcBorders>
              <w:bottom w:val="single" w:sz="4" w:space="0" w:color="auto"/>
            </w:tcBorders>
            <w:vAlign w:val="bottom"/>
          </w:tcPr>
          <w:p w14:paraId="4665EE51" w14:textId="77777777" w:rsidR="004853C6" w:rsidRPr="00DD74F6" w:rsidRDefault="004853C6" w:rsidP="002D5C70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14:paraId="78637DB3" w14:textId="77777777" w:rsidR="004853C6" w:rsidRPr="00224A53" w:rsidRDefault="004853C6" w:rsidP="002D5C70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vAlign w:val="bottom"/>
          </w:tcPr>
          <w:p w14:paraId="4F74657A" w14:textId="7FDDBB33" w:rsidR="004853C6" w:rsidRPr="00224A53" w:rsidRDefault="004853C6" w:rsidP="002D5C70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427C2562" w14:textId="77777777" w:rsidR="004853C6" w:rsidRPr="00224A53" w:rsidRDefault="004853C6" w:rsidP="002D5C70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14:paraId="2FB2F69F" w14:textId="77777777" w:rsidR="004853C6" w:rsidRPr="00224A53" w:rsidRDefault="004853C6" w:rsidP="002D5C70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7FABF951" w14:textId="77777777" w:rsidR="004853C6" w:rsidRPr="00224A53" w:rsidRDefault="004853C6" w:rsidP="002D5C70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vAlign w:val="bottom"/>
          </w:tcPr>
          <w:p w14:paraId="0388842D" w14:textId="77777777" w:rsidR="004853C6" w:rsidRPr="00224A53" w:rsidRDefault="004853C6" w:rsidP="002D5C70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4853C6" w:rsidRPr="00224A53" w14:paraId="56703119" w14:textId="77777777" w:rsidTr="00544045">
        <w:trPr>
          <w:trHeight w:val="132"/>
        </w:trPr>
        <w:tc>
          <w:tcPr>
            <w:tcW w:w="2406" w:type="dxa"/>
            <w:tcBorders>
              <w:top w:val="single" w:sz="4" w:space="0" w:color="auto"/>
            </w:tcBorders>
          </w:tcPr>
          <w:p w14:paraId="60D113DF" w14:textId="77777777" w:rsidR="004853C6" w:rsidRPr="00095B06" w:rsidRDefault="004853C6" w:rsidP="002D5C70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095B06">
              <w:rPr>
                <w:bCs/>
                <w:i/>
                <w:color w:val="auto"/>
                <w:sz w:val="16"/>
                <w:szCs w:val="16"/>
              </w:rPr>
              <w:t>Signature over Printed Name</w:t>
            </w:r>
          </w:p>
        </w:tc>
        <w:tc>
          <w:tcPr>
            <w:tcW w:w="283" w:type="dxa"/>
          </w:tcPr>
          <w:p w14:paraId="1ABEDDCB" w14:textId="77777777" w:rsidR="004853C6" w:rsidRPr="00224A53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4" w:space="0" w:color="auto"/>
            </w:tcBorders>
          </w:tcPr>
          <w:p w14:paraId="4FF44B2C" w14:textId="0459DE05" w:rsidR="004853C6" w:rsidRPr="00224A53" w:rsidRDefault="00544045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544045">
              <w:rPr>
                <w:bCs/>
                <w:i/>
                <w:color w:val="auto"/>
                <w:sz w:val="16"/>
                <w:szCs w:val="16"/>
              </w:rPr>
              <w:t>Signature over Printed Name</w:t>
            </w:r>
          </w:p>
        </w:tc>
        <w:tc>
          <w:tcPr>
            <w:tcW w:w="283" w:type="dxa"/>
          </w:tcPr>
          <w:p w14:paraId="6989D355" w14:textId="77777777" w:rsidR="004853C6" w:rsidRPr="00224A53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677D5B9D" w14:textId="77777777" w:rsidR="004853C6" w:rsidRPr="00224A53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224A53">
              <w:rPr>
                <w:bCs/>
                <w:color w:val="auto"/>
                <w:sz w:val="16"/>
                <w:szCs w:val="16"/>
              </w:rPr>
              <w:t>Signature over Printed Name</w:t>
            </w:r>
          </w:p>
        </w:tc>
        <w:tc>
          <w:tcPr>
            <w:tcW w:w="283" w:type="dxa"/>
          </w:tcPr>
          <w:p w14:paraId="4F3079EA" w14:textId="77777777" w:rsidR="004853C6" w:rsidRPr="00224A53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</w:tcPr>
          <w:p w14:paraId="11C1E4B8" w14:textId="77777777" w:rsidR="004853C6" w:rsidRPr="00224A53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224A53">
              <w:rPr>
                <w:bCs/>
                <w:color w:val="auto"/>
                <w:sz w:val="16"/>
                <w:szCs w:val="16"/>
              </w:rPr>
              <w:t>Signature over Printed Name</w:t>
            </w:r>
          </w:p>
        </w:tc>
      </w:tr>
      <w:tr w:rsidR="004853C6" w:rsidRPr="004853C6" w14:paraId="63936488" w14:textId="77777777" w:rsidTr="00544045">
        <w:trPr>
          <w:trHeight w:val="503"/>
        </w:trPr>
        <w:tc>
          <w:tcPr>
            <w:tcW w:w="2406" w:type="dxa"/>
            <w:tcBorders>
              <w:bottom w:val="single" w:sz="4" w:space="0" w:color="auto"/>
            </w:tcBorders>
            <w:vAlign w:val="bottom"/>
          </w:tcPr>
          <w:p w14:paraId="29186626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14:paraId="2BCB8AFA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vAlign w:val="bottom"/>
          </w:tcPr>
          <w:p w14:paraId="28138005" w14:textId="274F646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4EB089D1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14:paraId="65A3FE7A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5F666935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vAlign w:val="bottom"/>
          </w:tcPr>
          <w:p w14:paraId="76DEFCC1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4853C6" w:rsidRPr="004853C6" w14:paraId="49B979A9" w14:textId="77777777" w:rsidTr="00544045">
        <w:trPr>
          <w:trHeight w:val="256"/>
        </w:trPr>
        <w:tc>
          <w:tcPr>
            <w:tcW w:w="2406" w:type="dxa"/>
            <w:tcBorders>
              <w:top w:val="single" w:sz="4" w:space="0" w:color="auto"/>
            </w:tcBorders>
          </w:tcPr>
          <w:p w14:paraId="2884AF51" w14:textId="1BE21703" w:rsidR="004853C6" w:rsidRPr="004853C6" w:rsidRDefault="004853C6" w:rsidP="002D5C70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>
              <w:rPr>
                <w:bCs/>
                <w:i/>
                <w:color w:val="auto"/>
                <w:sz w:val="16"/>
                <w:szCs w:val="16"/>
              </w:rPr>
              <w:t>License / PTR Number</w:t>
            </w:r>
          </w:p>
        </w:tc>
        <w:tc>
          <w:tcPr>
            <w:tcW w:w="283" w:type="dxa"/>
          </w:tcPr>
          <w:p w14:paraId="0EEDD260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4" w:space="0" w:color="auto"/>
            </w:tcBorders>
          </w:tcPr>
          <w:p w14:paraId="05467E36" w14:textId="604641D2" w:rsidR="004853C6" w:rsidRPr="004853C6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4853C6">
              <w:rPr>
                <w:bCs/>
                <w:i/>
                <w:color w:val="auto"/>
                <w:sz w:val="16"/>
                <w:szCs w:val="16"/>
              </w:rPr>
              <w:t>License / PTR Number</w:t>
            </w:r>
          </w:p>
        </w:tc>
        <w:tc>
          <w:tcPr>
            <w:tcW w:w="283" w:type="dxa"/>
          </w:tcPr>
          <w:p w14:paraId="3930569E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0E77AC11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4853C6">
              <w:rPr>
                <w:bCs/>
                <w:color w:val="auto"/>
                <w:sz w:val="16"/>
                <w:szCs w:val="16"/>
              </w:rPr>
              <w:t>Designation</w:t>
            </w:r>
          </w:p>
        </w:tc>
        <w:tc>
          <w:tcPr>
            <w:tcW w:w="283" w:type="dxa"/>
          </w:tcPr>
          <w:p w14:paraId="2010B24A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</w:tcPr>
          <w:p w14:paraId="3B947782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4853C6">
              <w:rPr>
                <w:bCs/>
                <w:color w:val="auto"/>
                <w:sz w:val="16"/>
                <w:szCs w:val="16"/>
              </w:rPr>
              <w:t>Designation</w:t>
            </w:r>
          </w:p>
        </w:tc>
      </w:tr>
      <w:tr w:rsidR="004853C6" w:rsidRPr="004853C6" w14:paraId="25203787" w14:textId="77777777" w:rsidTr="00544045">
        <w:trPr>
          <w:trHeight w:val="429"/>
        </w:trPr>
        <w:tc>
          <w:tcPr>
            <w:tcW w:w="2406" w:type="dxa"/>
            <w:tcBorders>
              <w:bottom w:val="single" w:sz="4" w:space="0" w:color="auto"/>
            </w:tcBorders>
            <w:vAlign w:val="bottom"/>
          </w:tcPr>
          <w:p w14:paraId="6B7D3484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14:paraId="75C7F98B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415" w:type="dxa"/>
            <w:tcBorders>
              <w:bottom w:val="single" w:sz="4" w:space="0" w:color="auto"/>
            </w:tcBorders>
            <w:vAlign w:val="bottom"/>
          </w:tcPr>
          <w:p w14:paraId="3D5489EA" w14:textId="54AC6C6A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5E93F7FD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bottom"/>
          </w:tcPr>
          <w:p w14:paraId="6D9D7FA5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4E36DBDF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  <w:vAlign w:val="bottom"/>
          </w:tcPr>
          <w:p w14:paraId="299DC877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4853C6" w:rsidRPr="004853C6" w14:paraId="31C5CA4B" w14:textId="77777777" w:rsidTr="00544045">
        <w:trPr>
          <w:trHeight w:val="345"/>
        </w:trPr>
        <w:tc>
          <w:tcPr>
            <w:tcW w:w="2406" w:type="dxa"/>
            <w:tcBorders>
              <w:top w:val="single" w:sz="4" w:space="0" w:color="auto"/>
            </w:tcBorders>
          </w:tcPr>
          <w:p w14:paraId="5FFEF5A8" w14:textId="77777777" w:rsidR="004853C6" w:rsidRPr="004853C6" w:rsidRDefault="004853C6" w:rsidP="002D5C70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4853C6">
              <w:rPr>
                <w:bCs/>
                <w:i/>
                <w:color w:val="auto"/>
                <w:sz w:val="16"/>
                <w:szCs w:val="16"/>
              </w:rPr>
              <w:t>Date Signed</w:t>
            </w:r>
          </w:p>
        </w:tc>
        <w:tc>
          <w:tcPr>
            <w:tcW w:w="283" w:type="dxa"/>
          </w:tcPr>
          <w:p w14:paraId="5DFDDE27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4" w:space="0" w:color="auto"/>
            </w:tcBorders>
          </w:tcPr>
          <w:p w14:paraId="53231009" w14:textId="77E19FCD" w:rsidR="004853C6" w:rsidRPr="004853C6" w:rsidRDefault="00544045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544045">
              <w:rPr>
                <w:bCs/>
                <w:i/>
                <w:color w:val="auto"/>
                <w:sz w:val="16"/>
                <w:szCs w:val="16"/>
              </w:rPr>
              <w:t>Date Signed</w:t>
            </w:r>
          </w:p>
        </w:tc>
        <w:tc>
          <w:tcPr>
            <w:tcW w:w="283" w:type="dxa"/>
          </w:tcPr>
          <w:p w14:paraId="2781740C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2C4DC110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4853C6">
              <w:rPr>
                <w:bCs/>
                <w:color w:val="auto"/>
                <w:sz w:val="16"/>
                <w:szCs w:val="16"/>
              </w:rPr>
              <w:t>Date Signed</w:t>
            </w:r>
          </w:p>
        </w:tc>
        <w:tc>
          <w:tcPr>
            <w:tcW w:w="283" w:type="dxa"/>
          </w:tcPr>
          <w:p w14:paraId="3DF43EFB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688" w:type="dxa"/>
            <w:tcBorders>
              <w:top w:val="single" w:sz="4" w:space="0" w:color="auto"/>
            </w:tcBorders>
          </w:tcPr>
          <w:p w14:paraId="5E20F78D" w14:textId="77777777" w:rsidR="004853C6" w:rsidRPr="004853C6" w:rsidRDefault="004853C6" w:rsidP="002D5C70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4853C6">
              <w:rPr>
                <w:bCs/>
                <w:color w:val="auto"/>
                <w:sz w:val="16"/>
                <w:szCs w:val="16"/>
              </w:rPr>
              <w:t>Date Signed</w:t>
            </w:r>
          </w:p>
        </w:tc>
      </w:tr>
      <w:bookmarkEnd w:id="6"/>
    </w:tbl>
    <w:p w14:paraId="54D24EC5" w14:textId="6CED2367" w:rsidR="00276AA1" w:rsidRPr="004853C6" w:rsidRDefault="00276AA1" w:rsidP="009E04EC">
      <w:pPr>
        <w:jc w:val="both"/>
        <w:rPr>
          <w:color w:val="auto"/>
          <w:sz w:val="18"/>
          <w:szCs w:val="18"/>
        </w:rPr>
      </w:pPr>
    </w:p>
    <w:sectPr w:rsidR="00276AA1" w:rsidRPr="004853C6" w:rsidSect="00912D62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601" w:right="851" w:bottom="862" w:left="851" w:header="340" w:footer="3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7AA43" w14:textId="77777777" w:rsidR="00160C76" w:rsidRDefault="00160C76">
      <w:r>
        <w:separator/>
      </w:r>
    </w:p>
  </w:endnote>
  <w:endnote w:type="continuationSeparator" w:id="0">
    <w:p w14:paraId="06C4EB80" w14:textId="77777777" w:rsidR="00160C76" w:rsidRDefault="0016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1C4FF" w14:textId="3A384408" w:rsidR="00E466A8" w:rsidRPr="004B6A4D" w:rsidRDefault="00E466A8" w:rsidP="00C9184C">
    <w:pPr>
      <w:pStyle w:val="Footer"/>
      <w:ind w:right="-610"/>
      <w:jc w:val="right"/>
      <w:rPr>
        <w:noProof/>
        <w:color w:val="auto"/>
        <w:sz w:val="20"/>
      </w:rPr>
    </w:pPr>
    <w:r w:rsidRPr="00BF665B">
      <w:rPr>
        <w:rFonts w:ascii="Arial Nova" w:hAnsi="Arial Nova"/>
        <w:noProof/>
        <w:sz w:val="18"/>
        <w:szCs w:val="18"/>
        <w:lang w:val="en-PH" w:eastAsia="en-PH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73F3C3D" wp14:editId="2F0E76B5">
              <wp:simplePos x="0" y="0"/>
              <wp:positionH relativeFrom="rightMargin">
                <wp:posOffset>-6845935</wp:posOffset>
              </wp:positionH>
              <wp:positionV relativeFrom="paragraph">
                <wp:posOffset>-9525</wp:posOffset>
              </wp:positionV>
              <wp:extent cx="5591175" cy="2667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9117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B6E7FE5" w14:textId="77777777" w:rsidR="00E466A8" w:rsidRPr="00632E41" w:rsidRDefault="00E466A8" w:rsidP="00632E41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  <w:r w:rsidRPr="00632E41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SFU 0007 Detailed S&amp;T PPA / Specific R&amp;D Project Accomplishment and Financial Report Form</w:t>
                          </w:r>
                        </w:p>
                        <w:p w14:paraId="192D57EC" w14:textId="77777777" w:rsidR="00E466A8" w:rsidRPr="00632E41" w:rsidRDefault="00E466A8" w:rsidP="00632E41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</w:p>
                        <w:p w14:paraId="7B92C981" w14:textId="77777777" w:rsidR="00E466A8" w:rsidRPr="00632E41" w:rsidRDefault="00E466A8" w:rsidP="00632E41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</w:p>
                        <w:p w14:paraId="494952B9" w14:textId="77777777" w:rsidR="00E466A8" w:rsidRPr="00632E41" w:rsidRDefault="00E466A8" w:rsidP="00632E41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</w:p>
                        <w:p w14:paraId="5E34A459" w14:textId="6097D25F" w:rsidR="00E466A8" w:rsidRPr="00F167AB" w:rsidRDefault="00E466A8" w:rsidP="008C269E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3F3C3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539.05pt;margin-top:-.75pt;width:440.2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" filled="f" stroked="f" strokeweight=".5pt">
              <v:textbox>
                <w:txbxContent>
                  <w:p w14:paraId="3B6E7FE5" w14:textId="77777777" w:rsidR="00E466A8" w:rsidRPr="00632E41" w:rsidRDefault="00E466A8" w:rsidP="00632E41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  <w:r w:rsidRPr="00632E41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SFU 0007 Detailed S&amp;T PPA / Specific R&amp;D Project Accomplishment and Financial Report Form</w:t>
                    </w:r>
                  </w:p>
                  <w:p w14:paraId="192D57EC" w14:textId="77777777" w:rsidR="00E466A8" w:rsidRPr="00632E41" w:rsidRDefault="00E466A8" w:rsidP="00632E41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</w:p>
                  <w:p w14:paraId="7B92C981" w14:textId="77777777" w:rsidR="00E466A8" w:rsidRPr="00632E41" w:rsidRDefault="00E466A8" w:rsidP="00632E41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</w:p>
                  <w:p w14:paraId="494952B9" w14:textId="77777777" w:rsidR="00E466A8" w:rsidRPr="00632E41" w:rsidRDefault="00E466A8" w:rsidP="00632E41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</w:p>
                  <w:p w14:paraId="5E34A459" w14:textId="6097D25F" w:rsidR="00E466A8" w:rsidRPr="00F167AB" w:rsidRDefault="00E466A8" w:rsidP="008C269E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F167AB">
      <w:rPr>
        <w:color w:val="auto"/>
        <w:sz w:val="20"/>
      </w:rPr>
      <w:t xml:space="preserve">Page </w:t>
    </w:r>
    <w:r w:rsidRPr="00F167AB">
      <w:rPr>
        <w:color w:val="auto"/>
        <w:sz w:val="20"/>
      </w:rPr>
      <w:fldChar w:fldCharType="begin"/>
    </w:r>
    <w:r w:rsidRPr="00F167AB">
      <w:rPr>
        <w:color w:val="auto"/>
        <w:sz w:val="20"/>
      </w:rPr>
      <w:instrText xml:space="preserve"> PAGE   \* MERGEFORMAT </w:instrText>
    </w:r>
    <w:r w:rsidRPr="00F167AB">
      <w:rPr>
        <w:color w:val="auto"/>
        <w:sz w:val="20"/>
      </w:rPr>
      <w:fldChar w:fldCharType="separate"/>
    </w:r>
    <w:r>
      <w:rPr>
        <w:noProof/>
        <w:color w:val="auto"/>
        <w:sz w:val="20"/>
      </w:rPr>
      <w:t>5</w:t>
    </w:r>
    <w:r w:rsidRPr="00F167AB">
      <w:rPr>
        <w:noProof/>
        <w:color w:val="auto"/>
        <w:sz w:val="20"/>
      </w:rPr>
      <w:fldChar w:fldCharType="end"/>
    </w:r>
    <w:r w:rsidRPr="00F167AB">
      <w:rPr>
        <w:noProof/>
        <w:color w:val="auto"/>
        <w:sz w:val="20"/>
      </w:rPr>
      <w:t xml:space="preserve"> of </w:t>
    </w:r>
    <w:r w:rsidRPr="00F167AB">
      <w:rPr>
        <w:noProof/>
        <w:color w:val="auto"/>
        <w:sz w:val="20"/>
      </w:rPr>
      <w:fldChar w:fldCharType="begin"/>
    </w:r>
    <w:r w:rsidRPr="00F167AB">
      <w:rPr>
        <w:noProof/>
        <w:color w:val="auto"/>
        <w:sz w:val="20"/>
      </w:rPr>
      <w:instrText xml:space="preserve"> NUMPAGES   \* MERGEFORMAT </w:instrText>
    </w:r>
    <w:r w:rsidRPr="00F167AB">
      <w:rPr>
        <w:noProof/>
        <w:color w:val="auto"/>
        <w:sz w:val="20"/>
      </w:rPr>
      <w:fldChar w:fldCharType="separate"/>
    </w:r>
    <w:r>
      <w:rPr>
        <w:noProof/>
        <w:color w:val="auto"/>
        <w:sz w:val="20"/>
      </w:rPr>
      <w:t>5</w:t>
    </w:r>
    <w:r w:rsidRPr="00F167AB">
      <w:rPr>
        <w:noProof/>
        <w:color w:val="auto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6CC8E" w14:textId="77777777" w:rsidR="00E466A8" w:rsidRPr="00BD5DDB" w:rsidRDefault="00E466A8" w:rsidP="00E30818">
    <w:pPr>
      <w:pStyle w:val="Footer"/>
      <w:ind w:right="-601"/>
      <w:jc w:val="right"/>
      <w:rPr>
        <w:color w:val="auto"/>
      </w:rPr>
    </w:pPr>
    <w:r w:rsidRPr="00BD5DDB">
      <w:rPr>
        <w:rFonts w:ascii="Arial Nova" w:hAnsi="Arial Nova"/>
        <w:noProof/>
        <w:color w:val="auto"/>
        <w:sz w:val="18"/>
        <w:szCs w:val="18"/>
        <w:lang w:val="en-PH" w:eastAsia="en-PH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8B24F42" wp14:editId="0663A0EB">
              <wp:simplePos x="0" y="0"/>
              <wp:positionH relativeFrom="page">
                <wp:posOffset>180975</wp:posOffset>
              </wp:positionH>
              <wp:positionV relativeFrom="paragraph">
                <wp:posOffset>-50165</wp:posOffset>
              </wp:positionV>
              <wp:extent cx="5343525" cy="2667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4352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4C7D098" w14:textId="77777777" w:rsidR="00E466A8" w:rsidRPr="00632E41" w:rsidRDefault="00E466A8" w:rsidP="00632E41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  <w:r w:rsidRPr="00632E41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SFU 0007 Detailed S&amp;T PPA / Specific R&amp;D Project Accomplishment and Financial Report Form</w:t>
                          </w:r>
                        </w:p>
                        <w:p w14:paraId="409A2B83" w14:textId="77777777" w:rsidR="00E466A8" w:rsidRPr="00632E41" w:rsidRDefault="00E466A8" w:rsidP="00632E41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</w:p>
                        <w:p w14:paraId="758427B0" w14:textId="77777777" w:rsidR="00E466A8" w:rsidRPr="00632E41" w:rsidRDefault="00E466A8" w:rsidP="00632E41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</w:p>
                        <w:p w14:paraId="69F388BD" w14:textId="77777777" w:rsidR="00E466A8" w:rsidRPr="00632E41" w:rsidRDefault="00E466A8" w:rsidP="00632E41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</w:p>
                        <w:p w14:paraId="0D84ABC2" w14:textId="7525C372" w:rsidR="00E466A8" w:rsidRPr="00F167AB" w:rsidRDefault="00E466A8" w:rsidP="00F167AB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4F4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14.25pt;margin-top:-3.95pt;width:420.7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" filled="f" stroked="f" strokeweight=".5pt">
              <v:textbox>
                <w:txbxContent>
                  <w:p w14:paraId="44C7D098" w14:textId="77777777" w:rsidR="00E466A8" w:rsidRPr="00632E41" w:rsidRDefault="00E466A8" w:rsidP="00632E41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  <w:r w:rsidRPr="00632E41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SFU 0007 Detailed S&amp;T PPA / Specific R&amp;D Project Accomplishment and Financial Report Form</w:t>
                    </w:r>
                  </w:p>
                  <w:p w14:paraId="409A2B83" w14:textId="77777777" w:rsidR="00E466A8" w:rsidRPr="00632E41" w:rsidRDefault="00E466A8" w:rsidP="00632E41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</w:p>
                  <w:p w14:paraId="758427B0" w14:textId="77777777" w:rsidR="00E466A8" w:rsidRPr="00632E41" w:rsidRDefault="00E466A8" w:rsidP="00632E41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</w:p>
                  <w:p w14:paraId="69F388BD" w14:textId="77777777" w:rsidR="00E466A8" w:rsidRPr="00632E41" w:rsidRDefault="00E466A8" w:rsidP="00632E41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</w:p>
                  <w:p w14:paraId="0D84ABC2" w14:textId="7525C372" w:rsidR="00E466A8" w:rsidRPr="00F167AB" w:rsidRDefault="00E466A8" w:rsidP="00F167AB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Pr="00BD5DDB">
      <w:rPr>
        <w:color w:val="auto"/>
        <w:sz w:val="20"/>
      </w:rPr>
      <w:t xml:space="preserve">Page </w:t>
    </w:r>
    <w:r w:rsidRPr="00BD5DDB">
      <w:rPr>
        <w:color w:val="auto"/>
        <w:sz w:val="20"/>
      </w:rPr>
      <w:fldChar w:fldCharType="begin"/>
    </w:r>
    <w:r w:rsidRPr="00BD5DDB">
      <w:rPr>
        <w:color w:val="auto"/>
        <w:sz w:val="20"/>
      </w:rPr>
      <w:instrText xml:space="preserve"> PAGE   \* MERGEFORMAT </w:instrText>
    </w:r>
    <w:r w:rsidRPr="00BD5DDB">
      <w:rPr>
        <w:color w:val="auto"/>
        <w:sz w:val="20"/>
      </w:rPr>
      <w:fldChar w:fldCharType="separate"/>
    </w:r>
    <w:r w:rsidRPr="00BD5DDB">
      <w:rPr>
        <w:noProof/>
        <w:color w:val="auto"/>
        <w:sz w:val="20"/>
      </w:rPr>
      <w:t>1</w:t>
    </w:r>
    <w:r w:rsidRPr="00BD5DDB">
      <w:rPr>
        <w:noProof/>
        <w:color w:val="auto"/>
        <w:sz w:val="20"/>
      </w:rPr>
      <w:fldChar w:fldCharType="end"/>
    </w:r>
    <w:r w:rsidRPr="00BD5DDB">
      <w:rPr>
        <w:noProof/>
        <w:color w:val="auto"/>
        <w:sz w:val="20"/>
      </w:rPr>
      <w:t xml:space="preserve"> of </w:t>
    </w:r>
    <w:r w:rsidRPr="00BD5DDB">
      <w:rPr>
        <w:noProof/>
        <w:color w:val="auto"/>
        <w:sz w:val="20"/>
      </w:rPr>
      <w:fldChar w:fldCharType="begin"/>
    </w:r>
    <w:r w:rsidRPr="00BD5DDB">
      <w:rPr>
        <w:noProof/>
        <w:color w:val="auto"/>
        <w:sz w:val="20"/>
      </w:rPr>
      <w:instrText xml:space="preserve"> NUMPAGES   \* MERGEFORMAT </w:instrText>
    </w:r>
    <w:r w:rsidRPr="00BD5DDB">
      <w:rPr>
        <w:noProof/>
        <w:color w:val="auto"/>
        <w:sz w:val="20"/>
      </w:rPr>
      <w:fldChar w:fldCharType="separate"/>
    </w:r>
    <w:r w:rsidRPr="00BD5DDB">
      <w:rPr>
        <w:noProof/>
        <w:color w:val="auto"/>
        <w:sz w:val="20"/>
      </w:rPr>
      <w:t>5</w:t>
    </w:r>
    <w:r w:rsidRPr="00BD5DDB">
      <w:rPr>
        <w:noProof/>
        <w:color w:val="auto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EA887" w14:textId="77777777" w:rsidR="00160C76" w:rsidRDefault="00160C76">
      <w:r>
        <w:separator/>
      </w:r>
    </w:p>
  </w:footnote>
  <w:footnote w:type="continuationSeparator" w:id="0">
    <w:p w14:paraId="51D169FA" w14:textId="77777777" w:rsidR="00160C76" w:rsidRDefault="00160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182C8" w14:textId="77777777" w:rsidR="00E466A8" w:rsidRPr="00A11EA8" w:rsidRDefault="00E466A8" w:rsidP="00A729AD">
    <w:pPr>
      <w:pStyle w:val="Header"/>
      <w:tabs>
        <w:tab w:val="clear" w:pos="4320"/>
        <w:tab w:val="clear" w:pos="8640"/>
      </w:tabs>
      <w:rPr>
        <w:b/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066" w:type="dxa"/>
      <w:tblInd w:w="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66"/>
    </w:tblGrid>
    <w:tr w:rsidR="00AD6DCB" w:rsidRPr="00AD6DCB" w14:paraId="26531F8E" w14:textId="77777777" w:rsidTr="00912D62">
      <w:tc>
        <w:tcPr>
          <w:tcW w:w="10066" w:type="dxa"/>
        </w:tcPr>
        <w:p w14:paraId="2016D0C0" w14:textId="77777777" w:rsidR="00AD6DCB" w:rsidRPr="00AD6DCB" w:rsidRDefault="00AD6DCB" w:rsidP="00AD6DCB">
          <w:pPr>
            <w:rPr>
              <w:i/>
              <w:iCs/>
              <w:color w:val="auto"/>
              <w:sz w:val="22"/>
              <w:szCs w:val="20"/>
              <w:lang w:val="id-ID"/>
            </w:rPr>
          </w:pPr>
          <w:bookmarkStart w:id="7" w:name="_Hlk69305778"/>
          <w:bookmarkStart w:id="8" w:name="_Hlk69305779"/>
          <w:r w:rsidRPr="00AD6DCB">
            <w:rPr>
              <w:i/>
              <w:iCs/>
              <w:color w:val="auto"/>
              <w:sz w:val="20"/>
              <w:szCs w:val="20"/>
            </w:rPr>
            <w:t>Department of Science and Technology Certification Service</w:t>
          </w:r>
        </w:p>
      </w:tc>
    </w:tr>
    <w:tr w:rsidR="00AD6DCB" w:rsidRPr="00AD6DCB" w14:paraId="3E4FE103" w14:textId="77777777" w:rsidTr="00912D62">
      <w:tc>
        <w:tcPr>
          <w:tcW w:w="10066" w:type="dxa"/>
        </w:tcPr>
        <w:p w14:paraId="1B0CFDAE" w14:textId="2B83FE52" w:rsidR="00912D62" w:rsidRDefault="00912D62" w:rsidP="00AD6DCB">
          <w:pPr>
            <w:rPr>
              <w:b/>
              <w:i/>
              <w:color w:val="auto"/>
              <w:sz w:val="20"/>
              <w:szCs w:val="20"/>
            </w:rPr>
          </w:pPr>
          <w:r w:rsidRPr="005C368B">
            <w:rPr>
              <w:b/>
              <w:bCs/>
              <w:noProof/>
              <w:sz w:val="20"/>
              <w:szCs w:val="20"/>
              <w:lang w:val="en-PH" w:eastAsia="en-PH"/>
            </w:rPr>
            <mc:AlternateContent>
              <mc:Choice Requires="wps">
                <w:drawing>
                  <wp:anchor distT="0" distB="0" distL="114300" distR="114300" simplePos="0" relativeHeight="251679744" behindDoc="1" locked="0" layoutInCell="1" allowOverlap="1" wp14:anchorId="27A41048" wp14:editId="2EC97EC0">
                    <wp:simplePos x="0" y="0"/>
                    <wp:positionH relativeFrom="margin">
                      <wp:posOffset>5184140</wp:posOffset>
                    </wp:positionH>
                    <wp:positionV relativeFrom="paragraph">
                      <wp:posOffset>-276225</wp:posOffset>
                    </wp:positionV>
                    <wp:extent cx="1200150" cy="381000"/>
                    <wp:effectExtent l="0" t="0" r="0" b="0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00150" cy="38100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7565A9" w14:textId="77777777" w:rsidR="00912D62" w:rsidRPr="00993D20" w:rsidRDefault="00912D62" w:rsidP="00912D62">
                                <w:pPr>
                                  <w:rPr>
                                    <w:color w:val="auto"/>
                                    <w:sz w:val="20"/>
                                    <w:lang w:val="id-ID"/>
                                  </w:rPr>
                                </w:pPr>
                                <w:r w:rsidRPr="00993D20">
                                  <w:rPr>
                                    <w:color w:val="auto"/>
                                    <w:sz w:val="20"/>
                                  </w:rPr>
                                  <w:t>SFU 00</w:t>
                                </w:r>
                                <w:r>
                                  <w:rPr>
                                    <w:color w:val="auto"/>
                                    <w:sz w:val="20"/>
                                  </w:rPr>
                                  <w:t>07</w:t>
                                </w:r>
                              </w:p>
                              <w:p w14:paraId="26C9BBC5" w14:textId="5625A239" w:rsidR="00912D62" w:rsidRPr="00831290" w:rsidRDefault="00912D62" w:rsidP="00912D62">
                                <w:pPr>
                                  <w:rPr>
                                    <w:color w:val="auto"/>
                                    <w:sz w:val="20"/>
                                    <w:lang w:val="en-PH"/>
                                  </w:rPr>
                                </w:pPr>
                                <w:r w:rsidRPr="00993D20">
                                  <w:rPr>
                                    <w:color w:val="auto"/>
                                    <w:sz w:val="20"/>
                                  </w:rPr>
                                  <w:t>Rev.</w:t>
                                </w:r>
                                <w:r>
                                  <w:rPr>
                                    <w:color w:val="auto"/>
                                    <w:sz w:val="20"/>
                                  </w:rPr>
                                  <w:t>2</w:t>
                                </w:r>
                                <w:r w:rsidRPr="00993D20">
                                  <w:rPr>
                                    <w:color w:val="auto"/>
                                    <w:sz w:val="20"/>
                                  </w:rPr>
                                  <w:t>/</w:t>
                                </w:r>
                                <w:r w:rsidR="00162193">
                                  <w:rPr>
                                    <w:color w:val="auto"/>
                                    <w:sz w:val="20"/>
                                  </w:rPr>
                                  <w:t>04-11-2025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27A41048" id="Rectangle 1" o:spid="_x0000_s1027" style="position:absolute;margin-left:408.2pt;margin-top:-21.75pt;width:94.5pt;height:30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" fillcolor="white [3201]" stroked="f" strokecolor="black [3200]" strokeweight="1pt">
                    <v:textbox>
                      <w:txbxContent>
                        <w:p w14:paraId="047565A9" w14:textId="77777777" w:rsidR="00912D62" w:rsidRPr="00993D20" w:rsidRDefault="00912D62" w:rsidP="00912D62">
                          <w:pPr>
                            <w:rPr>
                              <w:color w:val="auto"/>
                              <w:sz w:val="20"/>
                              <w:lang w:val="id-ID"/>
                            </w:rPr>
                          </w:pPr>
                          <w:r w:rsidRPr="00993D20">
                            <w:rPr>
                              <w:color w:val="auto"/>
                              <w:sz w:val="20"/>
                            </w:rPr>
                            <w:t>SFU 00</w:t>
                          </w:r>
                          <w:r>
                            <w:rPr>
                              <w:color w:val="auto"/>
                              <w:sz w:val="20"/>
                            </w:rPr>
                            <w:t>07</w:t>
                          </w:r>
                        </w:p>
                        <w:p w14:paraId="26C9BBC5" w14:textId="5625A239" w:rsidR="00912D62" w:rsidRPr="00831290" w:rsidRDefault="00912D62" w:rsidP="00912D62">
                          <w:pPr>
                            <w:rPr>
                              <w:color w:val="auto"/>
                              <w:sz w:val="20"/>
                              <w:lang w:val="en-PH"/>
                            </w:rPr>
                          </w:pPr>
                          <w:r w:rsidRPr="00993D20">
                            <w:rPr>
                              <w:color w:val="auto"/>
                              <w:sz w:val="20"/>
                            </w:rPr>
                            <w:t>Rev.</w:t>
                          </w:r>
                          <w:r>
                            <w:rPr>
                              <w:color w:val="auto"/>
                              <w:sz w:val="20"/>
                            </w:rPr>
                            <w:t>2</w:t>
                          </w:r>
                          <w:r w:rsidRPr="00993D20">
                            <w:rPr>
                              <w:color w:val="auto"/>
                              <w:sz w:val="20"/>
                            </w:rPr>
                            <w:t>/</w:t>
                          </w:r>
                          <w:r w:rsidR="00162193">
                            <w:rPr>
                              <w:color w:val="auto"/>
                              <w:sz w:val="20"/>
                            </w:rPr>
                            <w:t>04-11-2025</w:t>
                          </w:r>
                        </w:p>
                      </w:txbxContent>
                    </v:textbox>
                    <w10:wrap anchorx="margin"/>
                  </v:rect>
                </w:pict>
              </mc:Fallback>
            </mc:AlternateContent>
          </w:r>
          <w:r w:rsidR="00AD6DCB" w:rsidRPr="00AD6DCB">
            <w:rPr>
              <w:b/>
              <w:i/>
              <w:color w:val="auto"/>
              <w:sz w:val="20"/>
              <w:szCs w:val="20"/>
            </w:rPr>
            <w:t xml:space="preserve">DETAILED S&amp;T PPA / SPECIFIC R&amp;D PROJECT ACCOMPLISHMENT </w:t>
          </w:r>
        </w:p>
        <w:p w14:paraId="1D13E0D5" w14:textId="3ACEB6BE" w:rsidR="00AD6DCB" w:rsidRPr="00AD6DCB" w:rsidRDefault="00AD6DCB" w:rsidP="00AD6DCB">
          <w:pPr>
            <w:rPr>
              <w:b/>
              <w:i/>
              <w:color w:val="auto"/>
              <w:sz w:val="21"/>
              <w:szCs w:val="21"/>
            </w:rPr>
          </w:pPr>
          <w:r w:rsidRPr="00AD6DCB">
            <w:rPr>
              <w:b/>
              <w:i/>
              <w:color w:val="auto"/>
              <w:sz w:val="20"/>
              <w:szCs w:val="20"/>
            </w:rPr>
            <w:t>AND FINANCIAL REPORT FORM</w:t>
          </w:r>
        </w:p>
        <w:p w14:paraId="1EA51629" w14:textId="77777777" w:rsidR="00AD6DCB" w:rsidRPr="00AD6DCB" w:rsidRDefault="00AD6DCB" w:rsidP="00AD6DCB">
          <w:pPr>
            <w:rPr>
              <w:i/>
              <w:color w:val="auto"/>
              <w:sz w:val="14"/>
              <w:szCs w:val="14"/>
            </w:rPr>
          </w:pPr>
          <w:r w:rsidRPr="00AD6DCB">
            <w:rPr>
              <w:i/>
              <w:color w:val="auto"/>
              <w:sz w:val="18"/>
              <w:szCs w:val="14"/>
            </w:rPr>
            <w:t>(Accomplish this form for every S&amp;T PPA or Specific R&amp;D Project implemented using 10-point Arial typeface.)</w:t>
          </w:r>
        </w:p>
      </w:tc>
    </w:tr>
  </w:tbl>
  <w:bookmarkEnd w:id="7"/>
  <w:bookmarkEnd w:id="8"/>
  <w:p w14:paraId="5BA6E636" w14:textId="22F4FC69" w:rsidR="00E466A8" w:rsidRPr="00A729AD" w:rsidRDefault="00912D62" w:rsidP="00A729AD">
    <w:pPr>
      <w:pStyle w:val="Header"/>
    </w:pPr>
    <w:r w:rsidRPr="00912D62">
      <w:rPr>
        <w:b/>
        <w:i/>
        <w:noProof/>
        <w:color w:val="auto"/>
        <w:sz w:val="20"/>
        <w:szCs w:val="20"/>
      </w:rPr>
      <w:drawing>
        <wp:anchor distT="0" distB="0" distL="114300" distR="114300" simplePos="0" relativeHeight="251677696" behindDoc="0" locked="0" layoutInCell="1" allowOverlap="1" wp14:anchorId="66EB6CBE" wp14:editId="2DA74B48">
          <wp:simplePos x="0" y="0"/>
          <wp:positionH relativeFrom="column">
            <wp:posOffset>-299085</wp:posOffset>
          </wp:positionH>
          <wp:positionV relativeFrom="paragraph">
            <wp:posOffset>-616382</wp:posOffset>
          </wp:positionV>
          <wp:extent cx="685800" cy="685800"/>
          <wp:effectExtent l="0" t="0" r="0" b="0"/>
          <wp:wrapNone/>
          <wp:docPr id="12" name="Picture 12" descr="DOST corporate logo_shado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DOST corporate logo_shadow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1180"/>
    <w:multiLevelType w:val="hybridMultilevel"/>
    <w:tmpl w:val="2B76B326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3BB"/>
    <w:multiLevelType w:val="hybridMultilevel"/>
    <w:tmpl w:val="D27C8690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258B0"/>
    <w:multiLevelType w:val="hybridMultilevel"/>
    <w:tmpl w:val="24EA9372"/>
    <w:lvl w:ilvl="0" w:tplc="34090019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D14C78"/>
    <w:multiLevelType w:val="hybridMultilevel"/>
    <w:tmpl w:val="AF6E8586"/>
    <w:lvl w:ilvl="0" w:tplc="34090019">
      <w:start w:val="1"/>
      <w:numFmt w:val="lowerLetter"/>
      <w:lvlText w:val="%1."/>
      <w:lvlJc w:val="left"/>
      <w:pPr>
        <w:ind w:left="299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19" w:hanging="360"/>
      </w:pPr>
    </w:lvl>
    <w:lvl w:ilvl="2" w:tplc="3409001B" w:tentative="1">
      <w:start w:val="1"/>
      <w:numFmt w:val="lowerRoman"/>
      <w:lvlText w:val="%3."/>
      <w:lvlJc w:val="right"/>
      <w:pPr>
        <w:ind w:left="1739" w:hanging="180"/>
      </w:pPr>
    </w:lvl>
    <w:lvl w:ilvl="3" w:tplc="3409000F" w:tentative="1">
      <w:start w:val="1"/>
      <w:numFmt w:val="decimal"/>
      <w:lvlText w:val="%4."/>
      <w:lvlJc w:val="left"/>
      <w:pPr>
        <w:ind w:left="2459" w:hanging="360"/>
      </w:pPr>
    </w:lvl>
    <w:lvl w:ilvl="4" w:tplc="34090019" w:tentative="1">
      <w:start w:val="1"/>
      <w:numFmt w:val="lowerLetter"/>
      <w:lvlText w:val="%5."/>
      <w:lvlJc w:val="left"/>
      <w:pPr>
        <w:ind w:left="3179" w:hanging="360"/>
      </w:pPr>
    </w:lvl>
    <w:lvl w:ilvl="5" w:tplc="3409001B" w:tentative="1">
      <w:start w:val="1"/>
      <w:numFmt w:val="lowerRoman"/>
      <w:lvlText w:val="%6."/>
      <w:lvlJc w:val="right"/>
      <w:pPr>
        <w:ind w:left="3899" w:hanging="180"/>
      </w:pPr>
    </w:lvl>
    <w:lvl w:ilvl="6" w:tplc="3409000F" w:tentative="1">
      <w:start w:val="1"/>
      <w:numFmt w:val="decimal"/>
      <w:lvlText w:val="%7."/>
      <w:lvlJc w:val="left"/>
      <w:pPr>
        <w:ind w:left="4619" w:hanging="360"/>
      </w:pPr>
    </w:lvl>
    <w:lvl w:ilvl="7" w:tplc="34090019" w:tentative="1">
      <w:start w:val="1"/>
      <w:numFmt w:val="lowerLetter"/>
      <w:lvlText w:val="%8."/>
      <w:lvlJc w:val="left"/>
      <w:pPr>
        <w:ind w:left="5339" w:hanging="360"/>
      </w:pPr>
    </w:lvl>
    <w:lvl w:ilvl="8" w:tplc="340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4" w15:restartNumberingAfterBreak="0">
    <w:nsid w:val="3B2F3C7B"/>
    <w:multiLevelType w:val="hybridMultilevel"/>
    <w:tmpl w:val="EE7A6664"/>
    <w:lvl w:ilvl="0" w:tplc="67A6D44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1B2899"/>
    <w:multiLevelType w:val="hybridMultilevel"/>
    <w:tmpl w:val="24EA9372"/>
    <w:lvl w:ilvl="0" w:tplc="34090019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716EE2"/>
    <w:multiLevelType w:val="hybridMultilevel"/>
    <w:tmpl w:val="24EA9372"/>
    <w:lvl w:ilvl="0" w:tplc="34090019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151A89"/>
    <w:multiLevelType w:val="hybridMultilevel"/>
    <w:tmpl w:val="24EA9372"/>
    <w:lvl w:ilvl="0" w:tplc="34090019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3949E8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73546"/>
    <w:multiLevelType w:val="hybridMultilevel"/>
    <w:tmpl w:val="D27C8690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4A6849"/>
    <w:multiLevelType w:val="hybridMultilevel"/>
    <w:tmpl w:val="6918447C"/>
    <w:lvl w:ilvl="0" w:tplc="B06A4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024F9"/>
    <w:multiLevelType w:val="hybridMultilevel"/>
    <w:tmpl w:val="1C80C288"/>
    <w:lvl w:ilvl="0" w:tplc="34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CB7BE3"/>
    <w:multiLevelType w:val="hybridMultilevel"/>
    <w:tmpl w:val="5AC475D8"/>
    <w:lvl w:ilvl="0" w:tplc="2774F4E4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260" w:hanging="360"/>
      </w:pPr>
    </w:lvl>
    <w:lvl w:ilvl="2" w:tplc="3409001B" w:tentative="1">
      <w:start w:val="1"/>
      <w:numFmt w:val="lowerRoman"/>
      <w:lvlText w:val="%3."/>
      <w:lvlJc w:val="right"/>
      <w:pPr>
        <w:ind w:left="1980" w:hanging="180"/>
      </w:pPr>
    </w:lvl>
    <w:lvl w:ilvl="3" w:tplc="3409000F" w:tentative="1">
      <w:start w:val="1"/>
      <w:numFmt w:val="decimal"/>
      <w:lvlText w:val="%4."/>
      <w:lvlJc w:val="left"/>
      <w:pPr>
        <w:ind w:left="2700" w:hanging="360"/>
      </w:pPr>
    </w:lvl>
    <w:lvl w:ilvl="4" w:tplc="34090019" w:tentative="1">
      <w:start w:val="1"/>
      <w:numFmt w:val="lowerLetter"/>
      <w:lvlText w:val="%5."/>
      <w:lvlJc w:val="left"/>
      <w:pPr>
        <w:ind w:left="3420" w:hanging="360"/>
      </w:pPr>
    </w:lvl>
    <w:lvl w:ilvl="5" w:tplc="3409001B" w:tentative="1">
      <w:start w:val="1"/>
      <w:numFmt w:val="lowerRoman"/>
      <w:lvlText w:val="%6."/>
      <w:lvlJc w:val="right"/>
      <w:pPr>
        <w:ind w:left="4140" w:hanging="180"/>
      </w:pPr>
    </w:lvl>
    <w:lvl w:ilvl="6" w:tplc="3409000F" w:tentative="1">
      <w:start w:val="1"/>
      <w:numFmt w:val="decimal"/>
      <w:lvlText w:val="%7."/>
      <w:lvlJc w:val="left"/>
      <w:pPr>
        <w:ind w:left="4860" w:hanging="360"/>
      </w:pPr>
    </w:lvl>
    <w:lvl w:ilvl="7" w:tplc="34090019" w:tentative="1">
      <w:start w:val="1"/>
      <w:numFmt w:val="lowerLetter"/>
      <w:lvlText w:val="%8."/>
      <w:lvlJc w:val="left"/>
      <w:pPr>
        <w:ind w:left="5580" w:hanging="360"/>
      </w:pPr>
    </w:lvl>
    <w:lvl w:ilvl="8" w:tplc="3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5E9F51D9"/>
    <w:multiLevelType w:val="hybridMultilevel"/>
    <w:tmpl w:val="D27C8690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A1501"/>
    <w:multiLevelType w:val="multilevel"/>
    <w:tmpl w:val="A9EC3B50"/>
    <w:styleLink w:val="Style1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51F2660"/>
    <w:multiLevelType w:val="hybridMultilevel"/>
    <w:tmpl w:val="36B090D8"/>
    <w:lvl w:ilvl="0" w:tplc="272297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64A1C"/>
    <w:multiLevelType w:val="hybridMultilevel"/>
    <w:tmpl w:val="2B76B326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15197"/>
    <w:multiLevelType w:val="hybridMultilevel"/>
    <w:tmpl w:val="51081496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71262"/>
    <w:multiLevelType w:val="hybridMultilevel"/>
    <w:tmpl w:val="24EA9372"/>
    <w:lvl w:ilvl="0" w:tplc="34090019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365BCB"/>
    <w:multiLevelType w:val="hybridMultilevel"/>
    <w:tmpl w:val="24EA9372"/>
    <w:lvl w:ilvl="0" w:tplc="34090019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6502427"/>
    <w:multiLevelType w:val="hybridMultilevel"/>
    <w:tmpl w:val="2146FEE2"/>
    <w:lvl w:ilvl="0" w:tplc="1E5889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DF33DD"/>
    <w:multiLevelType w:val="hybridMultilevel"/>
    <w:tmpl w:val="80B048CE"/>
    <w:lvl w:ilvl="0" w:tplc="831A2492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260" w:hanging="360"/>
      </w:pPr>
    </w:lvl>
    <w:lvl w:ilvl="2" w:tplc="3409001B" w:tentative="1">
      <w:start w:val="1"/>
      <w:numFmt w:val="lowerRoman"/>
      <w:lvlText w:val="%3."/>
      <w:lvlJc w:val="right"/>
      <w:pPr>
        <w:ind w:left="1980" w:hanging="180"/>
      </w:pPr>
    </w:lvl>
    <w:lvl w:ilvl="3" w:tplc="3409000F" w:tentative="1">
      <w:start w:val="1"/>
      <w:numFmt w:val="decimal"/>
      <w:lvlText w:val="%4."/>
      <w:lvlJc w:val="left"/>
      <w:pPr>
        <w:ind w:left="2700" w:hanging="360"/>
      </w:pPr>
    </w:lvl>
    <w:lvl w:ilvl="4" w:tplc="34090019" w:tentative="1">
      <w:start w:val="1"/>
      <w:numFmt w:val="lowerLetter"/>
      <w:lvlText w:val="%5."/>
      <w:lvlJc w:val="left"/>
      <w:pPr>
        <w:ind w:left="3420" w:hanging="360"/>
      </w:pPr>
    </w:lvl>
    <w:lvl w:ilvl="5" w:tplc="3409001B" w:tentative="1">
      <w:start w:val="1"/>
      <w:numFmt w:val="lowerRoman"/>
      <w:lvlText w:val="%6."/>
      <w:lvlJc w:val="right"/>
      <w:pPr>
        <w:ind w:left="4140" w:hanging="180"/>
      </w:pPr>
    </w:lvl>
    <w:lvl w:ilvl="6" w:tplc="3409000F" w:tentative="1">
      <w:start w:val="1"/>
      <w:numFmt w:val="decimal"/>
      <w:lvlText w:val="%7."/>
      <w:lvlJc w:val="left"/>
      <w:pPr>
        <w:ind w:left="4860" w:hanging="360"/>
      </w:pPr>
    </w:lvl>
    <w:lvl w:ilvl="7" w:tplc="34090019" w:tentative="1">
      <w:start w:val="1"/>
      <w:numFmt w:val="lowerLetter"/>
      <w:lvlText w:val="%8."/>
      <w:lvlJc w:val="left"/>
      <w:pPr>
        <w:ind w:left="5580" w:hanging="360"/>
      </w:pPr>
    </w:lvl>
    <w:lvl w:ilvl="8" w:tplc="3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A3053BC"/>
    <w:multiLevelType w:val="hybridMultilevel"/>
    <w:tmpl w:val="E43A4B92"/>
    <w:lvl w:ilvl="0" w:tplc="AC4A0A7A">
      <w:start w:val="1"/>
      <w:numFmt w:val="upperRoman"/>
      <w:lvlText w:val="%1."/>
      <w:lvlJc w:val="left"/>
      <w:pPr>
        <w:ind w:left="-180" w:hanging="720"/>
      </w:pPr>
      <w:rPr>
        <w:rFonts w:ascii="Arial" w:hAnsi="Arial" w:cs="Arial"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num w:numId="1">
    <w:abstractNumId w:val="14"/>
  </w:num>
  <w:num w:numId="2">
    <w:abstractNumId w:val="20"/>
  </w:num>
  <w:num w:numId="3">
    <w:abstractNumId w:val="22"/>
  </w:num>
  <w:num w:numId="4">
    <w:abstractNumId w:val="17"/>
  </w:num>
  <w:num w:numId="5">
    <w:abstractNumId w:val="10"/>
  </w:num>
  <w:num w:numId="6">
    <w:abstractNumId w:val="15"/>
  </w:num>
  <w:num w:numId="7">
    <w:abstractNumId w:val="4"/>
  </w:num>
  <w:num w:numId="8">
    <w:abstractNumId w:val="8"/>
  </w:num>
  <w:num w:numId="9">
    <w:abstractNumId w:val="9"/>
  </w:num>
  <w:num w:numId="10">
    <w:abstractNumId w:val="5"/>
  </w:num>
  <w:num w:numId="11">
    <w:abstractNumId w:val="13"/>
  </w:num>
  <w:num w:numId="12">
    <w:abstractNumId w:val="7"/>
  </w:num>
  <w:num w:numId="13">
    <w:abstractNumId w:val="2"/>
  </w:num>
  <w:num w:numId="14">
    <w:abstractNumId w:val="6"/>
  </w:num>
  <w:num w:numId="15">
    <w:abstractNumId w:val="19"/>
  </w:num>
  <w:num w:numId="16">
    <w:abstractNumId w:val="1"/>
  </w:num>
  <w:num w:numId="17">
    <w:abstractNumId w:val="18"/>
  </w:num>
  <w:num w:numId="18">
    <w:abstractNumId w:val="11"/>
  </w:num>
  <w:num w:numId="19">
    <w:abstractNumId w:val="16"/>
  </w:num>
  <w:num w:numId="20">
    <w:abstractNumId w:val="3"/>
  </w:num>
  <w:num w:numId="21">
    <w:abstractNumId w:val="0"/>
  </w:num>
  <w:num w:numId="22">
    <w:abstractNumId w:val="21"/>
  </w:num>
  <w:num w:numId="23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3MjAzMjIEUiamZko6SsGpxcWZ+XkgBYbGtQCJcQhjLQAAAA=="/>
  </w:docVars>
  <w:rsids>
    <w:rsidRoot w:val="0005719D"/>
    <w:rsid w:val="00000070"/>
    <w:rsid w:val="0000141E"/>
    <w:rsid w:val="00001572"/>
    <w:rsid w:val="00001751"/>
    <w:rsid w:val="00003A06"/>
    <w:rsid w:val="000066A7"/>
    <w:rsid w:val="0000739B"/>
    <w:rsid w:val="00016DEF"/>
    <w:rsid w:val="000209A5"/>
    <w:rsid w:val="00020DD1"/>
    <w:rsid w:val="00020E54"/>
    <w:rsid w:val="00022B9C"/>
    <w:rsid w:val="00025C0C"/>
    <w:rsid w:val="0003046F"/>
    <w:rsid w:val="00031AFB"/>
    <w:rsid w:val="000332AF"/>
    <w:rsid w:val="00034565"/>
    <w:rsid w:val="000345D6"/>
    <w:rsid w:val="00036209"/>
    <w:rsid w:val="00040258"/>
    <w:rsid w:val="0004034C"/>
    <w:rsid w:val="00041052"/>
    <w:rsid w:val="00041AEB"/>
    <w:rsid w:val="000445C4"/>
    <w:rsid w:val="00044E76"/>
    <w:rsid w:val="0005162E"/>
    <w:rsid w:val="000524D0"/>
    <w:rsid w:val="00053C94"/>
    <w:rsid w:val="00056F22"/>
    <w:rsid w:val="0005719D"/>
    <w:rsid w:val="000606A3"/>
    <w:rsid w:val="00060A4D"/>
    <w:rsid w:val="000636D2"/>
    <w:rsid w:val="00064931"/>
    <w:rsid w:val="00065BA2"/>
    <w:rsid w:val="00065E82"/>
    <w:rsid w:val="00066380"/>
    <w:rsid w:val="00066759"/>
    <w:rsid w:val="00066ABB"/>
    <w:rsid w:val="000672CD"/>
    <w:rsid w:val="00067361"/>
    <w:rsid w:val="00071211"/>
    <w:rsid w:val="00071437"/>
    <w:rsid w:val="00077B7B"/>
    <w:rsid w:val="00080281"/>
    <w:rsid w:val="00081D3F"/>
    <w:rsid w:val="00085D0A"/>
    <w:rsid w:val="000903C2"/>
    <w:rsid w:val="00093DA9"/>
    <w:rsid w:val="00094F23"/>
    <w:rsid w:val="00095B06"/>
    <w:rsid w:val="00095D4C"/>
    <w:rsid w:val="000A00A5"/>
    <w:rsid w:val="000A1449"/>
    <w:rsid w:val="000A440D"/>
    <w:rsid w:val="000A4E19"/>
    <w:rsid w:val="000A6E25"/>
    <w:rsid w:val="000A6E6D"/>
    <w:rsid w:val="000B2481"/>
    <w:rsid w:val="000B397D"/>
    <w:rsid w:val="000B52B0"/>
    <w:rsid w:val="000B6CB3"/>
    <w:rsid w:val="000C0FD4"/>
    <w:rsid w:val="000C15BC"/>
    <w:rsid w:val="000C26F8"/>
    <w:rsid w:val="000C34A2"/>
    <w:rsid w:val="000C43CC"/>
    <w:rsid w:val="000C5317"/>
    <w:rsid w:val="000C5764"/>
    <w:rsid w:val="000D3F36"/>
    <w:rsid w:val="000D7473"/>
    <w:rsid w:val="000D7837"/>
    <w:rsid w:val="000E2351"/>
    <w:rsid w:val="000E2677"/>
    <w:rsid w:val="000E2DF9"/>
    <w:rsid w:val="000E4C69"/>
    <w:rsid w:val="000E4CE1"/>
    <w:rsid w:val="000E54C6"/>
    <w:rsid w:val="000E5CD9"/>
    <w:rsid w:val="000F05FC"/>
    <w:rsid w:val="000F270A"/>
    <w:rsid w:val="000F7DA0"/>
    <w:rsid w:val="0010717C"/>
    <w:rsid w:val="001102C3"/>
    <w:rsid w:val="001107BE"/>
    <w:rsid w:val="00110F69"/>
    <w:rsid w:val="00111CC1"/>
    <w:rsid w:val="00113632"/>
    <w:rsid w:val="00114887"/>
    <w:rsid w:val="00115B25"/>
    <w:rsid w:val="00121CCD"/>
    <w:rsid w:val="0012431F"/>
    <w:rsid w:val="001243D1"/>
    <w:rsid w:val="001244E4"/>
    <w:rsid w:val="00124E01"/>
    <w:rsid w:val="00126447"/>
    <w:rsid w:val="001265C3"/>
    <w:rsid w:val="0012775A"/>
    <w:rsid w:val="0013252C"/>
    <w:rsid w:val="00132F3B"/>
    <w:rsid w:val="00135885"/>
    <w:rsid w:val="001378E7"/>
    <w:rsid w:val="00142E51"/>
    <w:rsid w:val="00145FE9"/>
    <w:rsid w:val="00153FE9"/>
    <w:rsid w:val="00154837"/>
    <w:rsid w:val="00160C76"/>
    <w:rsid w:val="00161D1A"/>
    <w:rsid w:val="00162193"/>
    <w:rsid w:val="00162E4D"/>
    <w:rsid w:val="00162F67"/>
    <w:rsid w:val="00163864"/>
    <w:rsid w:val="001641E1"/>
    <w:rsid w:val="00164AAE"/>
    <w:rsid w:val="001665F7"/>
    <w:rsid w:val="00171CA7"/>
    <w:rsid w:val="0017223A"/>
    <w:rsid w:val="00173833"/>
    <w:rsid w:val="00173BC0"/>
    <w:rsid w:val="00173CD5"/>
    <w:rsid w:val="001756E4"/>
    <w:rsid w:val="00176289"/>
    <w:rsid w:val="00177F30"/>
    <w:rsid w:val="001805B8"/>
    <w:rsid w:val="001848BA"/>
    <w:rsid w:val="00191973"/>
    <w:rsid w:val="00196469"/>
    <w:rsid w:val="0019657C"/>
    <w:rsid w:val="00196D61"/>
    <w:rsid w:val="00196E46"/>
    <w:rsid w:val="001A01D0"/>
    <w:rsid w:val="001A1000"/>
    <w:rsid w:val="001A186E"/>
    <w:rsid w:val="001B671B"/>
    <w:rsid w:val="001C20C5"/>
    <w:rsid w:val="001C45E1"/>
    <w:rsid w:val="001C472F"/>
    <w:rsid w:val="001C6691"/>
    <w:rsid w:val="001D0921"/>
    <w:rsid w:val="001D0BAF"/>
    <w:rsid w:val="001D17DF"/>
    <w:rsid w:val="001E158E"/>
    <w:rsid w:val="001E2581"/>
    <w:rsid w:val="001E2A14"/>
    <w:rsid w:val="001E6314"/>
    <w:rsid w:val="001E6A68"/>
    <w:rsid w:val="001E7945"/>
    <w:rsid w:val="001F035F"/>
    <w:rsid w:val="001F1C0C"/>
    <w:rsid w:val="001F2C08"/>
    <w:rsid w:val="001F4247"/>
    <w:rsid w:val="00201D2F"/>
    <w:rsid w:val="00204389"/>
    <w:rsid w:val="0020785E"/>
    <w:rsid w:val="00207956"/>
    <w:rsid w:val="00210931"/>
    <w:rsid w:val="0021493A"/>
    <w:rsid w:val="00214BE9"/>
    <w:rsid w:val="00215F1D"/>
    <w:rsid w:val="002207D6"/>
    <w:rsid w:val="00224C42"/>
    <w:rsid w:val="00227E28"/>
    <w:rsid w:val="002322C5"/>
    <w:rsid w:val="00234CB1"/>
    <w:rsid w:val="00235D11"/>
    <w:rsid w:val="002376EC"/>
    <w:rsid w:val="002422EA"/>
    <w:rsid w:val="00244610"/>
    <w:rsid w:val="00244DD7"/>
    <w:rsid w:val="00245D67"/>
    <w:rsid w:val="002536BF"/>
    <w:rsid w:val="002556C6"/>
    <w:rsid w:val="00256845"/>
    <w:rsid w:val="00257ABC"/>
    <w:rsid w:val="00260573"/>
    <w:rsid w:val="00261AFC"/>
    <w:rsid w:val="00263528"/>
    <w:rsid w:val="00263BAB"/>
    <w:rsid w:val="0026765D"/>
    <w:rsid w:val="00267C33"/>
    <w:rsid w:val="00267EE8"/>
    <w:rsid w:val="00270008"/>
    <w:rsid w:val="002727EA"/>
    <w:rsid w:val="00272F94"/>
    <w:rsid w:val="002736F7"/>
    <w:rsid w:val="00273E12"/>
    <w:rsid w:val="00274833"/>
    <w:rsid w:val="00275B91"/>
    <w:rsid w:val="00275CDB"/>
    <w:rsid w:val="00276AA1"/>
    <w:rsid w:val="00280C3C"/>
    <w:rsid w:val="002816F5"/>
    <w:rsid w:val="002821C2"/>
    <w:rsid w:val="002828C8"/>
    <w:rsid w:val="00283384"/>
    <w:rsid w:val="002857A9"/>
    <w:rsid w:val="00294073"/>
    <w:rsid w:val="00294656"/>
    <w:rsid w:val="0029519A"/>
    <w:rsid w:val="002A4E0E"/>
    <w:rsid w:val="002A5A19"/>
    <w:rsid w:val="002A66DE"/>
    <w:rsid w:val="002A7442"/>
    <w:rsid w:val="002B2568"/>
    <w:rsid w:val="002B2DF4"/>
    <w:rsid w:val="002B3A4A"/>
    <w:rsid w:val="002B3E34"/>
    <w:rsid w:val="002C00C7"/>
    <w:rsid w:val="002C145B"/>
    <w:rsid w:val="002C277E"/>
    <w:rsid w:val="002C3218"/>
    <w:rsid w:val="002C7ED1"/>
    <w:rsid w:val="002D4AD6"/>
    <w:rsid w:val="002D5C70"/>
    <w:rsid w:val="002E097A"/>
    <w:rsid w:val="002E0CDB"/>
    <w:rsid w:val="002E1957"/>
    <w:rsid w:val="002E1A90"/>
    <w:rsid w:val="002E2326"/>
    <w:rsid w:val="002E2823"/>
    <w:rsid w:val="002E3262"/>
    <w:rsid w:val="002E37F2"/>
    <w:rsid w:val="002E4F35"/>
    <w:rsid w:val="002E581B"/>
    <w:rsid w:val="002E6213"/>
    <w:rsid w:val="002E717D"/>
    <w:rsid w:val="002E7552"/>
    <w:rsid w:val="002F019E"/>
    <w:rsid w:val="002F1C5A"/>
    <w:rsid w:val="002F2828"/>
    <w:rsid w:val="002F2F90"/>
    <w:rsid w:val="002F4345"/>
    <w:rsid w:val="002F5A4F"/>
    <w:rsid w:val="002F6A7B"/>
    <w:rsid w:val="002F75A6"/>
    <w:rsid w:val="002F7C4B"/>
    <w:rsid w:val="0030063E"/>
    <w:rsid w:val="00302146"/>
    <w:rsid w:val="003021C2"/>
    <w:rsid w:val="003025AA"/>
    <w:rsid w:val="0031130C"/>
    <w:rsid w:val="00312EFC"/>
    <w:rsid w:val="0031338E"/>
    <w:rsid w:val="003165D8"/>
    <w:rsid w:val="00317250"/>
    <w:rsid w:val="00317731"/>
    <w:rsid w:val="00317C36"/>
    <w:rsid w:val="00317D41"/>
    <w:rsid w:val="00317F04"/>
    <w:rsid w:val="00320FDB"/>
    <w:rsid w:val="00321B17"/>
    <w:rsid w:val="003239C7"/>
    <w:rsid w:val="00323BBB"/>
    <w:rsid w:val="00333370"/>
    <w:rsid w:val="00333A7B"/>
    <w:rsid w:val="00334BFE"/>
    <w:rsid w:val="00334F08"/>
    <w:rsid w:val="00336ADE"/>
    <w:rsid w:val="003435DA"/>
    <w:rsid w:val="0034772E"/>
    <w:rsid w:val="00350068"/>
    <w:rsid w:val="003504F0"/>
    <w:rsid w:val="003513DF"/>
    <w:rsid w:val="00351A7E"/>
    <w:rsid w:val="00353E03"/>
    <w:rsid w:val="0035678A"/>
    <w:rsid w:val="003602B1"/>
    <w:rsid w:val="003604A7"/>
    <w:rsid w:val="0036618A"/>
    <w:rsid w:val="00366E17"/>
    <w:rsid w:val="00367A06"/>
    <w:rsid w:val="00376CA3"/>
    <w:rsid w:val="0037799D"/>
    <w:rsid w:val="00380BCF"/>
    <w:rsid w:val="00381379"/>
    <w:rsid w:val="00382BC8"/>
    <w:rsid w:val="00383281"/>
    <w:rsid w:val="00383F34"/>
    <w:rsid w:val="00385C1B"/>
    <w:rsid w:val="0039027D"/>
    <w:rsid w:val="0039058A"/>
    <w:rsid w:val="00390BD3"/>
    <w:rsid w:val="003940A7"/>
    <w:rsid w:val="003A0262"/>
    <w:rsid w:val="003A0FDE"/>
    <w:rsid w:val="003A4557"/>
    <w:rsid w:val="003A583A"/>
    <w:rsid w:val="003A5A74"/>
    <w:rsid w:val="003A5D38"/>
    <w:rsid w:val="003A688E"/>
    <w:rsid w:val="003B0457"/>
    <w:rsid w:val="003B0D11"/>
    <w:rsid w:val="003B1DE3"/>
    <w:rsid w:val="003B3132"/>
    <w:rsid w:val="003B32D2"/>
    <w:rsid w:val="003B55D1"/>
    <w:rsid w:val="003B5931"/>
    <w:rsid w:val="003B5BE9"/>
    <w:rsid w:val="003B6B4B"/>
    <w:rsid w:val="003B6C08"/>
    <w:rsid w:val="003C0BD4"/>
    <w:rsid w:val="003C2495"/>
    <w:rsid w:val="003C3FEA"/>
    <w:rsid w:val="003C707A"/>
    <w:rsid w:val="003C7AFA"/>
    <w:rsid w:val="003D6612"/>
    <w:rsid w:val="003D68DE"/>
    <w:rsid w:val="003E0BCF"/>
    <w:rsid w:val="003E48CD"/>
    <w:rsid w:val="003E5339"/>
    <w:rsid w:val="003F1947"/>
    <w:rsid w:val="003F5109"/>
    <w:rsid w:val="003F763B"/>
    <w:rsid w:val="003F7D5B"/>
    <w:rsid w:val="004013AA"/>
    <w:rsid w:val="004019E3"/>
    <w:rsid w:val="004060A7"/>
    <w:rsid w:val="004060F5"/>
    <w:rsid w:val="0041145E"/>
    <w:rsid w:val="00415C18"/>
    <w:rsid w:val="004164A6"/>
    <w:rsid w:val="00422C7D"/>
    <w:rsid w:val="00424518"/>
    <w:rsid w:val="00424560"/>
    <w:rsid w:val="00430713"/>
    <w:rsid w:val="00430759"/>
    <w:rsid w:val="004320F3"/>
    <w:rsid w:val="004328DF"/>
    <w:rsid w:val="004338B9"/>
    <w:rsid w:val="00434B5B"/>
    <w:rsid w:val="00435517"/>
    <w:rsid w:val="004356CF"/>
    <w:rsid w:val="0044163E"/>
    <w:rsid w:val="00441AAF"/>
    <w:rsid w:val="00442C99"/>
    <w:rsid w:val="0044584E"/>
    <w:rsid w:val="00445DE5"/>
    <w:rsid w:val="00447B9A"/>
    <w:rsid w:val="00447C21"/>
    <w:rsid w:val="004519C7"/>
    <w:rsid w:val="00452961"/>
    <w:rsid w:val="004538C1"/>
    <w:rsid w:val="004544C1"/>
    <w:rsid w:val="004551EF"/>
    <w:rsid w:val="004563E9"/>
    <w:rsid w:val="00457000"/>
    <w:rsid w:val="00457CA0"/>
    <w:rsid w:val="00460FE7"/>
    <w:rsid w:val="004622F9"/>
    <w:rsid w:val="00464510"/>
    <w:rsid w:val="00465356"/>
    <w:rsid w:val="0047097F"/>
    <w:rsid w:val="00475EC9"/>
    <w:rsid w:val="004767C9"/>
    <w:rsid w:val="00477B25"/>
    <w:rsid w:val="00480D0E"/>
    <w:rsid w:val="004811DA"/>
    <w:rsid w:val="004849DB"/>
    <w:rsid w:val="004853C6"/>
    <w:rsid w:val="00486AAE"/>
    <w:rsid w:val="004925B2"/>
    <w:rsid w:val="00494EC9"/>
    <w:rsid w:val="0049534E"/>
    <w:rsid w:val="00495761"/>
    <w:rsid w:val="00495DC4"/>
    <w:rsid w:val="004965D0"/>
    <w:rsid w:val="0049694A"/>
    <w:rsid w:val="004971E0"/>
    <w:rsid w:val="00497962"/>
    <w:rsid w:val="004A2393"/>
    <w:rsid w:val="004A6169"/>
    <w:rsid w:val="004B0059"/>
    <w:rsid w:val="004B197B"/>
    <w:rsid w:val="004B38EC"/>
    <w:rsid w:val="004B577C"/>
    <w:rsid w:val="004B5FDA"/>
    <w:rsid w:val="004B6A4D"/>
    <w:rsid w:val="004C0168"/>
    <w:rsid w:val="004C06B0"/>
    <w:rsid w:val="004C1859"/>
    <w:rsid w:val="004C19C5"/>
    <w:rsid w:val="004C4DF6"/>
    <w:rsid w:val="004C5939"/>
    <w:rsid w:val="004C6B81"/>
    <w:rsid w:val="004D01A2"/>
    <w:rsid w:val="004D0725"/>
    <w:rsid w:val="004D1ED4"/>
    <w:rsid w:val="004D4C30"/>
    <w:rsid w:val="004D4D21"/>
    <w:rsid w:val="004D4F71"/>
    <w:rsid w:val="004D5C00"/>
    <w:rsid w:val="004D652A"/>
    <w:rsid w:val="004E28AA"/>
    <w:rsid w:val="004E5D5E"/>
    <w:rsid w:val="004F30A4"/>
    <w:rsid w:val="004F4F9E"/>
    <w:rsid w:val="004F6EFE"/>
    <w:rsid w:val="005025AE"/>
    <w:rsid w:val="00504883"/>
    <w:rsid w:val="00514EFC"/>
    <w:rsid w:val="00515BA6"/>
    <w:rsid w:val="00515EDE"/>
    <w:rsid w:val="0051676C"/>
    <w:rsid w:val="005167D0"/>
    <w:rsid w:val="00522222"/>
    <w:rsid w:val="00522DD1"/>
    <w:rsid w:val="00524183"/>
    <w:rsid w:val="00526946"/>
    <w:rsid w:val="00527F31"/>
    <w:rsid w:val="00530743"/>
    <w:rsid w:val="00531E3E"/>
    <w:rsid w:val="0053219B"/>
    <w:rsid w:val="00532A3A"/>
    <w:rsid w:val="00535022"/>
    <w:rsid w:val="00537F63"/>
    <w:rsid w:val="00540061"/>
    <w:rsid w:val="005402ED"/>
    <w:rsid w:val="005406F3"/>
    <w:rsid w:val="0054302C"/>
    <w:rsid w:val="00544045"/>
    <w:rsid w:val="0054479F"/>
    <w:rsid w:val="00544FEA"/>
    <w:rsid w:val="005457FB"/>
    <w:rsid w:val="005468FE"/>
    <w:rsid w:val="00550B3E"/>
    <w:rsid w:val="00551297"/>
    <w:rsid w:val="00551FD2"/>
    <w:rsid w:val="0055438F"/>
    <w:rsid w:val="00555A23"/>
    <w:rsid w:val="00556FA6"/>
    <w:rsid w:val="00560721"/>
    <w:rsid w:val="00562812"/>
    <w:rsid w:val="00562C55"/>
    <w:rsid w:val="00562CE1"/>
    <w:rsid w:val="00563806"/>
    <w:rsid w:val="00564118"/>
    <w:rsid w:val="00564C33"/>
    <w:rsid w:val="005654BD"/>
    <w:rsid w:val="005655BD"/>
    <w:rsid w:val="00566F10"/>
    <w:rsid w:val="00566F5B"/>
    <w:rsid w:val="005671BA"/>
    <w:rsid w:val="00570309"/>
    <w:rsid w:val="0057484D"/>
    <w:rsid w:val="00584380"/>
    <w:rsid w:val="005900B5"/>
    <w:rsid w:val="005921E0"/>
    <w:rsid w:val="00595FD5"/>
    <w:rsid w:val="005A0A6B"/>
    <w:rsid w:val="005A1D95"/>
    <w:rsid w:val="005A4048"/>
    <w:rsid w:val="005A41D6"/>
    <w:rsid w:val="005A5931"/>
    <w:rsid w:val="005A5B6D"/>
    <w:rsid w:val="005A67F8"/>
    <w:rsid w:val="005B6B3D"/>
    <w:rsid w:val="005B7D2E"/>
    <w:rsid w:val="005C071E"/>
    <w:rsid w:val="005C368B"/>
    <w:rsid w:val="005C3D9A"/>
    <w:rsid w:val="005C7D04"/>
    <w:rsid w:val="005D0242"/>
    <w:rsid w:val="005D2D6E"/>
    <w:rsid w:val="005D4342"/>
    <w:rsid w:val="005D4BD8"/>
    <w:rsid w:val="005D5118"/>
    <w:rsid w:val="005D643D"/>
    <w:rsid w:val="005E1640"/>
    <w:rsid w:val="005F07F8"/>
    <w:rsid w:val="005F15CA"/>
    <w:rsid w:val="005F1C3B"/>
    <w:rsid w:val="005F5C4F"/>
    <w:rsid w:val="00600C2F"/>
    <w:rsid w:val="00603DFF"/>
    <w:rsid w:val="00604996"/>
    <w:rsid w:val="006062D7"/>
    <w:rsid w:val="0060727E"/>
    <w:rsid w:val="00607282"/>
    <w:rsid w:val="00607560"/>
    <w:rsid w:val="0060765E"/>
    <w:rsid w:val="00612FEB"/>
    <w:rsid w:val="00613D09"/>
    <w:rsid w:val="006146F3"/>
    <w:rsid w:val="00620993"/>
    <w:rsid w:val="00622ADD"/>
    <w:rsid w:val="00622D5A"/>
    <w:rsid w:val="00624C7E"/>
    <w:rsid w:val="00625A2D"/>
    <w:rsid w:val="00625E1A"/>
    <w:rsid w:val="006275E3"/>
    <w:rsid w:val="0062799C"/>
    <w:rsid w:val="006308DE"/>
    <w:rsid w:val="0063147E"/>
    <w:rsid w:val="00632E41"/>
    <w:rsid w:val="006336A8"/>
    <w:rsid w:val="0064013F"/>
    <w:rsid w:val="00640B21"/>
    <w:rsid w:val="0064250A"/>
    <w:rsid w:val="006441D4"/>
    <w:rsid w:val="0064430A"/>
    <w:rsid w:val="00644388"/>
    <w:rsid w:val="0064626F"/>
    <w:rsid w:val="00646AD5"/>
    <w:rsid w:val="006471C6"/>
    <w:rsid w:val="0064772D"/>
    <w:rsid w:val="0065223B"/>
    <w:rsid w:val="00656502"/>
    <w:rsid w:val="006578B7"/>
    <w:rsid w:val="00662A0A"/>
    <w:rsid w:val="00663472"/>
    <w:rsid w:val="00664EA4"/>
    <w:rsid w:val="0066562B"/>
    <w:rsid w:val="00666404"/>
    <w:rsid w:val="00667B66"/>
    <w:rsid w:val="00667D90"/>
    <w:rsid w:val="00670FD5"/>
    <w:rsid w:val="00672BB8"/>
    <w:rsid w:val="00674B9B"/>
    <w:rsid w:val="006766B1"/>
    <w:rsid w:val="00677D50"/>
    <w:rsid w:val="00686A19"/>
    <w:rsid w:val="00692211"/>
    <w:rsid w:val="0069248C"/>
    <w:rsid w:val="00693B47"/>
    <w:rsid w:val="00693E47"/>
    <w:rsid w:val="00694105"/>
    <w:rsid w:val="00694BAB"/>
    <w:rsid w:val="00696B90"/>
    <w:rsid w:val="00696FD8"/>
    <w:rsid w:val="006A01EF"/>
    <w:rsid w:val="006A08D0"/>
    <w:rsid w:val="006A09FF"/>
    <w:rsid w:val="006A1A12"/>
    <w:rsid w:val="006A35BF"/>
    <w:rsid w:val="006A41FD"/>
    <w:rsid w:val="006B0C91"/>
    <w:rsid w:val="006B42A5"/>
    <w:rsid w:val="006B456A"/>
    <w:rsid w:val="006B67EC"/>
    <w:rsid w:val="006B68E6"/>
    <w:rsid w:val="006B705D"/>
    <w:rsid w:val="006B7C66"/>
    <w:rsid w:val="006C06BA"/>
    <w:rsid w:val="006D0115"/>
    <w:rsid w:val="006D27AA"/>
    <w:rsid w:val="006D30D7"/>
    <w:rsid w:val="006D58E3"/>
    <w:rsid w:val="006E3B7F"/>
    <w:rsid w:val="006E3D55"/>
    <w:rsid w:val="006E4D9A"/>
    <w:rsid w:val="006E51A9"/>
    <w:rsid w:val="006E5946"/>
    <w:rsid w:val="006E5BB5"/>
    <w:rsid w:val="006F0F4F"/>
    <w:rsid w:val="006F23A9"/>
    <w:rsid w:val="006F780F"/>
    <w:rsid w:val="006F7F89"/>
    <w:rsid w:val="007010A1"/>
    <w:rsid w:val="00702056"/>
    <w:rsid w:val="0070390B"/>
    <w:rsid w:val="00703C56"/>
    <w:rsid w:val="00705237"/>
    <w:rsid w:val="00705E1D"/>
    <w:rsid w:val="00711BDE"/>
    <w:rsid w:val="00712101"/>
    <w:rsid w:val="007219F2"/>
    <w:rsid w:val="007256F3"/>
    <w:rsid w:val="00727018"/>
    <w:rsid w:val="00730871"/>
    <w:rsid w:val="00732C80"/>
    <w:rsid w:val="007350BB"/>
    <w:rsid w:val="007351A2"/>
    <w:rsid w:val="0073769C"/>
    <w:rsid w:val="00740F0B"/>
    <w:rsid w:val="00741666"/>
    <w:rsid w:val="00751DD5"/>
    <w:rsid w:val="00752353"/>
    <w:rsid w:val="0075525D"/>
    <w:rsid w:val="00756046"/>
    <w:rsid w:val="00757120"/>
    <w:rsid w:val="0075733E"/>
    <w:rsid w:val="00757434"/>
    <w:rsid w:val="00757950"/>
    <w:rsid w:val="00760638"/>
    <w:rsid w:val="00763ED2"/>
    <w:rsid w:val="0076492F"/>
    <w:rsid w:val="00767F02"/>
    <w:rsid w:val="00767F4E"/>
    <w:rsid w:val="00771516"/>
    <w:rsid w:val="0077187E"/>
    <w:rsid w:val="00780477"/>
    <w:rsid w:val="00780E9E"/>
    <w:rsid w:val="007819A7"/>
    <w:rsid w:val="0078485B"/>
    <w:rsid w:val="00787225"/>
    <w:rsid w:val="007910EF"/>
    <w:rsid w:val="00791D0A"/>
    <w:rsid w:val="00792174"/>
    <w:rsid w:val="00792F40"/>
    <w:rsid w:val="00792FDC"/>
    <w:rsid w:val="007949BA"/>
    <w:rsid w:val="00794D51"/>
    <w:rsid w:val="00796803"/>
    <w:rsid w:val="00796B31"/>
    <w:rsid w:val="0079700B"/>
    <w:rsid w:val="007A0894"/>
    <w:rsid w:val="007A0BF4"/>
    <w:rsid w:val="007A1603"/>
    <w:rsid w:val="007A335F"/>
    <w:rsid w:val="007A6E14"/>
    <w:rsid w:val="007A704D"/>
    <w:rsid w:val="007A7A57"/>
    <w:rsid w:val="007A7CE9"/>
    <w:rsid w:val="007B1D7A"/>
    <w:rsid w:val="007B3DF4"/>
    <w:rsid w:val="007B4CA9"/>
    <w:rsid w:val="007B4E9E"/>
    <w:rsid w:val="007C068A"/>
    <w:rsid w:val="007C4B4A"/>
    <w:rsid w:val="007C4D92"/>
    <w:rsid w:val="007C52B1"/>
    <w:rsid w:val="007C6331"/>
    <w:rsid w:val="007D130D"/>
    <w:rsid w:val="007D32C0"/>
    <w:rsid w:val="007D406C"/>
    <w:rsid w:val="007D44E0"/>
    <w:rsid w:val="007D4FFB"/>
    <w:rsid w:val="007E187F"/>
    <w:rsid w:val="007E227D"/>
    <w:rsid w:val="007E347D"/>
    <w:rsid w:val="007E3C48"/>
    <w:rsid w:val="007F335C"/>
    <w:rsid w:val="007F4743"/>
    <w:rsid w:val="007F5087"/>
    <w:rsid w:val="007F5188"/>
    <w:rsid w:val="007F56D7"/>
    <w:rsid w:val="007F7A94"/>
    <w:rsid w:val="007F7BA2"/>
    <w:rsid w:val="00801C80"/>
    <w:rsid w:val="00801D0E"/>
    <w:rsid w:val="008025FD"/>
    <w:rsid w:val="00804C78"/>
    <w:rsid w:val="0080576C"/>
    <w:rsid w:val="00805A69"/>
    <w:rsid w:val="008063D8"/>
    <w:rsid w:val="00806E54"/>
    <w:rsid w:val="0081322D"/>
    <w:rsid w:val="008132EE"/>
    <w:rsid w:val="00813BF0"/>
    <w:rsid w:val="0081755E"/>
    <w:rsid w:val="00817BAC"/>
    <w:rsid w:val="00824839"/>
    <w:rsid w:val="00825892"/>
    <w:rsid w:val="0082698D"/>
    <w:rsid w:val="00827D02"/>
    <w:rsid w:val="00831290"/>
    <w:rsid w:val="00831F49"/>
    <w:rsid w:val="00832917"/>
    <w:rsid w:val="00833466"/>
    <w:rsid w:val="00833BDE"/>
    <w:rsid w:val="00835EFF"/>
    <w:rsid w:val="0083608E"/>
    <w:rsid w:val="00836C0C"/>
    <w:rsid w:val="008459B0"/>
    <w:rsid w:val="00846060"/>
    <w:rsid w:val="008469D6"/>
    <w:rsid w:val="00846E6E"/>
    <w:rsid w:val="00847C9A"/>
    <w:rsid w:val="0085009A"/>
    <w:rsid w:val="0085023B"/>
    <w:rsid w:val="00854785"/>
    <w:rsid w:val="0085621D"/>
    <w:rsid w:val="008606C4"/>
    <w:rsid w:val="00860B01"/>
    <w:rsid w:val="008613F0"/>
    <w:rsid w:val="008629BB"/>
    <w:rsid w:val="00863F72"/>
    <w:rsid w:val="00865503"/>
    <w:rsid w:val="00865811"/>
    <w:rsid w:val="00866A88"/>
    <w:rsid w:val="00870D76"/>
    <w:rsid w:val="00872D5F"/>
    <w:rsid w:val="00873FC1"/>
    <w:rsid w:val="008766C2"/>
    <w:rsid w:val="00876E8C"/>
    <w:rsid w:val="00877CC4"/>
    <w:rsid w:val="00880810"/>
    <w:rsid w:val="00881325"/>
    <w:rsid w:val="00883582"/>
    <w:rsid w:val="00885536"/>
    <w:rsid w:val="00887DD1"/>
    <w:rsid w:val="00890560"/>
    <w:rsid w:val="008908BA"/>
    <w:rsid w:val="008909E8"/>
    <w:rsid w:val="00890BEB"/>
    <w:rsid w:val="008917C9"/>
    <w:rsid w:val="008930CA"/>
    <w:rsid w:val="0089322C"/>
    <w:rsid w:val="00894170"/>
    <w:rsid w:val="00895071"/>
    <w:rsid w:val="008953E9"/>
    <w:rsid w:val="00897DDC"/>
    <w:rsid w:val="008A0602"/>
    <w:rsid w:val="008A0B3E"/>
    <w:rsid w:val="008A1EA0"/>
    <w:rsid w:val="008A1FFF"/>
    <w:rsid w:val="008A60CA"/>
    <w:rsid w:val="008B0E3F"/>
    <w:rsid w:val="008B141D"/>
    <w:rsid w:val="008B2095"/>
    <w:rsid w:val="008B4F9B"/>
    <w:rsid w:val="008B5236"/>
    <w:rsid w:val="008B7A97"/>
    <w:rsid w:val="008C269E"/>
    <w:rsid w:val="008C2EDE"/>
    <w:rsid w:val="008C5B09"/>
    <w:rsid w:val="008C5E43"/>
    <w:rsid w:val="008C6CC8"/>
    <w:rsid w:val="008D0D7C"/>
    <w:rsid w:val="008E16D5"/>
    <w:rsid w:val="008E2E0C"/>
    <w:rsid w:val="008E3B5C"/>
    <w:rsid w:val="008E4D0A"/>
    <w:rsid w:val="008E5FC8"/>
    <w:rsid w:val="008E7456"/>
    <w:rsid w:val="008F0137"/>
    <w:rsid w:val="008F2AD0"/>
    <w:rsid w:val="008F2AD7"/>
    <w:rsid w:val="008F4026"/>
    <w:rsid w:val="008F6108"/>
    <w:rsid w:val="008F61A6"/>
    <w:rsid w:val="008F7C9B"/>
    <w:rsid w:val="00900424"/>
    <w:rsid w:val="00900504"/>
    <w:rsid w:val="00901628"/>
    <w:rsid w:val="00904A17"/>
    <w:rsid w:val="0091035B"/>
    <w:rsid w:val="009104F4"/>
    <w:rsid w:val="009109A4"/>
    <w:rsid w:val="009118A5"/>
    <w:rsid w:val="00911F0F"/>
    <w:rsid w:val="00912BDD"/>
    <w:rsid w:val="00912D62"/>
    <w:rsid w:val="00914A1D"/>
    <w:rsid w:val="00917414"/>
    <w:rsid w:val="00917501"/>
    <w:rsid w:val="00917A02"/>
    <w:rsid w:val="009202AB"/>
    <w:rsid w:val="00923A3C"/>
    <w:rsid w:val="009249D7"/>
    <w:rsid w:val="009309A8"/>
    <w:rsid w:val="009327B3"/>
    <w:rsid w:val="009357DB"/>
    <w:rsid w:val="00941D45"/>
    <w:rsid w:val="00942FAC"/>
    <w:rsid w:val="009459F7"/>
    <w:rsid w:val="00945A57"/>
    <w:rsid w:val="00945C0D"/>
    <w:rsid w:val="00946C62"/>
    <w:rsid w:val="00947298"/>
    <w:rsid w:val="00947823"/>
    <w:rsid w:val="00950533"/>
    <w:rsid w:val="009512EC"/>
    <w:rsid w:val="00951ACF"/>
    <w:rsid w:val="00951ECF"/>
    <w:rsid w:val="00952255"/>
    <w:rsid w:val="009524D8"/>
    <w:rsid w:val="00953645"/>
    <w:rsid w:val="00954321"/>
    <w:rsid w:val="00955521"/>
    <w:rsid w:val="009564D6"/>
    <w:rsid w:val="00956C2A"/>
    <w:rsid w:val="00961FAD"/>
    <w:rsid w:val="0096388C"/>
    <w:rsid w:val="00965445"/>
    <w:rsid w:val="009656F4"/>
    <w:rsid w:val="009733A1"/>
    <w:rsid w:val="00975D40"/>
    <w:rsid w:val="00981EC3"/>
    <w:rsid w:val="00984611"/>
    <w:rsid w:val="00986DAF"/>
    <w:rsid w:val="009870BA"/>
    <w:rsid w:val="0099078F"/>
    <w:rsid w:val="00993738"/>
    <w:rsid w:val="00993BFF"/>
    <w:rsid w:val="00993D20"/>
    <w:rsid w:val="009A0217"/>
    <w:rsid w:val="009A50FF"/>
    <w:rsid w:val="009A5C76"/>
    <w:rsid w:val="009A6EB0"/>
    <w:rsid w:val="009B0055"/>
    <w:rsid w:val="009B5C6A"/>
    <w:rsid w:val="009B631A"/>
    <w:rsid w:val="009C0351"/>
    <w:rsid w:val="009C1001"/>
    <w:rsid w:val="009C2286"/>
    <w:rsid w:val="009C4105"/>
    <w:rsid w:val="009C4CD9"/>
    <w:rsid w:val="009C63FA"/>
    <w:rsid w:val="009C6D57"/>
    <w:rsid w:val="009C6DB0"/>
    <w:rsid w:val="009D054C"/>
    <w:rsid w:val="009D39CB"/>
    <w:rsid w:val="009D5BEA"/>
    <w:rsid w:val="009D679C"/>
    <w:rsid w:val="009D696C"/>
    <w:rsid w:val="009D7436"/>
    <w:rsid w:val="009E04EC"/>
    <w:rsid w:val="009E05C3"/>
    <w:rsid w:val="009E192B"/>
    <w:rsid w:val="009E27FD"/>
    <w:rsid w:val="009E29C3"/>
    <w:rsid w:val="009E4476"/>
    <w:rsid w:val="009E4DBD"/>
    <w:rsid w:val="009E532C"/>
    <w:rsid w:val="009E5C02"/>
    <w:rsid w:val="009F1BB9"/>
    <w:rsid w:val="009F201D"/>
    <w:rsid w:val="009F2CB5"/>
    <w:rsid w:val="009F2CDB"/>
    <w:rsid w:val="009F3331"/>
    <w:rsid w:val="009F44C8"/>
    <w:rsid w:val="009F6927"/>
    <w:rsid w:val="00A00291"/>
    <w:rsid w:val="00A02917"/>
    <w:rsid w:val="00A03303"/>
    <w:rsid w:val="00A05978"/>
    <w:rsid w:val="00A05C49"/>
    <w:rsid w:val="00A108E7"/>
    <w:rsid w:val="00A11EA8"/>
    <w:rsid w:val="00A15A41"/>
    <w:rsid w:val="00A175F0"/>
    <w:rsid w:val="00A20D34"/>
    <w:rsid w:val="00A21399"/>
    <w:rsid w:val="00A24E38"/>
    <w:rsid w:val="00A258E8"/>
    <w:rsid w:val="00A26D4F"/>
    <w:rsid w:val="00A27061"/>
    <w:rsid w:val="00A315F8"/>
    <w:rsid w:val="00A34AC4"/>
    <w:rsid w:val="00A36CE1"/>
    <w:rsid w:val="00A41010"/>
    <w:rsid w:val="00A4255D"/>
    <w:rsid w:val="00A442D2"/>
    <w:rsid w:val="00A4475C"/>
    <w:rsid w:val="00A45614"/>
    <w:rsid w:val="00A4719C"/>
    <w:rsid w:val="00A477FF"/>
    <w:rsid w:val="00A47EB5"/>
    <w:rsid w:val="00A50178"/>
    <w:rsid w:val="00A53212"/>
    <w:rsid w:val="00A536FF"/>
    <w:rsid w:val="00A54614"/>
    <w:rsid w:val="00A54758"/>
    <w:rsid w:val="00A570FA"/>
    <w:rsid w:val="00A57AAD"/>
    <w:rsid w:val="00A57FBD"/>
    <w:rsid w:val="00A6432C"/>
    <w:rsid w:val="00A66965"/>
    <w:rsid w:val="00A675DD"/>
    <w:rsid w:val="00A729AD"/>
    <w:rsid w:val="00A745A3"/>
    <w:rsid w:val="00A76E37"/>
    <w:rsid w:val="00A800B3"/>
    <w:rsid w:val="00A80494"/>
    <w:rsid w:val="00A80993"/>
    <w:rsid w:val="00A83E98"/>
    <w:rsid w:val="00A849DB"/>
    <w:rsid w:val="00A866E7"/>
    <w:rsid w:val="00A86E80"/>
    <w:rsid w:val="00A8722A"/>
    <w:rsid w:val="00A877EA"/>
    <w:rsid w:val="00A87813"/>
    <w:rsid w:val="00A90568"/>
    <w:rsid w:val="00A91441"/>
    <w:rsid w:val="00A92557"/>
    <w:rsid w:val="00A96A0E"/>
    <w:rsid w:val="00A9732C"/>
    <w:rsid w:val="00AA3788"/>
    <w:rsid w:val="00AA5B50"/>
    <w:rsid w:val="00AA74B5"/>
    <w:rsid w:val="00AB1228"/>
    <w:rsid w:val="00AB3791"/>
    <w:rsid w:val="00AB3833"/>
    <w:rsid w:val="00AB3A7B"/>
    <w:rsid w:val="00AB3B94"/>
    <w:rsid w:val="00AB4FEA"/>
    <w:rsid w:val="00AB61F1"/>
    <w:rsid w:val="00AB69F6"/>
    <w:rsid w:val="00AB731B"/>
    <w:rsid w:val="00AC3DC5"/>
    <w:rsid w:val="00AC41AD"/>
    <w:rsid w:val="00AD2699"/>
    <w:rsid w:val="00AD34C5"/>
    <w:rsid w:val="00AD4B56"/>
    <w:rsid w:val="00AD6DCB"/>
    <w:rsid w:val="00AE0140"/>
    <w:rsid w:val="00AE0B18"/>
    <w:rsid w:val="00AE0E85"/>
    <w:rsid w:val="00AE19E4"/>
    <w:rsid w:val="00AF0591"/>
    <w:rsid w:val="00AF0FC6"/>
    <w:rsid w:val="00AF27B6"/>
    <w:rsid w:val="00AF3BF4"/>
    <w:rsid w:val="00AF3C5B"/>
    <w:rsid w:val="00AF4F1F"/>
    <w:rsid w:val="00AF59EC"/>
    <w:rsid w:val="00B00519"/>
    <w:rsid w:val="00B00CB8"/>
    <w:rsid w:val="00B02432"/>
    <w:rsid w:val="00B07D3E"/>
    <w:rsid w:val="00B111DC"/>
    <w:rsid w:val="00B146CA"/>
    <w:rsid w:val="00B1650E"/>
    <w:rsid w:val="00B16830"/>
    <w:rsid w:val="00B17604"/>
    <w:rsid w:val="00B20D52"/>
    <w:rsid w:val="00B22A52"/>
    <w:rsid w:val="00B22BA3"/>
    <w:rsid w:val="00B22EC1"/>
    <w:rsid w:val="00B23B96"/>
    <w:rsid w:val="00B24131"/>
    <w:rsid w:val="00B246AF"/>
    <w:rsid w:val="00B24C44"/>
    <w:rsid w:val="00B26D92"/>
    <w:rsid w:val="00B305ED"/>
    <w:rsid w:val="00B30CA6"/>
    <w:rsid w:val="00B30F4A"/>
    <w:rsid w:val="00B32AC0"/>
    <w:rsid w:val="00B33798"/>
    <w:rsid w:val="00B35A80"/>
    <w:rsid w:val="00B40C86"/>
    <w:rsid w:val="00B43A86"/>
    <w:rsid w:val="00B45E58"/>
    <w:rsid w:val="00B465D0"/>
    <w:rsid w:val="00B5056C"/>
    <w:rsid w:val="00B50B99"/>
    <w:rsid w:val="00B529A7"/>
    <w:rsid w:val="00B529D5"/>
    <w:rsid w:val="00B52C96"/>
    <w:rsid w:val="00B546F2"/>
    <w:rsid w:val="00B55D86"/>
    <w:rsid w:val="00B60AA5"/>
    <w:rsid w:val="00B61A2B"/>
    <w:rsid w:val="00B66220"/>
    <w:rsid w:val="00B7041D"/>
    <w:rsid w:val="00B71A01"/>
    <w:rsid w:val="00B737E3"/>
    <w:rsid w:val="00B75825"/>
    <w:rsid w:val="00B75D55"/>
    <w:rsid w:val="00B768B1"/>
    <w:rsid w:val="00B8087F"/>
    <w:rsid w:val="00B81768"/>
    <w:rsid w:val="00B81A8F"/>
    <w:rsid w:val="00B8269A"/>
    <w:rsid w:val="00B83751"/>
    <w:rsid w:val="00B84596"/>
    <w:rsid w:val="00B86F37"/>
    <w:rsid w:val="00B92CCF"/>
    <w:rsid w:val="00B9370C"/>
    <w:rsid w:val="00B9632E"/>
    <w:rsid w:val="00B96C6D"/>
    <w:rsid w:val="00BA1E26"/>
    <w:rsid w:val="00BA2A1C"/>
    <w:rsid w:val="00BA3FB9"/>
    <w:rsid w:val="00BB36F0"/>
    <w:rsid w:val="00BB4F86"/>
    <w:rsid w:val="00BB591B"/>
    <w:rsid w:val="00BB5FA1"/>
    <w:rsid w:val="00BB61B2"/>
    <w:rsid w:val="00BB70D7"/>
    <w:rsid w:val="00BC04D3"/>
    <w:rsid w:val="00BC0C22"/>
    <w:rsid w:val="00BC1996"/>
    <w:rsid w:val="00BC28B1"/>
    <w:rsid w:val="00BC3241"/>
    <w:rsid w:val="00BC6A03"/>
    <w:rsid w:val="00BC7B5D"/>
    <w:rsid w:val="00BD0363"/>
    <w:rsid w:val="00BD2E73"/>
    <w:rsid w:val="00BD561E"/>
    <w:rsid w:val="00BD5DAC"/>
    <w:rsid w:val="00BD5DDB"/>
    <w:rsid w:val="00BE2B71"/>
    <w:rsid w:val="00BE31D9"/>
    <w:rsid w:val="00BE6097"/>
    <w:rsid w:val="00BF154B"/>
    <w:rsid w:val="00BF47AD"/>
    <w:rsid w:val="00BF7D59"/>
    <w:rsid w:val="00C00189"/>
    <w:rsid w:val="00C012A4"/>
    <w:rsid w:val="00C0214D"/>
    <w:rsid w:val="00C0326B"/>
    <w:rsid w:val="00C109D3"/>
    <w:rsid w:val="00C1178C"/>
    <w:rsid w:val="00C15D81"/>
    <w:rsid w:val="00C1626F"/>
    <w:rsid w:val="00C17D71"/>
    <w:rsid w:val="00C2029C"/>
    <w:rsid w:val="00C206AD"/>
    <w:rsid w:val="00C207EE"/>
    <w:rsid w:val="00C20E9D"/>
    <w:rsid w:val="00C21F67"/>
    <w:rsid w:val="00C21FCD"/>
    <w:rsid w:val="00C22920"/>
    <w:rsid w:val="00C23C27"/>
    <w:rsid w:val="00C26B5E"/>
    <w:rsid w:val="00C2712F"/>
    <w:rsid w:val="00C324C2"/>
    <w:rsid w:val="00C34C2D"/>
    <w:rsid w:val="00C34FC9"/>
    <w:rsid w:val="00C35C7D"/>
    <w:rsid w:val="00C43491"/>
    <w:rsid w:val="00C466C6"/>
    <w:rsid w:val="00C51CB5"/>
    <w:rsid w:val="00C52A39"/>
    <w:rsid w:val="00C53336"/>
    <w:rsid w:val="00C53D70"/>
    <w:rsid w:val="00C56661"/>
    <w:rsid w:val="00C61CA0"/>
    <w:rsid w:val="00C62FBC"/>
    <w:rsid w:val="00C655FE"/>
    <w:rsid w:val="00C72E66"/>
    <w:rsid w:val="00C7395B"/>
    <w:rsid w:val="00C73D3A"/>
    <w:rsid w:val="00C76EC5"/>
    <w:rsid w:val="00C76F42"/>
    <w:rsid w:val="00C816F0"/>
    <w:rsid w:val="00C82BC2"/>
    <w:rsid w:val="00C908F7"/>
    <w:rsid w:val="00C9184C"/>
    <w:rsid w:val="00C92636"/>
    <w:rsid w:val="00C92BB1"/>
    <w:rsid w:val="00C95AD9"/>
    <w:rsid w:val="00CA2092"/>
    <w:rsid w:val="00CA32F0"/>
    <w:rsid w:val="00CA3719"/>
    <w:rsid w:val="00CA4925"/>
    <w:rsid w:val="00CB2DED"/>
    <w:rsid w:val="00CB2E7C"/>
    <w:rsid w:val="00CB3523"/>
    <w:rsid w:val="00CB4344"/>
    <w:rsid w:val="00CB5C84"/>
    <w:rsid w:val="00CB73B7"/>
    <w:rsid w:val="00CC10EA"/>
    <w:rsid w:val="00CC38FF"/>
    <w:rsid w:val="00CC5336"/>
    <w:rsid w:val="00CC59E0"/>
    <w:rsid w:val="00CC5B52"/>
    <w:rsid w:val="00CC65C6"/>
    <w:rsid w:val="00CD04EE"/>
    <w:rsid w:val="00CD05C4"/>
    <w:rsid w:val="00CD0703"/>
    <w:rsid w:val="00CD1591"/>
    <w:rsid w:val="00CD3243"/>
    <w:rsid w:val="00CD39F4"/>
    <w:rsid w:val="00CD3F1A"/>
    <w:rsid w:val="00CE148F"/>
    <w:rsid w:val="00CE2D7F"/>
    <w:rsid w:val="00CE3071"/>
    <w:rsid w:val="00CE483A"/>
    <w:rsid w:val="00CE4BB0"/>
    <w:rsid w:val="00CE4C5B"/>
    <w:rsid w:val="00CE57F5"/>
    <w:rsid w:val="00CE5B62"/>
    <w:rsid w:val="00CE76DF"/>
    <w:rsid w:val="00CF408B"/>
    <w:rsid w:val="00CF5235"/>
    <w:rsid w:val="00CF52F6"/>
    <w:rsid w:val="00D02518"/>
    <w:rsid w:val="00D026D4"/>
    <w:rsid w:val="00D03457"/>
    <w:rsid w:val="00D03D6C"/>
    <w:rsid w:val="00D06F86"/>
    <w:rsid w:val="00D13CD3"/>
    <w:rsid w:val="00D15D05"/>
    <w:rsid w:val="00D17909"/>
    <w:rsid w:val="00D24038"/>
    <w:rsid w:val="00D24E7A"/>
    <w:rsid w:val="00D30093"/>
    <w:rsid w:val="00D3180C"/>
    <w:rsid w:val="00D330FD"/>
    <w:rsid w:val="00D34104"/>
    <w:rsid w:val="00D34518"/>
    <w:rsid w:val="00D34DE0"/>
    <w:rsid w:val="00D34FB4"/>
    <w:rsid w:val="00D36392"/>
    <w:rsid w:val="00D41420"/>
    <w:rsid w:val="00D41907"/>
    <w:rsid w:val="00D42B5E"/>
    <w:rsid w:val="00D457A8"/>
    <w:rsid w:val="00D464D4"/>
    <w:rsid w:val="00D46B3E"/>
    <w:rsid w:val="00D47E1A"/>
    <w:rsid w:val="00D51484"/>
    <w:rsid w:val="00D52311"/>
    <w:rsid w:val="00D57BC5"/>
    <w:rsid w:val="00D63538"/>
    <w:rsid w:val="00D63CF7"/>
    <w:rsid w:val="00D654D1"/>
    <w:rsid w:val="00D65EF9"/>
    <w:rsid w:val="00D67967"/>
    <w:rsid w:val="00D7125D"/>
    <w:rsid w:val="00D718D0"/>
    <w:rsid w:val="00D733D5"/>
    <w:rsid w:val="00D73837"/>
    <w:rsid w:val="00D73E62"/>
    <w:rsid w:val="00D7458C"/>
    <w:rsid w:val="00D76017"/>
    <w:rsid w:val="00D7679D"/>
    <w:rsid w:val="00D778A6"/>
    <w:rsid w:val="00D778C9"/>
    <w:rsid w:val="00D77E2C"/>
    <w:rsid w:val="00D81E62"/>
    <w:rsid w:val="00D82498"/>
    <w:rsid w:val="00D849CD"/>
    <w:rsid w:val="00D859BD"/>
    <w:rsid w:val="00D87917"/>
    <w:rsid w:val="00D90D82"/>
    <w:rsid w:val="00D90F39"/>
    <w:rsid w:val="00D92F6C"/>
    <w:rsid w:val="00D95E22"/>
    <w:rsid w:val="00D978A5"/>
    <w:rsid w:val="00DA019D"/>
    <w:rsid w:val="00DA1673"/>
    <w:rsid w:val="00DA47DE"/>
    <w:rsid w:val="00DA603D"/>
    <w:rsid w:val="00DB18B2"/>
    <w:rsid w:val="00DB4521"/>
    <w:rsid w:val="00DC2F50"/>
    <w:rsid w:val="00DC3248"/>
    <w:rsid w:val="00DC5E24"/>
    <w:rsid w:val="00DC61B2"/>
    <w:rsid w:val="00DC71B3"/>
    <w:rsid w:val="00DC788D"/>
    <w:rsid w:val="00DD1B31"/>
    <w:rsid w:val="00DD3D91"/>
    <w:rsid w:val="00DD6CB5"/>
    <w:rsid w:val="00DD74F6"/>
    <w:rsid w:val="00DE03DD"/>
    <w:rsid w:val="00DE1786"/>
    <w:rsid w:val="00DE3168"/>
    <w:rsid w:val="00DE3834"/>
    <w:rsid w:val="00DE5A8B"/>
    <w:rsid w:val="00DF06D4"/>
    <w:rsid w:val="00DF29AF"/>
    <w:rsid w:val="00DF2E7A"/>
    <w:rsid w:val="00DF3B64"/>
    <w:rsid w:val="00DF42FF"/>
    <w:rsid w:val="00E04993"/>
    <w:rsid w:val="00E04B0C"/>
    <w:rsid w:val="00E056FD"/>
    <w:rsid w:val="00E074E4"/>
    <w:rsid w:val="00E13080"/>
    <w:rsid w:val="00E1312D"/>
    <w:rsid w:val="00E15964"/>
    <w:rsid w:val="00E15C15"/>
    <w:rsid w:val="00E16643"/>
    <w:rsid w:val="00E2113C"/>
    <w:rsid w:val="00E22B67"/>
    <w:rsid w:val="00E23657"/>
    <w:rsid w:val="00E257FA"/>
    <w:rsid w:val="00E30818"/>
    <w:rsid w:val="00E31978"/>
    <w:rsid w:val="00E323D0"/>
    <w:rsid w:val="00E33BF6"/>
    <w:rsid w:val="00E343AA"/>
    <w:rsid w:val="00E3696F"/>
    <w:rsid w:val="00E41704"/>
    <w:rsid w:val="00E43B61"/>
    <w:rsid w:val="00E466A8"/>
    <w:rsid w:val="00E50753"/>
    <w:rsid w:val="00E53FCA"/>
    <w:rsid w:val="00E55B15"/>
    <w:rsid w:val="00E6359D"/>
    <w:rsid w:val="00E64991"/>
    <w:rsid w:val="00E72841"/>
    <w:rsid w:val="00E74B87"/>
    <w:rsid w:val="00E77B09"/>
    <w:rsid w:val="00E77C33"/>
    <w:rsid w:val="00E77CEB"/>
    <w:rsid w:val="00E82B83"/>
    <w:rsid w:val="00E83AA3"/>
    <w:rsid w:val="00E83AC5"/>
    <w:rsid w:val="00E84222"/>
    <w:rsid w:val="00E868F5"/>
    <w:rsid w:val="00E87B2E"/>
    <w:rsid w:val="00E91A14"/>
    <w:rsid w:val="00E9382C"/>
    <w:rsid w:val="00E940B4"/>
    <w:rsid w:val="00E96726"/>
    <w:rsid w:val="00E97571"/>
    <w:rsid w:val="00EA05ED"/>
    <w:rsid w:val="00EA3116"/>
    <w:rsid w:val="00EA4366"/>
    <w:rsid w:val="00EA556D"/>
    <w:rsid w:val="00EA6B73"/>
    <w:rsid w:val="00EA75CE"/>
    <w:rsid w:val="00EB00D4"/>
    <w:rsid w:val="00EB0B49"/>
    <w:rsid w:val="00EB106F"/>
    <w:rsid w:val="00EB295F"/>
    <w:rsid w:val="00EB4F21"/>
    <w:rsid w:val="00EB52F0"/>
    <w:rsid w:val="00EB56E3"/>
    <w:rsid w:val="00EB60C9"/>
    <w:rsid w:val="00EC060A"/>
    <w:rsid w:val="00EC1E1C"/>
    <w:rsid w:val="00EC2F77"/>
    <w:rsid w:val="00EC3BAF"/>
    <w:rsid w:val="00EC4814"/>
    <w:rsid w:val="00EC4EE8"/>
    <w:rsid w:val="00EC527F"/>
    <w:rsid w:val="00EC612D"/>
    <w:rsid w:val="00ED2413"/>
    <w:rsid w:val="00ED303F"/>
    <w:rsid w:val="00ED3FF4"/>
    <w:rsid w:val="00ED523E"/>
    <w:rsid w:val="00ED534A"/>
    <w:rsid w:val="00ED5385"/>
    <w:rsid w:val="00EE3582"/>
    <w:rsid w:val="00EE53C6"/>
    <w:rsid w:val="00EE752F"/>
    <w:rsid w:val="00EE7AC0"/>
    <w:rsid w:val="00EF0AEB"/>
    <w:rsid w:val="00EF15D0"/>
    <w:rsid w:val="00EF23BA"/>
    <w:rsid w:val="00EF527E"/>
    <w:rsid w:val="00F028D8"/>
    <w:rsid w:val="00F054D0"/>
    <w:rsid w:val="00F10DFE"/>
    <w:rsid w:val="00F11471"/>
    <w:rsid w:val="00F13940"/>
    <w:rsid w:val="00F15EF6"/>
    <w:rsid w:val="00F167AB"/>
    <w:rsid w:val="00F20167"/>
    <w:rsid w:val="00F21AAA"/>
    <w:rsid w:val="00F226A3"/>
    <w:rsid w:val="00F22AD1"/>
    <w:rsid w:val="00F250FA"/>
    <w:rsid w:val="00F30A77"/>
    <w:rsid w:val="00F33F55"/>
    <w:rsid w:val="00F3411F"/>
    <w:rsid w:val="00F34D93"/>
    <w:rsid w:val="00F363B5"/>
    <w:rsid w:val="00F40C2D"/>
    <w:rsid w:val="00F42DEA"/>
    <w:rsid w:val="00F45048"/>
    <w:rsid w:val="00F46F34"/>
    <w:rsid w:val="00F47D4F"/>
    <w:rsid w:val="00F54B23"/>
    <w:rsid w:val="00F5567A"/>
    <w:rsid w:val="00F565E2"/>
    <w:rsid w:val="00F61C05"/>
    <w:rsid w:val="00F627C0"/>
    <w:rsid w:val="00F63F28"/>
    <w:rsid w:val="00F67D70"/>
    <w:rsid w:val="00F7045B"/>
    <w:rsid w:val="00F70A4D"/>
    <w:rsid w:val="00F717A3"/>
    <w:rsid w:val="00F7332A"/>
    <w:rsid w:val="00F760BB"/>
    <w:rsid w:val="00F76C68"/>
    <w:rsid w:val="00F77B0B"/>
    <w:rsid w:val="00F77C9F"/>
    <w:rsid w:val="00F80A76"/>
    <w:rsid w:val="00F820A3"/>
    <w:rsid w:val="00F82BA6"/>
    <w:rsid w:val="00F837FE"/>
    <w:rsid w:val="00F85462"/>
    <w:rsid w:val="00F87C81"/>
    <w:rsid w:val="00F90274"/>
    <w:rsid w:val="00F95020"/>
    <w:rsid w:val="00F95381"/>
    <w:rsid w:val="00FA08B6"/>
    <w:rsid w:val="00FA6A25"/>
    <w:rsid w:val="00FA6CB3"/>
    <w:rsid w:val="00FB01E8"/>
    <w:rsid w:val="00FB26EA"/>
    <w:rsid w:val="00FB2C0C"/>
    <w:rsid w:val="00FB2D9A"/>
    <w:rsid w:val="00FB4E4D"/>
    <w:rsid w:val="00FB69B0"/>
    <w:rsid w:val="00FC0385"/>
    <w:rsid w:val="00FC1BDD"/>
    <w:rsid w:val="00FC2D2E"/>
    <w:rsid w:val="00FC2FE3"/>
    <w:rsid w:val="00FC3B5A"/>
    <w:rsid w:val="00FC7D5B"/>
    <w:rsid w:val="00FD1B3F"/>
    <w:rsid w:val="00FD3F18"/>
    <w:rsid w:val="00FD5E5E"/>
    <w:rsid w:val="00FD6010"/>
    <w:rsid w:val="00FE0D9D"/>
    <w:rsid w:val="00FE2AA1"/>
    <w:rsid w:val="00FE2F0A"/>
    <w:rsid w:val="00FE5E8A"/>
    <w:rsid w:val="00FE6419"/>
    <w:rsid w:val="00FE6CE9"/>
    <w:rsid w:val="00FF0053"/>
    <w:rsid w:val="00FF62A8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="f">
      <v:stroke on="f"/>
    </o:shapedefaults>
    <o:shapelayout v:ext="edit">
      <o:idmap v:ext="edit" data="1"/>
    </o:shapelayout>
  </w:shapeDefaults>
  <w:decimalSymbol w:val="."/>
  <w:listSeparator w:val=","/>
  <w14:docId w14:val="1A47C4EA"/>
  <w15:chartTrackingRefBased/>
  <w15:docId w15:val="{3CA5EF0B-7838-496B-90C8-3412F287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A0894"/>
    <w:rPr>
      <w:rFonts w:ascii="Arial" w:hAnsi="Arial" w:cs="Arial"/>
      <w:color w:val="00008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7A0894"/>
    <w:pPr>
      <w:keepNext/>
      <w:jc w:val="both"/>
      <w:outlineLvl w:val="0"/>
    </w:pPr>
    <w:rPr>
      <w:rFonts w:cs="Times New Roman"/>
      <w:b/>
      <w:bCs/>
    </w:rPr>
  </w:style>
  <w:style w:type="paragraph" w:styleId="Heading2">
    <w:name w:val="heading 2"/>
    <w:basedOn w:val="Normal"/>
    <w:next w:val="Normal"/>
    <w:link w:val="Heading2Char"/>
    <w:qFormat/>
    <w:rsid w:val="00CB5C84"/>
    <w:pPr>
      <w:keepNext/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0894"/>
    <w:pPr>
      <w:keepNext/>
      <w:jc w:val="center"/>
      <w:outlineLvl w:val="2"/>
    </w:pPr>
    <w:rPr>
      <w:i/>
      <w:iCs/>
      <w:color w:val="FFFFFF"/>
      <w:sz w:val="20"/>
    </w:rPr>
  </w:style>
  <w:style w:type="paragraph" w:styleId="Heading6">
    <w:name w:val="heading 6"/>
    <w:basedOn w:val="Normal"/>
    <w:next w:val="Normal"/>
    <w:qFormat/>
    <w:rsid w:val="008629BB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A0894"/>
    <w:pPr>
      <w:jc w:val="center"/>
    </w:pPr>
    <w:rPr>
      <w:b/>
      <w:bCs/>
      <w:color w:val="FFFFFF"/>
      <w:sz w:val="20"/>
    </w:rPr>
  </w:style>
  <w:style w:type="paragraph" w:styleId="Header">
    <w:name w:val="header"/>
    <w:basedOn w:val="Normal"/>
    <w:link w:val="HeaderChar"/>
    <w:uiPriority w:val="99"/>
    <w:rsid w:val="00C34F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34FC9"/>
    <w:pPr>
      <w:tabs>
        <w:tab w:val="center" w:pos="4320"/>
        <w:tab w:val="right" w:pos="8640"/>
      </w:tabs>
    </w:pPr>
  </w:style>
  <w:style w:type="character" w:styleId="Hyperlink">
    <w:name w:val="Hyperlink"/>
    <w:rsid w:val="008909E8"/>
    <w:rPr>
      <w:color w:val="0000FF"/>
      <w:u w:val="single"/>
    </w:rPr>
  </w:style>
  <w:style w:type="table" w:styleId="TableGrid">
    <w:name w:val="Table Grid"/>
    <w:basedOn w:val="TableNormal"/>
    <w:uiPriority w:val="39"/>
    <w:rsid w:val="00F22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73FC1"/>
    <w:rPr>
      <w:rFonts w:ascii="Tahoma" w:hAnsi="Tahoma" w:cs="Tahoma"/>
      <w:sz w:val="16"/>
      <w:szCs w:val="16"/>
    </w:rPr>
  </w:style>
  <w:style w:type="paragraph" w:customStyle="1" w:styleId="NormalArial">
    <w:name w:val="Normal + Arial"/>
    <w:aliases w:val="Bold"/>
    <w:basedOn w:val="Normal"/>
    <w:link w:val="NormalArialChar"/>
    <w:rsid w:val="000066A7"/>
    <w:rPr>
      <w:b/>
      <w:color w:val="auto"/>
    </w:rPr>
  </w:style>
  <w:style w:type="character" w:customStyle="1" w:styleId="NormalArialChar">
    <w:name w:val="Normal + Arial Char"/>
    <w:aliases w:val="Bold Char"/>
    <w:link w:val="NormalArial"/>
    <w:rsid w:val="000066A7"/>
    <w:rPr>
      <w:rFonts w:ascii="Arial" w:hAnsi="Arial" w:cs="Arial"/>
      <w:b/>
      <w:sz w:val="24"/>
      <w:szCs w:val="24"/>
      <w:lang w:val="en-US" w:eastAsia="en-US" w:bidi="ar-SA"/>
    </w:rPr>
  </w:style>
  <w:style w:type="paragraph" w:styleId="Date">
    <w:name w:val="Date"/>
    <w:basedOn w:val="Normal"/>
    <w:next w:val="Normal"/>
    <w:rsid w:val="00CC38FF"/>
  </w:style>
  <w:style w:type="character" w:customStyle="1" w:styleId="Heading1Char">
    <w:name w:val="Heading 1 Char"/>
    <w:link w:val="Heading1"/>
    <w:rsid w:val="005A0A6B"/>
    <w:rPr>
      <w:rFonts w:ascii="Arial" w:hAnsi="Arial" w:cs="Arial"/>
      <w:b/>
      <w:bCs/>
      <w:color w:val="000080"/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5A0A6B"/>
    <w:rPr>
      <w:rFonts w:ascii="Arial" w:hAnsi="Arial" w:cs="Arial"/>
      <w:b/>
      <w:bCs/>
      <w:i/>
      <w:iCs/>
      <w:color w:val="000080"/>
      <w:sz w:val="28"/>
      <w:szCs w:val="28"/>
      <w:lang w:val="en-US" w:eastAsia="en-US"/>
    </w:rPr>
  </w:style>
  <w:style w:type="paragraph" w:styleId="NoSpacing">
    <w:name w:val="No Spacing"/>
    <w:link w:val="NoSpacingChar"/>
    <w:uiPriority w:val="1"/>
    <w:qFormat/>
    <w:rsid w:val="00FB01E8"/>
    <w:rPr>
      <w:rFonts w:ascii="Calibri" w:eastAsia="Calibri" w:hAnsi="Calibri"/>
      <w:sz w:val="22"/>
      <w:szCs w:val="22"/>
      <w:lang w:eastAsia="en-PH"/>
    </w:rPr>
  </w:style>
  <w:style w:type="character" w:customStyle="1" w:styleId="NoSpacingChar">
    <w:name w:val="No Spacing Char"/>
    <w:link w:val="NoSpacing"/>
    <w:uiPriority w:val="1"/>
    <w:rsid w:val="009C1001"/>
    <w:rPr>
      <w:rFonts w:ascii="Calibri" w:eastAsia="Calibri" w:hAnsi="Calibri"/>
      <w:sz w:val="22"/>
      <w:szCs w:val="22"/>
      <w:lang w:val="en-PH" w:bidi="ar-SA"/>
    </w:rPr>
  </w:style>
  <w:style w:type="paragraph" w:styleId="BodyText2">
    <w:name w:val="Body Text 2"/>
    <w:basedOn w:val="Normal"/>
    <w:link w:val="BodyText2Char"/>
    <w:rsid w:val="00422C7D"/>
    <w:pPr>
      <w:spacing w:after="120" w:line="480" w:lineRule="auto"/>
    </w:pPr>
    <w:rPr>
      <w:rFonts w:cs="Times New Roman"/>
    </w:rPr>
  </w:style>
  <w:style w:type="character" w:customStyle="1" w:styleId="BodyText2Char">
    <w:name w:val="Body Text 2 Char"/>
    <w:link w:val="BodyText2"/>
    <w:rsid w:val="00422C7D"/>
    <w:rPr>
      <w:rFonts w:ascii="Arial" w:hAnsi="Arial" w:cs="Arial"/>
      <w:color w:val="00008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422C7D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HeaderChar">
    <w:name w:val="Header Char"/>
    <w:link w:val="Header"/>
    <w:uiPriority w:val="99"/>
    <w:rsid w:val="00044E76"/>
    <w:rPr>
      <w:rFonts w:ascii="Arial" w:hAnsi="Arial" w:cs="Arial"/>
      <w:color w:val="000080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044E76"/>
    <w:rPr>
      <w:rFonts w:ascii="Arial" w:hAnsi="Arial" w:cs="Arial"/>
      <w:color w:val="000080"/>
      <w:sz w:val="24"/>
      <w:szCs w:val="24"/>
      <w:lang w:val="en-US"/>
    </w:rPr>
  </w:style>
  <w:style w:type="numbering" w:customStyle="1" w:styleId="Style1">
    <w:name w:val="Style1"/>
    <w:uiPriority w:val="99"/>
    <w:rsid w:val="00C1626F"/>
    <w:pPr>
      <w:numPr>
        <w:numId w:val="1"/>
      </w:numPr>
    </w:pPr>
  </w:style>
  <w:style w:type="character" w:customStyle="1" w:styleId="UnresolvedMention1">
    <w:name w:val="Unresolved Mention1"/>
    <w:uiPriority w:val="99"/>
    <w:semiHidden/>
    <w:unhideWhenUsed/>
    <w:rsid w:val="007F335C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E30818"/>
  </w:style>
  <w:style w:type="character" w:styleId="UnresolvedMention">
    <w:name w:val="Unresolved Mention"/>
    <w:basedOn w:val="DefaultParagraphFont"/>
    <w:uiPriority w:val="99"/>
    <w:semiHidden/>
    <w:unhideWhenUsed/>
    <w:rsid w:val="00B66220"/>
    <w:rPr>
      <w:color w:val="605E5C"/>
      <w:shd w:val="clear" w:color="auto" w:fill="E1DFDD"/>
    </w:rPr>
  </w:style>
  <w:style w:type="character" w:styleId="IntenseEmphasis">
    <w:name w:val="Intense Emphasis"/>
    <w:basedOn w:val="DefaultParagraphFont"/>
    <w:uiPriority w:val="21"/>
    <w:qFormat/>
    <w:rsid w:val="00632E41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3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le%20Sebastian\Desktop\Finance%202007%20Communications\DOST-ROS%20Docu%20Template\SET-UP%20Letterhead%20sam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49FCE-FE8E-462C-A470-C87751C4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SET-UP Letterhead sample</Template>
  <TotalTime>60</TotalTime>
  <Pages>4</Pages>
  <Words>933</Words>
  <Characters>5339</Characters>
  <Application>Microsoft Office Word</Application>
  <DocSecurity>0</DocSecurity>
  <Lines>1779</Lines>
  <Paragraphs>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DOST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Sebastian</dc:creator>
  <cp:keywords/>
  <dc:description>SETUP-0908-018</dc:description>
  <cp:lastModifiedBy>Dex Joefel Abino</cp:lastModifiedBy>
  <cp:revision>17</cp:revision>
  <cp:lastPrinted>2025-01-27T04:36:00Z</cp:lastPrinted>
  <dcterms:created xsi:type="dcterms:W3CDTF">2025-01-22T09:04:00Z</dcterms:created>
  <dcterms:modified xsi:type="dcterms:W3CDTF">2025-04-11T06:14:00Z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4d41b6c96c50113c9bf65bdd0e9e78a711f08bd48c6022dbdbebce43258513bd</vt:lpwstr>
  </property>
</Properties>
</file>